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стоящая боком, не позволяла разглядеть её выражение лица. Через некоторое время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её тонкие лодыжки исчезли за дверью, и с громким щелчком дверь спальни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осталась одна в пустом холле, с горькой иронией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быстро разошлись, обмениваясь прощальными фразами. Когда снаружи наконец наступила тишина, Ши Вэй вышла и вернулась в номер на десятом этаже, который Пэй Син по ошибке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спала беспокойно, но не из-за предстоящего первого тура соревнований, а из-за бесконечных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израненная девушка нежно прижималась к молодой женщине, наблюдая, как её пальцы легко порхают по клавишам пианино, погружаясь в тихое пение, звучащее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мгновение ока, женщина исчезла, и остались только тихие черно-белые клавиши, одинокие и резкие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Вэй проснулась от удара подушкой. Открыв глаза, она увидела Пэй Син в экстравагантном платье принцессы и с париком в стиле «принцесса», что заставило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час, вставай! — Пэй Син продолжала размахивать подушкой, пытаясь ударить Ши Вэй по лицу, но та успела спрыгнуть с кровати,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наконец остановилась, бросила подушку и стремительно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как ты собираешься петь сладкие песни? — Ши Вэй покачала головой, глядя на удаляющуюся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под настойчивым давлением Пэй Син, Ши Вэй наконец привела себя в порядок, отказавшись от своих старых черных джинсов. Однако её «приведение в порядок» ограничилось лишь сменой рубашки на черную с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темно-синие джинсы, рубашка, заправленная внутрь, подчеркивала её тонкую талию, а мягкая ткань идеально облегала её прямую спину, создавая ретро-образ. Полудлинные волосы были собраны за ушами, открывая высокий лоб, что придавало её обычно мягкому облику немного резкости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придирчивая Пэй Син долго разглядывала её, прежде чем с удовлетворением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часы прошли в тумане, как повторение вчерашних событий, но атмосфера была явно более напряженной — в комнате отдыха общение происходило на повышенных тонах, время от времени кто-то сталкивался с кем-то, после чего сдерживающе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камеры снимали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следовала за толпой, проходя через макияж и подготовку к выступлению. Такая атмосфера невольно вызывала тревогу, поэтому, когда её подвели к месту записи, её ладони были уже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войдя, она не смогла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выступлений был действительно впечатляющим. Первое, что бросалось в глаза, — это ослепительная сцена, окруженная мерцающими огоньками, словно звезды летней ночи, а сама сцена была подобна небесному своду. Над головой также был «ночной небосвод», который, на первый взгляд, казался бескрайней галактикой, перекликающейся со сценой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сцен, здесь по обеим сторонам находились три ряда сидений для участников, а напротив сцены — четыре прозрачных кресла, явно предназначенных для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потащила Ши Вэй на первый ряд, откуда открывался отличный вид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постепенно занимали свои места, все без исключения возбужденно болтали и восхищались. В этот момент кто-то вошел, вызвав новый взрыв криков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заинтересовалась и, тронув руку Пэй Син,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Вэй Цзинжань? — Пэй Син удивленно посмотрела на Ши Вэй. — Это та самая вундеркинд, о которой я тебе рассказывала. В десять лет она выиграла музыкальное шоу, а потом снялась в нескольких фильмах. Она очень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перед Ши Вэй вдруг возникла тень. Подняв голову, она увидела девушку, которая с извиняющимся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могли бы поменяться местами с Цзинжань?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сидеть вместе. — Девушка немного смутилась, а её подруги по бокам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 и оглянулась на человека за спиной. Первое, что она увидела, — это туфли, украшенные стразами, стройные ноги, белоснежную юбку, а затем — лицо с легким оттенком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черты лица смягчали эту надменность, делая её похожей на персонажа из манги: маленькие аккуратные нос и рот, большие яркие глаза, под которыми были наклеены прозрачные слезинки, сверкающие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игнорируя попытки Пэй Син её остановить,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много свободных мест, вы можете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удивили всех, вокруг послышались шепотки, но выражение лица Ши Вэй оставалось невозмутимым, как будто она действительно давала 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задавшая вопрос, казалось, подавилась, и с мольбой посмотрела на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посмотрела на Ши Вэй, затем тепло улыбнулась и успокаивающе похлопала девушку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хочет, ничего страшного. Я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извиняюще улыбнулась Ши Вэй, подняла пышную юбку и грациозно направилась к задним рядам. Девушка, задавшая вопрос, с сожалением поджала губы, посмотрела на Ши Вэй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нахмурилась, мысленно отметив, что всё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вдруг незаметно ущипнула её, с выражением разочарования и досады глядя на Ши Вэй. Ши Вэй только что вернулась из-за границы и не знала, сколько фанатов у Вэй Цзинжань, но Пэй Син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шоу выйдет в эфир, их точно начнут ругать. Пэй Син сникла, наклонившись и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небольшой инцидент не привлек особого внимания, и участники быстро заняли свои места, с нетерпением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зал погрузился во тьму, и на фоне всеобщего замирания весь свет сосредоточился на сцене. Среди мириад звезд появилась изящная фигура, медленно спускающаяся под звуки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серебряное платье, юбка которого, словно расплавленное серебро, облегало её тело. Свет поочередно падал на неё, превращаясь в сверкающие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начиналась, как струящийся ручей, но в последнем припеве внезапно взлетала вверх, превращаясь в бурный поток, рассеивающий звезды над головой и заставляющий их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песня Цзян Цыжу — «Лазурный 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невольно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статью, написанную поклонником Цзян Цыжу, в которой была фраза: «Она рождена для всего великолепия и блеска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быстро закончилась, и под крики участников Цзян Цыжу помахала рукой и направилась к своему месту среди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следила за ней взглядом, наблюдая, как она садится прямо под светом, её кожа сияла, как и её платье, а длинные волосы скрывали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Син напомнила, Ши Вэй отвела взгляд и посмотрела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молодой певец, на экране позади появилось его имя: Чэн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видела его в других шоу, у него было несколько оригинальных рэп-песен, и он умел разряжать обстановку. Судя по всему, у него было много поклонниц, включая восторженную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двое наставников, мужчина и женщина, также были известными певцами, каждый исполнил по песне перед тем, как занять свои места. Затем свет загорелся, и шоу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раздался сверху, объявляя правила первого тура: парные соревнования с рейтингами, порядок выступлений и соперники определялись случайным образом. Участники выступали в паре с выбранным соперником, после чего наставники выставляли оценки от одного до пяти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участники вокруг застонали от напряжения. Случайное распределение означало, что можно было попасть на сильного соперника, и в случае сравнения это легко могло повлиять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мне не попасть в пару с Вэй Цзинжань, это будет гарантированный проигрыш, — прошептала девушка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угодно, только не она! — кто-то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выходят Тун Хуа и Ли Шиюэ. — Голос ведущего снова раздался сверху, и вызванные участники, прижимая руки к груди, встали, прощаясь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первой парой, обе девушки были несколько напряжены, особенно первая, чей голос дрожал, словно на американских горках, превращая лирическую песню в нечто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