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 отчаянием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я к нему сейчас чувствую. Я просто не хочу, чтобы он страдал или грустил. Я никогда так не заботился о чувствах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Лю Сянхань для него, должно быть, всё же особенный. По крайней мере, будь на его месте кто-то другой, он бы не стал так мучиться, просто извинился бы и сбежал. Не то что сейчас — ломает голову, всячески стараясь не причинить Лю Сянханю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наблюдая за его выражением лица, не мог скрыть изумления. Возможно, Шэнь Тинъюнь и вправду испытывал к Лю Сянханю некоторую симпатию, просто никогда раньше никого не любивший, он ещё не мог правильно распознать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Тан не одобрял возможные отношения Шэнь Тинъюня с Лю Сянханем. Он знал Шэнь Тинъюня уже двадцать семь лет и прекрасно понимал, что он за человек. Этот тип не верил в любовь и брак. Он обожал свободу, ненавидел ограничения, его самой большой мечтой было объехать весь мир, быть как воздушный змей без верёвки, лететь по ветру, жить в разных местах, не думая о пристанище. Такой человек может казаться свободным, но в каком-то смысле он на самом деле эгоистичен. Возможно, он отличный мужчина, но никогда не будет хорошим возлюбленным. Если Лю Сянхань будет с ним, однажды он пожалеет. Цзи Тану Лю Сянхань нравился, к тому же он был номинальным шурином Шэнь Тинъюня, и он, естественно, не хотел, чтобы тот страдал, поэтому не стал разрушать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уже купил тебе билеты в Канаду, на послезавтра. Съёмочной группе я позже позвоню и извинюсь. — Цзи Тану стало немного грустно при мысли, что его друг скоро уедет. — Ты уезжаешь, и неизвестно, когда вернёшься. Помни поддерживать связь с братанами, если вдруг окажешься в каком-нибудь забытом богом уголке, мы хотя бы вовремя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говорил всё печальнее. Шэнь Тинъюнь поднял на него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верни билеты. Я решил продолжить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Тан застыло, ему показалось, что его искренние эмоции были сыграны впустую,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сказал, что не против сниматься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всё сводилось к Лю Сянханю.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глубоко вздохнул. Он вдруг почувствовал, что чувства Шэнь Тинъюня к Лю Сянханю, возможно, глубже, чем он предполагал. Продолжаться так дальше, кто знает, может, он и вправду влюбится. Неизвестно, хорошо это или плохо. Но в конце концов, это их личное дело, ему не стоит вмешиваться,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возвращаясь, не позвал Фу Цинлэ, а просто поймал такси и, всё ещё злой,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выбрался из объятий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Цинлэ за тобой? Сам на такси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грубо ответил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усадил его на диван и протянул кусочек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злой?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злобно жевал арбуз, не отвечая. Но его лицо и так всё говорило, а вспомнив, что он только что был у Шэнь Тинъюня, все сразу поняли. Хотя они и поняли, никто не стал утешать, только переглядывались, не решаясь стать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прошло пять минут, прежде чем первым заговорил Фу Цинлэ, но не для утешения, а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«Тридцать дней в мире людей» будем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обращаясь к Фу Цинлэ, смягчил выражение лица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ближайшие дни готовься, на следующей неделе заезд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 уже выздоровел, через несколько дней сможет вернуться на работу, нового ассистента искать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улучив момент,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Тинъюнь? Он вообще будет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участвовать как обычно. — Как только заговорили о Шэнь Тинъюне, настроение Лю Сянханя мгновенно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немного обеспокоился и счёл нужным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съёмок все личные чувства оставь в стороне, на первом месте —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Сянханя помрачнел, он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Братские чувства Му Юйяна мгновенно вспыхнули, он недовольно бросил взгляд на своего мужчину, мысленно обвиняя: «Не видишь, что человек только что пережил разрыв? Нельзя было сказать помягче?! Настоящий прямолинейный гей!»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вместе, Фу Цинлэ прекрасно понимал каждую мелочь в выражении лица Му Юйяна, и мысленный упрёк «прямолинейного гея» без препятствий дошёл до его сознания. Не меняясь в лице, он обнял возлюбленного за талию и глубоко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гей,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докажу тебе, прямолинейный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желанию в итоге не суждено было сбыться. Потому что всю ночь Му Юйян не возвращался в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головной болью смотрел на Му Юйяна, который, обняв подушку, упрямо решил потесниться с ним на одной кровати, и прямо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кровать маленькая, вдвоём будет тесно. К тому же, брат Фу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согласен он или нет. — Му Юйян решительно взобрался на кровать, плюхнулся на неё, и полутораметровая кровать мгновенно оказалась занята на две трети. Он похлопал по оставшемуся небольшому свободному месту и без тени стыда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щуплый, тебе этого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 ярости швырнул в него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считаешь меня трёхлетним?!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Му Юйян, получив удар по голове, притворно вскрикнул от боли и, обняв подушку, нехотя подвинулся, освободив половину места. — Теперь хватит? Если нет, пойдём спать ко мне, а Цинлэ пусть спит на твоей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Лю Сянхань тоже лёг, продолжая ворчать. — На вашей кровати я спать не стану, кто знает, нет ли там какого развратного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слегка покраснел, смущённо и возмущённо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каждый раз убираем! Иди ты со своим развратом.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поспешно закрыл уши, торопливо останавливая: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совсем не хочу слышать о ваших делах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покраснел ещё сильнее,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оба почувствовали неловкость. Хотя их отношения были близки как у братьев, какой бы близости ни было, они никогда не затрагивали такие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обняв подушку, лежал к Лю Сянханю спиной, уши его всё ещё были слегка розовыми. Он размышлял, как бы незаметно перескочить на другую тему, но Лю Сянхань, похоже, не хотел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слегка качнулся, Лю Сянхань перевернулся и, глядя на спину Му Юйяна,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могут заниматься сексом с теми, кого не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Вопрос был крайне неудобным, Му Юйян изначально не хотел отвечать, но тон Лю Сянханя был слишком серьёзным, и ему пришлось, запинаясь,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Н-наверное, да. Но это зависит от человека. Для некоторых секс и любовь можно разделить: любишь одного, а занимаешься этим с другим. Такие люди, в конечном счёте, просто не очень верны в любви. Я, во всяком случае, не могу, с тем, кто мне не нравится, у меня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так и думал. — Лю Сянхань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 — Вспомнив выражение лица Лю Сянханя, когда тот вернулся, он, кажется, кое-что понял и с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что, предложил тебе переспать?!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Лю Сянхань испугался, что его громкий голос привлечёт остальных,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ужасно. Он просто сказал, что согласен попробовать со мной встречаться, но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от изумления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 согласиться. — Лю Сянхань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но если уж встречаться, то только при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