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него, и Чхве Сынхён был доволен. Вот так и надо, эта утренняя сонливость совсем не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уже закончив готовить, быстро раздал приготовленные лепёшки с тунцом всем. Наблюдая, как братья едят и с удивлением комментируют, он слегка улыбнулся, показывая свои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шаг, наверное,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сковороду, он инстинктивно искал взгляд Син Ми. Тот стоял позади него в толстовке с капюшоном, его большие глаза слегка прищурились, а пухлые щёки вызывали желание их потискать. Сердце Сынхёна, ранее немного беспокоившееся,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нужно постараться, чтобы не показаться невежливым. Хотя это и не входило в его намерения, но всё же нужно измениться. Так Син Ми тоже не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во время участия в шоу он сталкивался с «слухами и сплетнями», но Син Ми всегда понимал его, поддерживал и стоял рядом, Сынхён подумал, что больше не может позволить ему страдать из-за себя. С момента вступления в YG он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буду самым младшим, пусть буду трудолюбивым младшим братом. Хотя дома я был старшим и не знал, как это — быть младшим, но всё познаётся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 всех есть возможность превратить мечту в реальность. Даже если это всего лишь шанс стать стажёром,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без усилий ничего не получится, это подсказывают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поездки на автобусе между Кванджу, провинцией Чолла-до и Сеулом, отсутствие жилья, из-за чего приходилось каждый день возвращаться на последнем автобусе, а если не успевал — ночевать на станции Каннам, прижавшись к Син Ми. Эти дни и ночи стали незабываемой частью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слишком самоуверенным и даже немного безрассудным. Впервые приехав в Сеул с Син Ми и с десятью тысячами вон в кармане, он даже не знал дороги. Умный ход — взять такси, но из-за незнания сеульского диалекта водитель обманул их, заставив заплатить почти вдвое больше. Стыдясь, он извинился перед Син Ми, а тот просто сказал: «Сынхён, ты глупый», но в его глазах была полная поддержка и доверие. Было ещё много больших и маленьких неудач, но благодаря тому, что они шли через всё вместе, поддерживая друг друга, они смогли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тех дней, возможно, не стоят упоминания, но это ценный опыт, который нельзя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когда его исключили, он чувствовал несправедливость. Он ведь не хотел лениться, просто немного прикрыл глаза, и это случайно попало в кадр. Да и период смены голоса — это то, что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злился за Син Ми, который также был исключён, и над которым некоторые смеялись, говоря, что он, кроме пения, ничего не умеет, даже внешность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знали, как Син Ми, преодолевая себя, снова и снова выходил на сцену, никогда не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путь будет трудным, нужно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привыкнуть к безразличию и сдаться, то в будущем, когда всё потеряешь, не останется ничего. Если потерять желание гнаться за этой мечтой, то всё, что было сделано, всё, что было пережито,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терпеть насмешки, ещё невыносимее — чувствовать, что твои усилия обесценивают.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Син Ми тоже не сдался. Хотя раньше он боялся людей, хотя после участия в шоу его критиковали ещё больше, несмотря на холодные взгляды других участников и оценки зрителей, Син Ми всё равно смотрел с таким выражением, которое не оставляло сомнений — он шёл вперёд, держась за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Син Ми — это не то, что они видят в своих поверхностных суждениях!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я могу сдаться? — подумал Ли Сынхён, глядя на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Квон Джиён, молча евший завтрак, вдруг поднял голову, посмотрел на двух улыбающихся подростков и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Квон Джиён встретил Ли Сынхёна и Син Ми раньше, чем Ёнбэ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сразу узнал этого парня из Кванджу, участвовавшего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похваставшись, он спросил, знает ли тот его, но ответ Сынхёна заставил Джиёна запомнить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G-DRAGON тоже вырос с тех пор, как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этого Сынхён, пытаясь исправить ситуацию, начал суетиться, Джиён, уже уходя,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пусть не попадётся мне на пути, — подумал Джиён, впервые увидев его на шоу, а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имя другого нового стажёра, «Син Ми», он услышал от директора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тембр голоса, красивый и сильный верхний регистр. В отличие от солнечного голоса Тэсона, голос Син Ми был как чистая вода. Такие слова директора вызвали у Джиёна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говорили, директор уже давно хотел пригласить его в YG.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он увидел его вживую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студии звукозаписи вышел подросток ростом до его уха, в толстовке с капюшоном, подбородок касался воротника, пухлое лицо делало его ещё более круглым. Хотя его черты лица, благодаря смешанной крови, были выразительными, избыточный вес делал его просто «толстым». Глаза, хотя и с одинарными веками, были большими, а серый цвет, редкий и естественный, был красивее любых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смотрел на него и думал, что его глаза похожи на 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глаза. Остальное было настолько обычным, что даже светлая кожа казалась просто слишком пухлой. Такой Син Ми не вызывал ассоциаций с тем мощным голосом, который он только что слышал. Джиён смотрел на него, и в памяти всплыло что-то смутное.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тот незаметный парень, который был с Ли Сынхёном на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директор и учитель так его хвалят, то, вероятно, он не так прост, как казалось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вблизи…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кажется замкнутым, как будто… слишком мягким. Син Ми… больше похож на «клейкий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кажется, не уверен в себе, не привлекает внимания. Тогда Джиён посмотрел на него пару раз и отвернулся, не придавая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должен быть спокойным и послушным, это мило. Главное, чтобы не был таким небрежным, как Ли Сынхён, но в нужный момент проявлял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подойдёт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мне нравится, но сам он…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ему, как и Ли Сынхёну, всего 15, даже 16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ещё слишком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учитель, когда Син Ми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фраза, в которой трудно было понять, насколько он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учитель рассмеялся. — Но его голос… возможно, директор действительно включит его в вашу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чушь… — подумал тогда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такой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Такой… невзрачный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этим двоим всего 15 лет, для Ёнбэ и Джиёна, которые уже много лет тренируются в компании и всегда были младшими, не встречая тех, кто моложе, это было как если бы в семье без детей вдруг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Джиён, у которого уже был Чан Хёнсын, не был особенно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проявлял интерес к этим новичкам, но до симпатии было далеко. Его отношение, однако, могло показаться другим немного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самих Ли Сынхёна и Син Ми. Ведь он даже не улыбался, не разговаривал с ними.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