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под названием Hiphop Rhythm Game заключалась в том, чтобы, следуя мелодии песни, назвать имя одного из товарищей по команде и произнести слоган. Слоганы были трёх видов: число, What's up и Bigbang go. Если произносилось число, то нужно было повторить имя соответствующее количество раз. Если говорилось What's up, то следовало ответить Hie on baby. А если звучало Bigbang go, то ответом было Yo yo yeah. Если кто-то ошибался в движениях или ритме, его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который с самого начала едва понимал правила игры, сразу же попался на первой же попытке. Его ждало жестокое наказание — щелбаны по лбу. Резинка, затянутая на голове, была лишь слегка оттянута, но боль от удара по лбу была далеко не 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Тэсон старался быть максимально мягким, Син Ми всё равно ощущал жгучую боль на лбу. В тот момент ему показалось, будто перед глазами зажглись маленькие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было бы терпимо, но сегодня Син Ми был не в лучшей форме. Юноша, который спал всего несколько часов, уже чувствовал, как виски начинали болеть. После этого щелбана жизнь показалась ему совершенно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от боли и всё ещё не пришедший в себя, он увидел, как TOP взял ножницы и начал резать его одежду. Син Ми покорно вздохнул, опустив взгляд на ножницы,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пощади, оставь мне хоть немного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порезанным до состояния дурака и потерять фанатов —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подобие жалобы от младшего, TOP сдержал улыбку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вырезал сердечко на животе Син Ми, обнажив его гладкую кожу без малейшего намёка на жирок. Остальные не упустили случая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кожа просто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с гордостью оценил своё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искусство, настоящее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подумал: «Можно я просто откажусь от знакомства с этими товарищами по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 Ми был рождён для того, чтобы проваливать игры. После Тэсона именно он чаще всего попадался на ошибках. В результате его некогда аккуратная футболка была украшена различными узорами, вырезанными мастерами из Bigbang: звёзды, луна, круги…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унижения Чими]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Син Ми был почти полностью обнажён, но два самых чувствительных места — соски — Квон Джиён всё же оставил нетронутыми. Он мысленно усмехнулся: «Ха-ха, вы думали, я покажу вам драгоценные части тела моего младшего брата?!»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Син Ми оказался в довольно плачевном состоянии, но с ним всё же обращались относительно мягко, хотя он никак не мог понять, как рваная одежда может быть искусством!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хотите, я могу вырезать на вас целую карту гор и рек — вот это будет настоящий арт,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позорная история ещё долго преследовала Син Ми в кошмарах. Любое упоминание о ней заставляло его моментально взрываться, что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Bigbang в полном составе были довольны: наблюдать за тем, как товарищ по команде выходит из себя, — это истинное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могли ли они вообще продолжать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проигравший Син Ми стал объектом насмешек благодаря представленным позорным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снимки вызвали комментарии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дикий!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большие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худеньким.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просто хотел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фотографии, где он явно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безжалостно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лежал на полу, всё ещё прикрывая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позора CM продолжается]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унижения Син Ми даже не нашёл в себе сил посмеяться над Тэсоном и Сынхёном, которые тоже выложили свои позорные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переодевшись в костюм сырного кота, Син Ми направил всю свою энергию на то, чтобы отобрать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хвост динозавра TOP, что привело остальных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Дэ Ми,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слегка ошеломлённый тем, как TOP крутится,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освободиться, TOP, побеждённый упорством младшего брата, упал на мягкий мат, и Син Ми успешно забрал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настойчивости и гибкости он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стоял с серьёзным, но явно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определила порядок выбора ролей для самодельного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получил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был в недоумении: почему он должен быть тем, кто тайно влюблён в Джиён-хёна? Он мысленно кричал: «Ли Сынхён, ты, чёрт возьми, не имеешь права просто сваливать это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бурчал, но, будучи не в силах противостоять своему другу детства,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какая разница, выиграл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 говоря уже о самодельном сериале, встреча вслепую, о которой говорил Ли Сынхён, наконец началась. Син Ми, не имея никакой уверенности, думал только о том, как 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но, надев худи, он, похоже, всё ещё не осознавал, что должен выглядеть привлекательно, чтобы понравиться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последним вышедший к машине, с улыбкой наблюдал, как его товарищи по команде уверенно представляются.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сегодня пришёл на встречу вслепую. Хотя это впервые и я немного нервничаю, но постараюсь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появился GD в чёрной худи с изображением звёзд, его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[GD больше не милый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в жесте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Fighting!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пришёл на встречу вслепую,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появился Тхэян с белым шарфом, излучая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[Тхэян больше не боится девушек]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своё представление игривым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Ye... yeyeye...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Нэй, сегодня я собираюсь завоевать эту девушку своим собственным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костюме с расстёгнутыми верхними пуговицами рубашки TOP выглядел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[TOP: Сильный взгляд и полное тело, наполненное комедийным потенциалом]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THAT'S RIGHT!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в хип-хоп жесте. Повернувшись, он попытался открыть дверь машины, но неудачно, и сам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же костюме, с галстуком, очень официально появился 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постараюсь оставить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[Тэсон пытается покорить сердце девушки своей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Fighting!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фонограмму с танцевальными движениями вышел Сынхён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впервые на встрече вслепую, но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[Сынхён: Младший в команде, но с навыками старшего в отношениях]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fighting!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худи и чёрной майке, с руками в карманах, Син Ми подошёл к камере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Нэй, я постараюсь многому научиться на сегодняшней встрече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[CM: Чистый мальчик в сердцах нун]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Come 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лучезарной, а английская фраза звучала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собрались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Чо Джонрин, сидящая посередине, начала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не встреча вслепую Чо Джонрина с головокружением, а что? Это встреча вслепую без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долгожданный день, добро пожаловать на встречу вслепую. Мы пригласили участников Bigbang, Анихасё!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группы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Анихасё!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Bigbang впервые в качестве гостей, как вы себя чувствуете, сидя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совсем не ожидали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Джонрин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попытаемся встретиться с одной QueenCARD с точки зрения обычных людей,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первая встреча вслепую, поэтому мы немного нервничаем.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как певцы, а как мужчины, принимающие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может предсказать результат]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