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вот в чём дело. Вчера я обсуждал с представителями компании «Чэнья» и понял, что твоя идея шоу «Энергичная юность» действительно интересна. У них как раз планируется новый проект, поэтому я хочу пригласить тебя участвовать в разработке. Мы заключим трёхсторонний контракт между редакцией журнала, тобой и компанией «Чэнья».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Кинокомпания «Чэнья» — это та самая компания, с которой Ли Сюэ подписала контракт. Гу Цинцин всегда чувствовала себя виноватой в том, что Ли Сюэ оказалась в опале. Последние несколько дней она ломала голову над тем, как исправить ситуацию, и в итоге придумала план. Поэтому вчера, когда она пришла к Чэн Наню, чтобы обсудить долги, она смело предложила свою идею, хотя особых надежд не 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Трёхсторонний контракт? Не стоит, я всего лишь предложила идею, а смогут ли её реализовать — ещё неизвестно. — Гу Цинцин не думала о выгоде, её единственной целью было дать Ли Сюэ шанс вернуться на сцену. Она не могла позволить, чтобы карьера девушки была разрушена из-за её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шоу станет успешным, ты получишь свою долю признания. Если же провалится — я возьму ответственность на себя. — Чэн Нань заверил её. — В любом случае я не оставлю тебя в трудной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Гу Цинцин невольно пересмотрела своё мнение о Чэн Нане. Если бы это был прежний начальник, он бы давно присвоил её идею. Уже только за это она стала относиться к нему с большим уважением. Он казался честным и порядочным человеком, хотя его слишком пристальный взгляд немного смущал.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глаза, Гу Цинцин сделала пару глотков горячего напитка, который ей подали,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 Мне не нужно много денег, но есть одно условие: в шоу должна участвовать Ли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вчера я уже обсуждал это с её агентом, и всё в порядке. — Чэн Нань тоже не был лишён своих интересов. Бывший начальник редакции действительно был уволен за плохие результаты, но отчасти это было связано и с «видео о любовном треугольнике».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инцидента отношения между редакцией и компанией «Чэнья» стали напряжёнными, и он хотел использовать эту возможность, чтобы наладить их. В конце концов их редакция специализировалась на развлекательном контенте, и ссориться с крупной компанией в этой сфере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тихо открыла дверь кабинета и поставила на стол пакеты с лекарствами, которые взяла в отделении традиционной медицины. Взяв чашку с тёплым отваром, она вошла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вставай, пора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комната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пациент, который был у меня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остановила медсестру, проходившую мимо. Та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вместе с тем мужчиной, который приходил на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доктор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заметив, что лицо Чжань Юнь потемнело, поспешила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кабинета, Чжань Юнь вдруг почувствовала раздражение. Она взяла чашку с отваром, собираясь вылить его, но вдруг вспомнила, как Гу Цинцин считала каждую копейку: «Этот отвар стоит немало, жалко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сама выпила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Бррр! — Чжань Юнь, склонившись над раковиной, выплюнула отвар и с горькой усмешкой посмотрела на своё отражение в зеркале. — Чжань Юнь, ты, похоже, заразилась от этого малыша. Ты совсем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она заметила, что её куртки нет. Увидев на столе телефон, она задумалась и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насчёт твоей куртки... Извини, я верну её тебе, когда ты закончишь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 ожидала, что первый звонок от Чжань Юнь будет именно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Скупердяйка!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Чжань Юнь закончит, Гу Цинцин бросила трубку. Посмотрев на Чэн Наня, она подумала, что этот мужчина, угостивший её горячим напитком, выглядит куда более галантным.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пожалуй,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взглянул на часы. У него был назначен обеденный перерыв,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Свяжемся позже по телефону. У тебя есть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немного замешкалась, порывшись в кармане, но не нашла визитку, которую Чэн Нань дал ей вчера. Она вспомнила, что после дождя её одежда была в стирке, и, почесав бровь,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снова его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как будто ожидая этого, взял телефон и набрал номер. Старый мобильник Гу Цинцин запел песню «Люянхэ».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номер. Звони, если что-то понадобится, или просто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встал, расплатился с хозяином и, взяв портфель, попрощался с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выглядела так, будто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Чэн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не вернул мне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Гу Цинцин думала, стоит ли просить эти деньги. Она уже решила, что если Чэн Нань не спросит, то пусть себе останутся, но раз уж он спросил, то почему бы и нет? Каждая копейка на счету, а пять юаней — это уже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рассмеялся и, вынув пять юаней, вежливо положил их в руку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ошибка. За лечение ты заплатила сто юаней, а я должен был вернуть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«Гу Цинцин, ты действительно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конце города Чжань Юнь была в плохом настроении. Этот малыш даже не дал ей договорить и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 самое «доброе дело, которое обернулось злом»? Видимо, не стоит быть слишком доброй с этой Гу Цинцин.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...Похолодало,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юге зима остаётся зимой, и люди дрожат от холода. Приближается конец года, и на улицах постепенно начинают чувствоваться предновогодние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толкала свою тележку с блинами через толпу, но продажи шли не очень хорошо. Места для торговли было трудно найти, так как разрешённые улицы уже были заняты другими торговцами, и ей, новичку, негде было развернуться. Взглянув на часы, она увидела, что ещё только полдень. Она остановила тележку, потерла живот и подумала, что у Ли Сюэ, вероятно, ещё не ушёл агент. Куда же ей идти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Чжань Юнь висела на руле тележки, и, взглянув на неё, Гу Цинцин вдруг вспомнила, что может пойти в больницу. С решимостью, которая всегда была её отличительной чертой, она села на тележку и поехала в городскую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донёсся до носа Чжань Юнь, и она подняла голову. Дверь кабинета приоткрылась, и рука протянула внутрь горячий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снова опустила голову. С тех пор как она узнала, что Гу Цинцин сблизилась с ней из-за Чжэнь Давэя, в её душе поселился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Чжань?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 смущаясь, вошла в кабинет и стала размахивать ароматным блином перед лицом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больна? Если нет,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бросила ручку на стол, и её холодный тон испугал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Цинцин была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старалась выглядеть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для этого нужно быть больной, то... у меня болит живот из-за месячных,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гинекология, а у нас хирургия.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холодно выпроводила её. Гу Цинцин тоже начала терять терпение, но она была человеком, который стремился к большим целям. Она вспомнила слова Ян Мэй: «Если ты не будешь стесняться, ты станешь непобедимой».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прямо на глазах у Чжань Юнь ударилась ногой о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Чжань, кажется, я сломала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с холодным видом смотрела на неё, собираясь сказать что-то резкое, но в этот момент зазвонил телефон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Чжань, срочный вызов! Беременная женщина нуждается в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из диспетчерской. Чжань Юнь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Беременных обычно отправляют в гинекологию, почему зовут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женщины сложная ситуация, требуется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повесила трубку и, взглянув на Гу Цинцин, с едкой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перелом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выходя из кабинета, она обернулась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и не сходи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оставшись в кабинете Чжань Юнь, наслаждалась тёплым воздухом кондиционера, который постепенно согревал её. Несмотря на комфорт, она начала бродить по кабинету, собирая информацию о Чжань Юнь, чтобы быть готовой к будущим битвам.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