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прекрасно понимала, что это было признаком того, что Е Инь еще не полностью вышла из роли. Ее сердце сжалось, а разум на мгновение отключился под наплывом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Е Инь справлялась с ролями, а сейчас так глубоко погрузилась в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сделал режиссер «Крепости роз», чтобы так повлиять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были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чувство вины не покидало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настояла на своем и не позволила Е Инь сниматься в «Крепости роз», возможно, все было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торопилась, дала Е Инь больше времени для подготовки, прежде чем стать настоящей актрисой, может, этого бы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 этом уже поздно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понимала, что запретить Е Инь сниматься в «Крепости роз» или вообще заниматься актерством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рождена для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Противоречивые чувства терзали Лу Шабай, вызывая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Инь, сидящая в ванной напротив, не подозревала о ее мыслях. В теплой воде она постепенно приходила в себя и улыбнулась Лу Шабай своей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стала последней каплей для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разум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омывала ее ноги, тепло было приятным и расслабляющим, а пар в ванной комнате создавал атмосферу, которая будоражила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наклонилась к другому краю ванной, оперлась на край и посмотрела на Е Инь сверху вниз. С этого угла девушка казалась еще более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поцеловала Е Инь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хлопковые простыни Лу Шабай были мягкими, только что вынутыми из сушилки и сохранившими запах солнца. Вместе с множеством подушек они создавали уют, в котором хотелось заснуть и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спала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ее мысли, которые то и дело уносились вдаль, постепенно возвращались в реальность благодаря прикосновениям Лу Шабай. В конце концов, она открыла влажные глаза, и Лу Шабай завернула ее в полотенце, уложив в кровать, заваленную подушками и пуховым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просыпаться, желая остаться в объятиях Лу Шабай, пока солнце не взойдет и не зайдет, просто тратя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спала крепко, но Лу Шабай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неожиданный звонок нарушил ее биоритмы.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крепко спала, но сон был беспокойным, словно что-то не давало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проснулась, Лу Шабай решила взять телефон и посмотреть отчеты, обняв Е Инь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занята больше, чем когда-либо раньше. Открыв собственную студию, даже с единственной актрисой, она едва успевала справляться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Е Инь работы стало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 просмотра отчета о кассовых сборах «Дела минувшей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проката уже прошел, и после праздничного ажиотажа фильм начал привлекать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сборы, вопреки ожиданиям, не упали, а даже немного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взглянула на дальнейшие планы: согласно графику, Е Инь предстояло участвовать в нескольких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почте лежали письма с предложениями сотрудничества от телеканалов и журналов, включая интервью, фотосессии и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ролью Гао Янь Е Инь стала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Weibo, можно было увидеть, как ее имя мелькает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полюбилась не только подросткам, но и старшему поколению, которое ценило ее искренность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 она стала идеалом первой любви, а девушки, посмотрев фильм, вспоминали не школьных красавиц, а лучших подруг, соседок или старших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мужской аудитории, которая восхищалась ее красотой, молодые девушки оценивали Е Инь более разнообразно: от «сияющей красоты» до «захватывающей дух харизмы».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поклонники с невероятным энтузиазмом делились ее фотографиями и видео на различных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создавшая небольшое чудо, теперь лежала у нее на руках, спокойно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смотрела на лицо Е Инь. Без макияжа она выглядела еще более невинно, а усталость придавала ей трогательное выражение, от которого сердце Лу Шабай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занимается актерством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Сниматься в драме, требующей глубокого погружения, было рискованным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Сожалела ли она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 Шабай не жалела. Она знала, что ради успеха нужно чем-то жертвовать. Даже если Е Инь потребуется несколько месяцев, чтобы выйти из роли, хороший фильм принесет ей больше пользы,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так уставала, — прошептала она, касаясь лба Е Инь. Тепло ее кожи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Лу Шабай тихо говорила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для Е Инь путь, который не подходил для обычных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нацеливалась на звание звезды. После «Крепости роз» она планировала, чтобы Е Инь стала главной героиней крупных коммерческих фильмов, завоевала титул «королевы экрана» и даже помогала новичкам в студии, укрепляя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всего этого зависел от кассового потенциала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Коммерческое кино смотрит только на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имя актрисы гарантирует кассовые сборы, то ей будут доступны любые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Инь сможет доказать свою привлекательность для зрителей, она получит преимущество перед другими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Гао Янь в сети и отчеты аналитиков показывали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Кассовый потенциал Е Инь был недооценен.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 опросах упоминали ее имя, что стало ярким моментом в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«Крепость роз» выйдет в удачное время, Е Инь сможет поднять кассовые сборы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смогла сдержать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расставила приоритеты в списке задач, отметив самые важные и вычеркнув менее значимые.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Е Инь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ее движений Е Инь слегка зашевелилась, обняла ее за талию и не дала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все еще выглядело юным, а кожа была настолько нежной и светлой, что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спала так крепко, что даже свет от телефона не разбудил ее. Лу Шабай впервые осознала, насколько она еще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уделяла больше внимания Е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постаралась отогнать эти мысли. Сейчас сожаление было бесполезным, и она могла только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подвинула голову Е Инь, обняла ее и наконец почувствовала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засыпает,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специально отключила будильник, чтобы Е Инь могла проснуться сама. Поэтому первым в доме проснулась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никаких забот: она пришла сюда вчера, приняла душ и спокойно спала до утра. Теперь, проснувшись и обнаружив, что на первом этаже никого нет,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чужом доме, когда хозяева еще спят,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романтических отношениях Лу Шабай и Е Инь, Вэй Хуэй старалась не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 выйти на улицу и посмотреть, можно ли купить что-нибудь вроде соевого молока и жареных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