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холодно спросила, отвечая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девочкой всё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Гу Ичжэнь оставалась невозмутимой, сидя с прямой спиной, словно боясь, что камера заснимет её в невыгодном ракурсе. — Сейчас всё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так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поступила в университет, и вокруг неё крутилось множество молодых людей. Красивая и приятная в общении девушка всегда привлекала внимание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первой неделе учёбы Су Чжи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просто бесят. Они что, в университете учиться не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была рада, что девушка оставалась наивной. Она специально переехала в Хайчэн, купила квартиру и сказала, что сдаст её Су Чжи, чтобы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сравнив, можно понять, что действительно ценно. Спокойная и заботливая старшая подруга и навязчивые мальчишки, которые только раздражали, — Су Чжи с каждым днём всё больше склонялась к Гу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удивлялась её терпению. Раньше Гу Ичжэнь была известна своей непостоянностью.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продолжалась, и они обменялись ещё парой фраз, прежде чем церемония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вручались ежегодные награды, не связанные с фильмами: самые популярные актёры, лучшие актёрские работы и другие профессиональные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поддерживать уровень киноиндустрии и способствовать развитию новых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престижными были награды за популярность и за лучшего новичка. Первая определялась зрительским голосованием, а вторая привлекала наибольшее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шансы? — спросила Гу Ичжэнь, пока награда за лучшего новичка ещё не была вручена.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процентов, — вздохнула Лу Шабай. — Один процент — на случай, если она получит награду за лучшую женскую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победа невозможна, — согласилась Гу Ичжэнь, мысленно пробежавшись по списку новичков этого года. Е Инь действительно выделялась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крупные развлекательные компании в этом году представили новых актёров, но либо им не повезло, либо они просто не смогли пробиться. Единственной, кто добился успеха, была Е Инь, которая к тому же разорвала контракт с «Музой».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она получит награду за лучшую женскую роль второго плана, — Лу Шабай пристально смотрела на ведущего. — Это станет прорывом и создаст отличный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вручали награду за лучшего продюсера, ведущий говорил больше обычного. После этого настала очередь награды за лучшего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немного обеспокоена. Она изначально нацеливалась на награду за лучшую женскую роль второго плана, но успех Е Инь был настолько очевидным, что победа в номинации новичка казалась неизбежной, что создавало определённые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тоже на мгновение задумалась,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номинации за лучшую женскую роль второго плана есть Цяо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Цяо Сюэцин снялась в семейном фильме, который уже считался фаворитом, а её опыт и актёрское мастерство превосходили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говорить о закулисных манипуляциях, разве «Муза» не сильнее Лу Шабай?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когда-то инвестировала в «Музу» и знала их возможности. Компания, возможно, не отличалась порядочностью, но оставалась одной из ведущих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сцену вышел ведущий с конвертом для награды за лучшего новичка. Это был Вэй Шэнфэй, освещённый прожекторами, он по-прежнему сводил с ума тысячи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переместилась на номинантов, задержавшись на лицах нескольких молодых актёров, но дольше всего —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— Лу Шабай поняла, что награда за лучшего новичка достанется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Камера не всегда права, — не поняла Гу Ичжэнь, взяв руку Лу Шабай и почувствовав, что она холодная и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— Вэй Шэнфэй, — объяснила Лу Шабай, и Гу Ичжэнь наконец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опыт в индустрии, она всё же уступала Лу Шабай в понимании таких нюансов. Камера сама по себе ничего не решала, но с таким ведущим победа Е Инь казалась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любили создавать истории. Е Инь когда-то произвела фурор на концерте Вэй Шэнфэя, и теперь, если она получит награду из его рук, это станет красивой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погладила руку Лу Шабай, чувствуя, как напряжены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 начал зачитывать текст, и Гу Ичжэнь заметила, что лицо Лу Шабай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 чём думала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Шабай крутилась лишь одна мысль: если Цяо Сюэцин перехватит награду за лучшую женскую роль второго плана у Е Инь, она буквально скрежещет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держала зла на бывшую. После расставания они стали конкурентами, но если Цяо Сюэцин получит эту награду, Лу Шабай будет трудно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её научила… — почти сквозь зубы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Камера, — Гу Ичжэнь взяла её руку в обе свои, пытаясь успокоить. — Если тебя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мгновенно взяла себя в руки, её лицо озарилось улыбкой, когда Вэй Шэнфэй назвал имя Е Инь. Она аплодировала, как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радоваться за неё. Победа в номинации новичка в первый год актёрской карьеры — отличный старт. При правильном планировании её будущее будет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улыбалась искренне, думая о своих планах. Прорыв Е Инь лишь немного откладывался, но в следующем году она сможет получить более престижную награду и стать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личные счёты с бывшей не должны были касаться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решила, что будет ещё лучше относиться к своей девушке, чтобы компенсировать все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Е Инь, стоящую под прожекторами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росла невероятно быстро. Держа в руках маленькую статуэтку, она спокойно произносила благодарственную речь, излучая спокойствие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 самом деле она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были горячими, но Е Инь чувствовала холод в спине. Она взяла награду из рук Вэй Шэнфэя, ощущая её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награда новичка была плохой, но её амбиции простирались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Всегда найдётся кто-то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достаточно талантливой и трудолюбивой, но среди этих ярких звёзд она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чувствовала, что должна быть благодарна, но в то же время её грызло чувство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заготовленную речь, она почувствовала, что её участие в фестивале завершено. Ей хотелось вернуться домой, прижаться к Лу Шабай и спрятаться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тщательно готовилась, но результат оказался не таким,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вернулась в зону своей съёмочной группы, где Цинь Шу похлопала её по плечу, продолжая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о её планах, понимали, что они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даже вздохнула с облегчением, ведь неудача Е Инь в номинации за лучшую женскую роль второго плана увеличивала её шансы на победу в главной номинации.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все понимали негласные правила: слишком много наград одной команде не достаётся.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могла видеть Лу Шабай, но ей отчаянно нужна была поддержка. Однако ей пришлось оставаться на месте до конца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разочарования, её переполняли гнев и обида — чувства, которые разделяла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с неестественно прямой спиной, что вызывало беспокойство у Гу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знала, что Лу Шабай была человеком, который мог изнурять себя эмоциями. Если она не справится с ними, то может сломаться на предстоящем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шутила, что Лу Шабай — это нежный цветок, который держится только благодаря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Ичжэнь могла лишь осторожно массировать её пальцы и запястье, пытаясь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Е Инь уже потеряла шанс на награду за лучшую женскую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зоне своей съёмочной группы Цяо Сюэцин не чувствовала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Е Инь в номинации новичка не означала, что она больше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Сюэцин прекрасно понимала своё положение. На этом фестивале она была разменной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на второстепенную роль, чтобы продвинуть нового актёра компании, но даже в своей номинации за лучшую женскую роль второго плана компания не выделила ни копейки на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неё были шансы на победу, если все остальные участники не были просто статистами?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удачливой, ведь этот год был слабым, и серьёзных конкурентов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появилась Е Инь, которая активно продвигалась, и её роль в фильме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Сюэцин специально посмотрела «Дела минувшей весны» и уже через десять минут поняла, что это работа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подбор актёров, второстепенная роль, которая была более привлекательной, чем главная, и актёрская игра, которая, хоть и была неопытной, но идеально вписывалась в фильм — всё это было результатом тщательной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незаметная, но мощная пиар-кампания, и Цяо Сюэцин не могла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компанию вместо Лу Шабай, искушение вместо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отказалась от любви, надеясь на лучшее будущее, но что она получила в итоге?!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