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мгновенно изменил выражение лица, обнял еще крепче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свои слова назад, я ничего не говорил. Это я сам решил прогулять занятия, ты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посмеялся над его трусостью и прижал его к шкафу в прихожей, целуя так, что они едва могли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дождь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вернул двум друзьям два стакана горячего чая с молоком и два потрепанных учебника с дополненными конспектами: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доверяете мне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надеемся, что ты снова их потеряешь, чтобы нам не пришлось делать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 знает, как вы себя ведете?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знает, — Жань Цин и Сяосяо обменялись улыбками. — Когда мы говорим по телефону, она читает нам свои оригинальные рассказы в жанре BL. Угадай, кто стал прототипом?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стал гадать, а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этот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Жань Цин получил текст и, несмотря на предупреждение Чжэньчжэнь о содержании, сначала нажал кнопку пересылки, чтобы Мао Фэй и Сяосяо получили копию, а затем медленно спросил: [Какой контент?]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Чжэньчжэнь: [Будь готов, я пишу на космической скорости!]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все еще был в недоумении: [Космической?]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Чжэньчжэнь: [Ты поймешь, когда прочитаешь, но никому не рассказывай!]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Мао Фэй получил текст, он был в MOMO. За стойкой был заместитель менеджера, Пэй Ли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тоже не было, его отправили домой к кошкам, чтобы он ждал свою «жену». Поэтому Мао Фэй остался один, погруженный в грусть. Чем оживленнее было в баре, тем сильнее он тосковал за своего брата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умным был Пэй Ли и что он думал, Мао Фэй чувствовал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их отношения с Чжуан Чжоу были неопределенными, он часто обращался к Пэй Ли за советом. Пэй Ли всегда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 неопределенностью, не зацикливайся.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Мао Фэй становилось только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страдал из-за тебя, поэтому не имею права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прошел со мной через трудности, поэтому у нас нет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еще не поседели, простуда — моя вина, я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счастлив,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меня шанс снова притвориться слабым и потерянным?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причина, по которой я должен обрезать волосы ради тебя, чтобы получить одобрение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остыло, стыдно, боль старая, без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слеза — признак отсутствия амбиций».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держа гитару, пел на сцене грустные песни всю ночь, пока его голос не стал дрожать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Чжоу пришел за ним, в баре разгорелся скандал. Две группы пьяных кричали друг на друга, и даже охранники не могли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поспешил найти своего Фэйфэя, схватив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музыкант?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вспомнив хаос,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набирая номер, быстро направился к кладовке. Телефон был поднят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кладовке, ты помнишь, где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Мао Фэй, с глазами полными слез, не осмелился ответить, но затем услышал голос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тут же вскочил и открыл дверь, бросившись в объятия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Чжуан Чжоу погладил его по голове. 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все еще ссорятся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произошло?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усадив его на диван,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вспоминал брата Пэй Ли, поэтому пел грустные песни, но за ближайшим столиком сидели люди, которые только что расстались. Я не знал! Они разозлились на меня, требовали, чтобы я пел что-то веселое, я... попробовал, но у меня не очень получилось. Они сказали, что я порчу настроение, что если я люблю жаловаться, то могу идти просить милостыню на улице, и даже кинули в меня арахисом. Я так разозлился, что хотел уйти, но прежде чем я успел сказать что-то, за меня заступились люди с другого столика, сказав, что это не их дело, что я могу петь, что хочу... и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Чжуан Чжоу вытер ему слезы.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Ли точно будет ругать меня. Я сам чувствую, что это неправильно. Это уже второй раз, когда из-за меня в MOMO происходит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ругать тебя. — Чжуан Чжоу напомнил ему. — В прошлый раз он тоже был на твоей стороне и приказал вышвырнуть того, кто затеял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все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помог ему надеть куртку. Сегодня Мао Фэй был одет с ног до головы в новую одежду, которую Чжуан Чжоу купил для него после занятий, так как вчерашний ливень промочил его до нитки. Все сидело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обнаружили, что зал стал тише. Мао Фэй немного нервничал, но Чжуан Чжоу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оскорблял?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кидал в тебя арахисом?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за тебя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давай просто тихо уйдем, мне не нужно заступаться,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они увидели, что место битвы опустело. В зале люди продолжали пить и общаться,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охранники их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зал, попрощались с официантами и, выйдя на улицу, столкнулись с двумя группами, которые все еще ругались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продолжали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отсюда! Иначе мы сами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крепко держал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усмехнулся,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наблюдал за дракой вблизи зимой на третьем курсе, когда Чэнь Ци привел Су Чэнъиня в Сяофуду, и они столкнулись с его бывшим, который начал задираться. Чэнь Ци без лишних слов повалил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Мао Фэй наблюдал, как Чжуан Чжоу справился с двумя противниками, даже не моргнув. Те, кто оскорбляли и кидались арахисом, уже лежали на земле,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встряхнул рукой, кивнул охранникам и, взяв за руку ошеломленного Мао Фэя,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едва поспевая за ним, через несколько шагов снова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открыл для него дверь пассажира и, увидев его вчерашнего кролика, а сегодняшнего котенка,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они сделали крюк, так как Мао Фэй настаивал на том, чтобы угостить Чжуан Чжоу его любимым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согласился, наблюдая, как Мао Фэй снова улыбается и смеется, и не знал, как еще его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чайный магазин уже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Мерседес припарковался у тротуара, и они, держась за руки, вышли на пешеходную улицу. Мао Фэй так прижимался к Чжуан Чжоу, что казалось, хотел спрятаться в его пальто, и каждые три слова 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— умоляя, чтобы вечером они снова занялись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соглашался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ты наденешь кроличьи ушки, они ведь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хвост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чайный магазин не было очереди, и Мао Фэй, немного подумав, решил заказать только один стакан жареного молока с красной фасолью и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тебе, что есть примета: все, кому я дарил чай с молоком, становились подлецами. — Мао Фэй опустил Чжу Мин, помешав ложкой красную фасоль и пудинг на дне стакана. — Поэтому этот стакан я выпью сам, а тебе дам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глоток, наслаждаясь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откроем свою кондитерскую, будем сами готовить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буду твоим помощником, ты научишь меня готовить, печь торты, научишь меня всему, чему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 молоком согрел его изнутри, и Мао Фэй с удовлетворением вздохнул, затем снова поднял стакан, чтобы угостить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еще не успел взять трубочку, как перед ними появился Чжуан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с восторженным взглядом, увидев Чжуан Чжоу, мгновенно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замерли, как будто нажали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моргнул, медленно осознавая слишком интимную позу двух мужчин, и его удивление сменилось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не подавая виду, убрал руку с талии Мао Фэя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чуть не подавился чаем. Какое совпадение! Какое невероятное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как никогда нужна была способность к телепортации. Очевидно, нельзя говорить о ком-то за спиной, иначе получишь мгновенную расплату.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