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задумчиво разглядывая сообщение, вспомнил, что Сяо Вэйцзэ, брат подруги его тёти, владеет галереей и уже давно предлагает ему сотрудничество. Ещё в прошлом году он упоминал об этом, но Ло Сюань так и не дал ответа. Он привык к свободе и не любил ограничений, хотя условия, предложенные Сяо Вэйцзэ, были весьма привлекательными. Основная проблема заключалась в том, что галерея находилась не в их городе, а в том, где учился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Нахождение в одном городе с Сюй Сяотянем его не беспокоило. Он не питал особых ожиданий, но и не стремился избегать этого. Просто не хотел создавать давление на Сюй Сяотяня, чтобы тот не думал, что Ло Сюань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размышляешь уже целый год, дружище. Решить, прийти или нет, — это же такой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 ответ до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ответ, а согласие! Пожалуйста, согласись до августа!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Ло Сюань вышел из ванной и сразу почувствовал, как жарко. Мысль о том, что сейчас только июль и впереди ещё несколько месяцев такой погоды, вызывала у него раздражение. Он достал из холодильника охлаждённое полотенце, положил его на шею и подошёл к окну,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остановился у окна, как, бросив взгляд на улицу, резко отступил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прохожих, и у ларька с холодным чаем тоже толпились люди, но он сразу заметил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наклонился к окну. Расстояние было значительным, а угол обзора неудобным. Чтобы увидеть его полностью, нужно было высунуться из окна. Он достал фотоаппарат из сушильного шкафа, присел у окна и, подняв камеру, навёл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галлюцинация. Человек, сидевший у ларька с холодным чаем и медленно потягивающий напиток, был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опустил камеру и, сидя на полу, долго размышлял. Зачем он пришёл сюда пить чай? С тех пор как в день фестиваля лотосов он попросил его вернуться, Сюй Сяотянь не звонил и не писал. Ло Сюань думал, что тот занят встречами с одноклассниками, но сейчас он просто сидел здесь,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просидел у окна десять минут, затем снова поднял камеру и убедился, что Сюй Сяотянь всё ещё там. Он встал, снял полотенце с шеи, бросил его на стол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Сюй Сяотянь, держа в зубах пластиковый стакан, произнёс, — этот чай становится слаще с каждым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ты хочешь ещё? — тётя удивилась. Это был уже шестой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 Мне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много пить нельзя... — тётя налила ему ещё один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сбегаю в туалет... — Сюй Сяотянь взял стакан и обернулся в сторону дома Ло Сюаня,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уже стоял на противоположной стороне улицы. Сюй Сяотянь растерялся: сейчас было время обеда, и Ло Сюань должен был идти в сторону супермаркета, а не переходить дорогу, где находились только магазины одежды и ларьки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хотел встать и скрыться, но чтобы добежать до ближайшего магазина, нужно было сделать как минимум пятнадцать шагов. К тому времени Ло Сюань уже подошёл бы. Он инстинктивно отвернулся, мозг работал на пределе. Что сказать, если Ло Сюань его увидит? Просто проходил мимо? Случайная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голос Ло Сюаня раздался почти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обернулся и увидел улыбающиеся глаза Ло Сюаня. Тот стоял позади него,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неожиданная встреча, — Сюй Сяотянь почувствовал, как его мозг отключился, — ты тоже пришёл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Сюань сел на соседний стул, — тётя, дайте мне стакан Ван Лаоцзи.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глядя на капельки пота на носу Ло Сюаня, машинально приложил стакан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меня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 десять минут назад, — Ло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Сюй Сяотянь поперхнулся и начал кашлять, — как ты меня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Шорты с огромными пионами,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похлопал по штанам. Промах. Эти шорты с крупными цветами, которые его мать купила на рынке для отца, были отвергнуты последним, и он решил их надеть, не подумав о том, насколько они бросаются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привлекателен...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что ты здесь делаешь? — Ло Сюань отхлёбнул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смотрел на него, ожидая, что тот сморщится и выплюнет напиток, но Ло Сюань спокойно сделал ещё один глоток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Сюй Сяотянь махнул рукой, стиснув зубы, — я ждал, когда ты выйдешь, хотел узнать, вернулся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позвонить или написать, или подняться и постучаться в дверь. Сидеть здесь и ждать — это же глупо, — Ло Сюань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осмелился. Ты сказал, что хочешь побыть один, я боялся тебя побеспокоить, — Сюй Сяотянь был ошеломлён, получается, он зря ждал все эти дни, — я не хотел тебя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чтобы ты не связывался со мной, — Ло Сюань взглянул на него, затем достал телефон и отправил сообщение Сяо Вэйцзэ.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приеду в следующем месяце.]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который уже почти потерял надежду на это лето, наконец почувствовал облегчение. Он позвонил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хочу сообщить, что твой Лин Сяо дал мне дурацкий совет, из-за которого я потратил почти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голос Лин Сяо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где Цяо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дрессировать собак, — Лин Сяо усмехнулся, — я могу его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 Когда он учится, он считает, что весь мир должен ему подчиняться, а потом срывает злость на мне, мне некуда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разобрался со своим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почти всё лето в одиночестве, а оказывается, он и не думал меня избегать. Ты, наверное, мстишь мне за то, что я назвал Цяо Яна дорогим?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грубиян, — Лин Сяо не спешил, его голос по-прежнему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лето на диете, так что я совсем не грубый, — Сюй Сяотянь рассмеялся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сразу пошёл к нему, он, возможно, даже не открыл бы дверь. Ты не думал, что сейчас всё спокойно именно потому, что ты так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Сяотянь задумался, — сделаю тебе одолжение. Через несколько дней вернусь и привезу вам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наслаждение, оно уже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глядя на свою мать, которая с озабоченным видом собирала его вещи, почувствовал, как тяжесть откровения о своей ориентации легла на его плечи. В прошлый раз, когда произошёл инцидент, мать попала в больницу. Теперь он не мог предсказать, как она отреагирует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отъезда ещё несколько дней, зачем ты уже начала собирать вещи? — он подошёл и взял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что-то забудешь? Лучше начать пораньше, чтобы успеть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с собой всего несколько вещей, уеду с тем же, что и привёз. Не надо делать из этого трагедию, будто я уезжаю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учёбу и вернёшься, я успокоюсь, — мать перестала собирать вещи и взяла тряпку, чтобы протереть пыль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замер. Честно говоря, он никогда не задумывался о том, вернётся ли он домой. Только когда Ло Сюань спросил его об этом, он начал размышлять. Домашний город не привлекал его, так как там не было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с одноклассниками он заметил, что те, кто не поступил в университет и остался дома, за несколько лет превратились в людей среднего возраста с морщинами и потерянными амбициями. Они говорили, что жизнь за пределами города — это либо борьба за выживание, либо просто существование, а они, мол, живут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ждёте смерти», — подумал тогда Сюй Сяотянь. Он не мог представить себя в такой жизни, где уже в молодости видишь, как пройдёт вся твоя жизнь. У него не было грандиозных амбиций, но он не хотел проживать свои дни, словно обёртка от пирожка без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вернусь ли я, — учитывая чувствительность матери, он выбрал более мягкую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остаться там? — мать, конечно, отреагировала бурно, вскочила и побежала в гостиную, размахивая тряпкой и крича, — старик, наш сын говорит, что, возможно, не вернётся после учёбы. Это что за дела? Мы зря его 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