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была слегка удивлена, увидев Бай Чэнчи. Однако, вспомнив о связи между ним и Цзи Чжайсином, она поняла ситуацию. Хотя третий принц и говорил, что не любит, когда чувства определяются генами, Цзи Чжайсин всё же был кандидатом в супруги принца, выбранным королевской семьёй. Поэтому, раз он попал в медицинский кабинет, третий принц должен был навестить его, хотя бы для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волосы, которые могли быть только у представителей королевской семьи, сияли чисто и ярко, словно заключая в себе звёзды галактики под белым светом медицинского кабинета. Его взгляд лишь мельком коснулся Цзи Чжайсина, а затем спокойно отвёл в сторону, что только укрепило догадки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Бай, — так обратилась к нему София, но с большим почтением, — вы пришли… навестить Цзи Чжайсина?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Бай Чэнчи подошёл, откинул полу своего плаща и сел рядом с кроватью Цзи Чжайсина, незаметно оттеснив Софию. Та слегка опешила, но не обратила внимания, просто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Бай Чэнчи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проверить. Ведь я слышал, что Цзи Чжайсин сражался с преподавателем и был доставлен в медицинский кабинет. Подумал, что произошло что-то серьёзное… Но потом вспомнил, что он всегда был послушным, и вряд ли его могли так наказать. К тому же преподаватели академии должны быть благоразумными, вряд ли они были настолько неосторожны. Должно быть,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почувствовала, как по её спине пробежал холодный пот, словно её отругали, но она решила, что Бай Чэнчи, вероятно, просто ошибся. Неловко улыбнувшись,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 я, я немного перестаралась, не ожидала,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прерваны. Бай Чэнчи попросил медика доложить о текущем состоянии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София, будучи не слишком проницательной, поняла, что третий принц недолюбливает её, хотя причина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спокойно начал читать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подробном медицинском отчёте даже упоминалась генетическая болезнь Цзи Чжайсина, которая требовала срочной операции после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слегка нахмурился, но не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данные о физическом состоянии. Согласно словам медика, уровень физической подготовки и психической энергии Цзи Чжайсина был высоким, и после завершения дифференциации он должен был ещё больше повыситься. Однако по неизвестной причине его феромоны оставались крайне нестабильными, что сказывалось на его общем состоянии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данный момент угроза была минимальной, она всё же существовала, и требовались дальнейшие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встретившись с суровым взглядом врача, инстинктивно покорно кивнул, пообещав соблюдать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Бай Чэнчи тоже кивнул,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хоть и нашёл это странным, не стал заострять внимание и продолжил строго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ответьте на несколько вопросов. Последние приёмы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перечислил примерный рацион, а Бай Чэнчи дополнил.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слегка опешил, с трудом сдерживая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тренировок с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Виртуальные тренировки занимают около четырёх часов в день, а сегодняшняя реальная тренировка длилась примерно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услышав, что это была первая реальная тренировка Цзи Чжайсина с мехами, ещё больше воодушевилась,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тренировки длились более шести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промолчал на мгновение, затем,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ли вы препараты для глубокого сна или подобные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опешил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в течение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услышав, что врач использует такую единицу измерения, почувствовал себя неловко.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365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явно ошалел.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Начал использовать только в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Частота использования… — лицо Бай Чэнчи, казалось, стало мрачным, когда он осознал, что это значит, но Цзи Чжайсин лишь с горькой улыбкой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несколько месяцев подряд каждый день использовали препараты для глубокого сна вместо нормального сна? — Губы медика побелели, и он с невероятным изумлением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 для глубокого сна были признаны величайшим изобретением века, а также самым ненавистным, поскольку они оказывали огромное психологическое давление. Был даже случай, когда исследователь, желая завершить проект, использовал их в течение месяца и заработал серьёзные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едва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немедленно прекратите использование и обеспечьте себе нормальный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сократить частоту использования. Сейчас мне нужно многому научиться, и резкое прекращение может повлиять на мои планы…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резко оборвал его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суровым, что, казалось, третий принц впервые в присутствии нескольких человек проявил такую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из-за внезапной вспышки гнева Бай Чэнчи, а потому что в тот момент принц крепко сжал его запястье. Ладонь Бай Чэнчи была тёплой, но покрытой холодным потом. Судя по внешнему виду, никто бы не подумал, что принц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сжимала запястье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Чэнчи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я буду лично следить за его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Цзи Чжайсина: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всегда 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Медик: [Неужели я услышал то, что не должен был?]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форуме Имперской академии в разделе военных новостей появился горячий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подозреваю, что инсектоиды снова активизировались, ситуация серьёзная.]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 Автор: Вот как обстоят дела. Я, как будущий участник передового отряда, внимательно слежу за инсектоидами, и в последнее время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[Фото][Фото][Фото]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убедило меня в серьёзности ситуации, — это реакция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учусь на четвёртом курсе командного факультета, вы, наверное, знаете, о ком я. Сегодня на занятии по мехам он готовился к демонстрации, но, получив какое-то сообщение, резко побледнел, и его выражение лица стало пугающим… Он даже не попросил отпуск, просто ушёл и не вернулся. Учитывая его высокий статус, он всегда соблюдал порядок в академии, и такого раньше не случалось. Говорят, он уже начал управлять X легионом и заниматься делами Военного министерства, и я предполагаю, что получил новости с фронта. А что это за новости, которые могут заставить его так побледнеть, думайте 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сначала подумал, что слова Бай Чэнчи были сказаны с долей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вечером, после введения подавителя, он вернулся в общежитие и привычно начал готовить ужин, то обнаружил, что в маленькой кухне уже был приготовлен суп из свиных рёбрышек с лотосом, а остальные ингредиенты также были обработаны. Правда, блюда выглядели неплохо, но аромат был посредственным.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замедлился, взглянув на Бай Чэнчи.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 тех пор, как они покинули медицинский кабинет,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оттуда, он, кроме того момента, когда Цзи Чжайсин чуть не споткнулся, ударившись о дверь ховеркара, и он подставил руку, сказав «осторожно», всё время молчал. Серебряный свет за дверью падал на Бай Чэнчи, и принц слегка отвернулся, его тёмно-синяя форма старосты развевалась на ветру, напоминая волны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душа Бай Чэнчи, вероятно, была далека от широты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тоже посмотрел на него в ховеркаре.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принца, словно наполненные солнечным светом, сияли ярко, скрывая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подумал, что, возможно, он разозлился…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в общежитие, всё казалось обычным, и ужин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размышлял, стоит ли ему сесть за стол или приготовить что-то ещё, как вдруг Бай Чэнчи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это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ужин, приготовленный по приказу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не был тем, кто расточает еду, к тому же продукты были куплены им. Он взял палочки и спокойно начал есть. Рис оказался слегка переваренным, но остальные блюда были вкусными, с лёгкой сладостью. Однако, увидев, как Бай Чэнчи хмурится, словно глотает песок, Цзи Чжайсин понял, насколько тот недоволен, и даже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