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конечно же, знала Ло Цзы. И, хотя ей было немного неловко переманивать ученика прямо перед деканом командного факультета, она всё же нашла в себе смелость. В конце концов, это был её ученик, и Ло Цзы не имел права вмешиваться. Она с твердостью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права? Его талант больше подходит для тренировок на факультете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Грубых вояк сколько угодно, но он — настоящий стратег. Не губи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стоявший рядом, лишь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сузила глаза, её голос стал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намекаешь, что факультет меха — это нечто второстепенное?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Грациозная и уверенная в себе женщина-альфа обняла Цзи Чжайсина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хочу, чтобы Чжайсин стал моим учеником. Я советую ему выбрать оптимальный путь в жизни.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словесную перепалку, и Цзи Чжайсин, как младший, не мог вмешаться. Когда его назвали «звёздочкой», он лишь сдержанно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София, казалось, виделись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Цзы, покраснев, с изумлением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тоже мой потенциальный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первым, — с горечью произнёс Ло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 вокруг тоже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слышать о студентах, борющихся за место у одного учителя, но никогда — о преподавателях, соревнующихся за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был благодарен Ло Цзы за внимание и заботу, которые тот проявлял в последние дни. Однако мысль о том, чтобы стать его учеником, вызывала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вежливо, но твёрдо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слегка сжались, а в его глазах, глубоких, как чернильная ночь, отражались звёзды, словно он был полностью сосредоточен на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Цзи Чжайсина должен был разозлить гордого Ло Цзы, но, к удивлению, тот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Гениальность всегда имеет свои привилегии. Ло Цзы даже подумал, что, даже если Цзи Чжайсин не станет его учеником, он ни в коем случае не должен переходить на другой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напротив, была в восторге. Всего десять секунд назад она беспокоилась, что не сможет переубедить Ло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Чжайсин отказал ему — и это было логично. С таким характером, как у Ло Цзы, быть его учеником не сулило ничего хорошего. Постоянные требования и давление — это то, что студенты ненавидят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она, в свою очередь, иногда могла быть весьма приятной для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была на седьмом небе от счастья и едва сдерживалась, чтобы не поцеловать аккуратного и красивого юношу в щёку. Но Цзи Чжайсин отступил на шаг, его взгляд был ясным и спокойным, он пристально смотрел на неё. У Софии возникло неприятное предчувствие, но прежде чем она успела что-то сказать, Цзи Чжайсин вежливо и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благодарен вам, София, за вашу благосклонность, но в настоящее время... — он сделал паузу, подбирая слова, — у меня нет намерения искать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 и Софии!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новобранцы командного факультета были поражены, но в то же время это казалось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София имела звание генерала и обладала реальной властью в Военном министерстве, тот факт, что её отверг Цзи Чжайсин, не казался таким уж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мне очень нравится командный факультет. До окончания учёбы я не планирую менять направление, — с мягкой улыбкой добавил юноша, что стало ещё одним ударом для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Цзы, однако,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свои золотые очки и с лёгкой насмешкой фыркнул. Он больше не смотрел на Софию, а с видом победителя прошёл мимо них, слегка похлопав Цзи Чжайсина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был новобранцем их факультета боевого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Цзы читалась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была на грани ярости. Она с высокомерием посмотрела на Ло Цзы, отвечая ему тем 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хорошо махать лопатой, можно сломать любую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после того дня Ло Цзы больше не поднимал тему о том, чтобы сделать Цзи Чжайсина своим учеником. Однако он не уменьшил количество проверок и заданий, а также несколько раз приглашал юношу на лекции и мероприятия для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под предлогом ассистента Ло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студенты академии узнали, что у Ло Цзы есть любимый ученик, которого он часто берёт с собой в качестве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конечно же, не осталась в стороне. Но из-за того, что Цзи Чжайсин находился в периоде дифференциации, у него были особые разрешения на пропуски практических занятий. Он чаще тренировался в Виртуальной звездной сети, поэтому каждый раз, когда София давала ему советы по боевой подготовке, это оставалось незамеченным. Это сводило её с ума, и она каждый день думала, как бы намекнуть окружающим, что у неё с Цзи Чжайсином тоже были тёплые отношения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сопровождая Ло Цзы на лекциях и курсах для старшекурсников, словно обрёл новую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знания первого курса он уже освоил. Но курсы старших курсов командного факультета касались практического применения, а также включали много информации о конструкции мехов, что было важно для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начал брать учебники у Бай Чэнчи.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вымытый юноша с чёрными волосами, высушенными после душа, в белой свободной пижаме склонился над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лопатки, напоминающие крылья бабочки, подчёркивали стройную фигуру. Он полусидел в мягких тапочках, изредка обнажая тонкие ноги с чёткими венами на бледной коже. Даже по сравнению с омегами Цзи Чжайсин казался слишком худощавым. Но его пропорции были идеальными, что делало его визуально выше. Когда он смотрел на кого-то без улыбки, его взгляд был холодным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других курсов, вероятно, считали, что этот невероятно красивый юноша был холодным и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Чэнчи знал, насколько мягким и сладким был Цзи Чжайсин, когда он улыбался. Его чёрные глаза, казалось, излучали мягкий свет, и каждое его движение было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заставляло Бай Чэнчи радоваться, что Цзи Чжайсин был мягким и послушным с ним, но с большинством незнакомцев он оставался холодным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Бай Чэнчи было бы трудно сдерживать врождённое желание альфы обладать своим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Чэнчи подошёл, он увидел голую лодыжку Цзи Чжайсина, тонкую и изящную, словно её можно было легко удержать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золотые глаза потемнели, словно покрытые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 трудом отвёл взгляд, стараясь сохранять спокойствие, и приблизился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казалось, был в затруднении, его губы, касаясь пальцев, приобрели нежный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наблюдал за нахмуренными бровями юноши и его пальцами, листающими материалы и легонько постукивающими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сейчас изучал курс для четвёртого года обучения. Для первокурсника это, конечно,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 пониманием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спросил, что именно непонятно Цзи Чжайсину.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смущённый сложностью материала, не стал стесняться и показал отмеченные места, мягко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аромат, казалось, снова достиг ноздрей Бай Чэнчи, и он слегка задумался, его золотые глаза стали ещё темнее. Но он тут же собрался и посмотрел на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задача была слишком сложной для третьего принца. В конце концов, его образование уже выходило за рамки того, что могла предложить академия.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Чэнчи, глядя на теорию чисел,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добрался до курса для шестого года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до сложной части, ближе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Курсы четвёртого и пятого года я уже просмотрел, — сказал он, — но только поверхностно, не слишком углубляясь.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