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Юньди, недоумевая, взял ложку и попробовал блюдо, но, сделав глоток, замер. Через мгновение он опустил ложку, заметив, как Е Фаньсин, смеясь, откинулся на спинку стула, его худые плечи подрагивали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ешь? — с лёгким раздражением спросил Цзян Юньди. — Разве нельзя было попросить робота приготовить ещё одну порцию, прежде чем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небрежно включив робота для приготовления еды, встал и неспешно подошёл к Цзян Юньди. Взяв ложку из его руки, он зачерпнул немного еды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пожалуется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вдруг нахмурился, начав разглаживать несуществующие складки на своей рубашке. Когда Е Фаньсин поднял на него взгляд, он внезапно встал и вышел из комнаты. Е Фаньсин, озадаченный, опустил ложку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окутал их, принося с собой лёгкий запах волн, разбивающихся о песчаный берег. Е Фаньсин смотрел, как Цзян Юньди стоял у перил деревянной террасы, молчаливо глядя вдаль. Казалось, оба ждали, когда другой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две минуты начнётся прыжок во времени, перейдите в следующий мир. Пожалуйста, будьте готовы.]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скажешь мне? — наконец произнёс Е Фаньсин. — На самом деле я уже давно знаю. Когда ты целуешь меня, твоё сердце бьётся так быстро, что я чувствую, где оно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я поймал бабочку и был готов отдать за неё жизнь, — спокойно сказал Цзян Юньди, поворачиваясь к Е Фаньсину в ночи. Его сердце всё ещё слегка пылало, и он улыбнулся. — Ты действительно не попал в моё сердце — и, конечно, не повредил чип. Но в моём сердце уже давно остался твой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и Цзян Юньди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 заберёт твою жизнь? — спросил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постепенно брала под контроль его тело, и он, спустившись с террасы, направился в ночь. Он хотел обернуться, но время уже подошло. Ему нужно было найти укромное место для прыжка во времени — таковы были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ночной пляж, и воспоминания о двух мирах всплывали в его памяти одно за другим. Хотя весна уже была совсем близко, его тело, казалось, всё ещё замерзало, делая каждый шаг медленным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только заставит меня очень сильно скучать по тебе, очень сильно хотеть увидеть тебя снова, — сказал Цзян Юньди, открывая свой оптический компьютер. На голубоватом экране отображался обратный отсчёт до рассвета. — Восход на Побережье Хелен прекрасен. Камни, добытые в горах, похожи на твои глаза. Пойди,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вперёд, не оглядывайся.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Юньди вдруг захотел снова позвать имя своего юноши. Воспоминания о том, как они в юности шли рука об руку под сенью деревьев, вспыхнули в его памяти, словно свет фонаря в предсмертные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подумал, что не знает, сколько времени осталось до взрыва чипа. Может быть, Галактика Сывэй даст ему ещё немного времени. Если Е Фаньсин обернётся, он бросится к нему, несмотря ни на что, чтобы поцеловать своего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замер на месте, и в последний момент перед прыжком во времени он обернулся. В глазах Цзян Юньди он, казалось, увидел синие волны данных, но они исчезли в мгновение ока, словно это была лишь иллюзия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 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[Прыжок во времени начался.]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Пляж перед ним постепенно застыл, и последним звуком, который он услышал, был взрыв чипа. Е Фаньсин не смог увидеть финал. Он закрыл глаза, и его сознание постепенно погрузилось в сон во время перемещения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застыл, навсегда зафиксировавшись в этом мгновении. Премьер-министр стоял у перил деревянной террасы у моря, наблюдая, как его юноша уходит в предрассветный час, чтобы увидеть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совсем скоро Галактика Крилея переживёт эту зиму, и они встретят рассвет и тёплую весну. Когда часы пробьют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пространства и времени раздавались звуки сигналов, и сотрудники спешно сновали туда-сюда. Группа людей собралась вокруг программиста, работающего над небольшим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ошибка в мире 563…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666 снова прислала сообщение, её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Программист, заваленный работой,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А, у него руки свободны, он справится быстрее. Я сейчас занят данными по отладке ошибок у мастера Юань Ляня…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сотрудники вокруг поспешили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сказал? Работай, работай, только не говори мастеру Юань Ляню, что мы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только вздохнул с облегчением, собираясь встать и налить себе кофе, как вдруг чья-то длинная рука положила перед ним флешку. Программист поднял взгляд и заикающимся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Ма-мастер Юань Лянь, вы так быстро вернулись из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программа для исправления ошибок… и вставьте новую программу в мир 71.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слушаю, — поспешно сказал программист, проверив данные. Он обнаружил, что мир 71 только что был завершён. — Этот мир, кажется,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Побережье Хелен, в координатах 762.63, вставьте программу, чтобы там всегда был ранний вечер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почувствовал, что тревога из прошлого мира, кажется, перешла в этот. Проснувшись, он долгое время ощущал тяжесть на сердце. Он спросил систему: это считается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данным системы, ваше тело не повреждено и не болеет.]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Тело? Е Фаньсин только сейчас осознал, что в новом мире состояние его персонажа было не совсем в порядке, он 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была выполнена в старинном стиле, похоже, он снова оказался в древнем мире. У его ног лежала циновка, и он находился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вас зовёт глава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успешно способствовал вступлению Галактики Крилея в Альянс, что способствовало объединению восемнадцати галактик. Он вернулся в Галактику Сывэй, где ему удалили чип, и он обрёл свободу. Он больше не видел во сне того человека… того, чьё лицо было точной копией юного монарха Крилеи.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монарх, окружённый нападками со всего мира, не находил спасения. Каждый день на сайтах появлялись бесчисленные проклятия и оскорбления. Е Фаньсин мог только сидеть дома, потому что, выйдя на улицу, он сразу же узнавался по своей яркой внешности и подвергался насмешкам. По словам бывшего королевского врача Крилеи, монарх в итоге заболел тяжёлой депрессией.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Цзян Юньди заваривал чай. Чай был хороший, но монарху он казался горьким. Цзян Юньди так не считал — даже самый горький чай оставлял сладкое послевкусие. Размышляя об этом, он открыл оптический компьютер и связался с бывшими подчинёнными, чтобы контролировать негативные высказывания о Е Фаньсине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неопытный монарх, обманутый им, подписал договор о вступлении в Альянс STARS. Крилея стала сателлитом Галактики Сывэй, потеряв суверенитет, а народ перешёл под власть Сывэй. Предатели из кабинета министров вернулись домой с почестями. Цзян Юньди тоже вернулся в Галактику Сывэй, оставив монарха в Крилее.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всё бывает так жестоко. Галактика Сывэй долго готовилась к этому дню, чтобы сорвать сладкий плод Крилеи.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не понимал, почему он снова вспомнил об этом. Чип уже удалён, но он всё ещё чувствовал острую боль в правой стороне груди. Иногда ему казалось, что сердце вот-вот взорвётся от этой непрекращающейся боли. Но он жил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