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стоя в вертолёте, быстро говорила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на необитаемый остров в секторе 104. Ситуация здесь крайне хаотична, и мы сейчас покажем вам всё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птица, её духовный питомец, когтями удерживала камеру, позволяя ведущей управлять ею через телепатическую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ведущей птица подняла камеру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картина полного хаоса: в небе зависли несколько вертолётов, а на бурлящем море стояли корабли разных размеров. Время от времени из глубины всплывала подводная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собралось множество людей — разных национальностей, возрастов, полов и социальных статусов. Все они смотрели на остров, окружённый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берегу корабль подобрал парня-гонщика и нескольких операторов, которые получили неопасные, но болезненные травмы от атаки мужчины с вертикальными линиями. На борту был врач, который смог оказать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острове оставался только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прибрежных камнях, словно не замечая, что вокруг становится всё больше людей. Кто-то кричал ему, другие использовали мегафоны.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высадиться на остров, они лишь окружили его 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обычные зеваки, любители острых ощущений, супербогачи, чей внешний вид кричал об их статусе, а также странные личности, которые решили прыгнуть с парашютом прямо в море и едва не утонули, если бы их не подобрали проходящие корабли. Были и представители особых организаций, пытавшихся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Русалка! Ты так прекрасна! — кричал кто-то через мегафон. — Я влюбился в тебя с первого взгляда! Даже если ты дух, я всё равно тебя обожаю! Взгляни на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 со мной контракт! Если тебе нравятся острова, у меня их несколько, можешь гулять по ним сколько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Ши Юэ, как на редчайшее сокровище, не имеющее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на долгосрочный золотой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острову приблизился неприметный рыболовецкий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А, сидя на палубе, оглядывал окружающий хаос, а затем, увидев остров,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это Ши Юэ! Ши Юэ, я здесь,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Матрос, проходя мимо,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система управления кораблём сломалась… Как мы сюда попали? Котёнок,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вырывался из рук матроса: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Матрос, не понимая кошачьего языка, собирался отнести его обратно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дух русалки позволил Ши Юэ услышать голос Сяо А, несмотря на окружающий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полуденным солнцем, на глазах у всех, тело Ши Юэ превратилось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камнях осталась только его одежда, пустая и сморщенная.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«Вода» стекала в море, оставляя за собой пузырьки воздуха. Ши Юэ снова обрёл форму, и, двигая хвостом, быстро поплыл в направлении голоса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расстоянии дух русалки мог напрямую общаться с Сяо А. Ши Юэ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А, ты меня слышишь? Сейчас прыгай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А, всё ещё в руках матроса, притворился спокойным, а затем, воспользовавшись моментом, вырвался и бросился к борту корабля, прыгнув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Матрос, наблюдая, как толстый рыжий кот совершает прыжок веры,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скрываясь под водой, ждал, пока знакомый круглый силуэт не погрузится в море. Тогда он резко взмахнул хвостом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Юэ, держа Сяо А, всплыл на поверхность, матрос, стоя на борту,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чёрные волосы, кожа, белая, как светящаяся луна, идеальные черты лица, тёмно-синие глаза и алые губы — всё это создавало образ одновременно холодного и завораживающего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застыл на месте. Он знал, что перед ним не человек, а морской дух, русалка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поместил Сяо А в пузырь из морской воды, чтобы тот мог плавать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Ши Юэ, в этом мире тебе нужно собрать энергию, называемую синим кристаллом, или Сердцем Океана. Это кристалл, спрятанный на дне моря. Ты должен почувствовать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первый же день на острове Ши Юэ ощутил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о маленьком зелёном осколке кристалла, который нашёл в центре острова, в водоёме 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Планировавший покинуть остров Ши Юэ развернулся и поплыл обратно, к берегу. Подплыв ближе, он обрёл ноги и, создав из воды лёгкий плащ, вышел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к центру леса, где находился водоём, а Сяо 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то увидели, что у водоёма стоит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 зелёные волосы до пят, платье из листьев, а когда она повернулась, Ши Юэ заметил её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лбу был знак в виде зелёного листа — это был символ заключённого контракта с духовным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неё, здесь не было других духов, и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произнесла она, её голос и взгляд были отстранёнными, словно она не могла полностью сосредоточиться. — Я ждала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вода в водоёме закипела. Водные растения поднялись со дна и положили ей в ладонь маленький зелёный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следует познакомиться. Здравствуй, Ши Юэ, — медленно произнесла она. — Я — Цин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кристалл в руке, и, когда разжала его,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забрался на плечо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Она — особый дух, которого Китай защищает уже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взглянул на браслет на запястье Цин Нюй. Зелёный цвет символизировал миролюбивый и спокойный характер этого «духовного питомца».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Нюй, следуя его взгляду, посмотрела на свой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только начали заключать контракты с духовными питомцами, браслетов не было… Агрессивные питомцы совершали поступки, которые люди не могли принять. Поэтому некоторые решили, что духов нужно тестировать и заставлять носить браслеты, ошейники или что-то подобное, чтобы обозначить их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дух материализуется, всё, что он носит,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Десятилетия назад люди создали браслеты из особого материала, которые остаются с духом, даже если он возвращается в тело своего контрактора.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улыбнулась, подражая человеческой улыбке, но в её глазах не было тепла. Её голос оставался спокойным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 не заключит контракт с человеком, он постепенно ослабеет и исчезнет… Но не все духи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заметил, что духи, живущие на этом острове, не слабеют. Они чувствуют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в зелёном кристалле. — продолжила Цин Нюй. — Особые духи отличаются от других тем, что они от природы сильны. Мы чувствуем притяжение источника силы, находим его, используем и даже создаём…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кристалл — источник силы духов? — спросил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потому что ты, — внезапно сказала Цин Нюй, не отвечая на его вопрос. — Главный центр по управлению контрактами с духами поручил мне убедить тебя заключить контракт с человеком, которого они выберут, и, как я, оказаться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интересует, — холодно ответил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наклонила голову Цин Нюй. — Я такая же. Но то, что я действительно хочу обсудить, — это твоя позиция. Ты на стороне духов или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чьей-либо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нейтрален. Но к кому ты больше склоняешься — к духам или людям? — серьёзно спросила Цин Нюй. — Пожалуйста, ответь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