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с беспокойством спросила парней, что произошло после того, как они убежали. Один из них, с жёлтыми волосами,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выбежали, мы увидели несколько домов, окружённых колючей изгородью. Ворота были заперты, и мы уже думали, что не сможем выбраться, но потом нашли в траве прикрытую лазейку, как будто для собаки...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с косичкой на затылке,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вылезли, мы не смогли найти дорогу. Вокруг были одни деревья. Мы просто выбрали направление и бежали, но сколько бы ни бежали, не смогли выбраться из леса... А потом нас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хижины, помимо кухонной утвари, лежали две грязные постели на полу, вероятно, служившие кроватями для братьев-людоедов.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стенах, близко к полу, были выцарапаны камнем отчаянные слова: «Спасите», «Я не хочу умирать», «Кто-нибудь, помогите мне»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 то, что эти надписи явно были сделаны не одним или двумя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взглянув на эти надписи, заметил, что стены были обклеены пожелтевшими старыми газетами, которые почти полностью покрывали их, причём многие были наклеены в несколько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газет, висевшая в центре стены, вдруг отклеилась с одного угла, издав лёгкий шелест, и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газете была видна одна страница с крупным чёрным заголовком: «Молодая пара пропала во время путешествия на машине в Городе Топора, их местонахождение до сих пор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подробным описанием была фотография пары, сделанная на телефон. На ней был парень в солнцезащитных очках и девушка с длинными волосами, оба с широкими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взглянул на другие газеты. Повсюду были сообщения о пропавших без вести, причём почти все случаи происходили в Городе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газеты собирали братья-людоеды, но зачем они это делали? И главное, как они получали столько газет, живя в таком глухом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братья-людоеды втащили в хижину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сразу узнали в нём водителя, который был с ними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положили тело на стол и закрепили его скотчем. Затем старший брат разжёг огонь в печи и начал наливать воду в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был в солнцезащитных очках, что выглядело крайне нелепо, но он, казалось, этого не замечал. Он качался из стороны в сторону, бормоча что-то себе под нос, и взял большой нож, висевший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Солнцезащитные очки на его лице привлекли внимание Ши Юэ. Они были с чёрной оправой и в форме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...Такие же, как на фотографии в газете, где пропала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младший брат поднял нож над телом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отвернулись, их лица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А, пробравшийся в хижину, когда братья втаскивали тело, спрятался за Ши Юэ, так что была видна только его оранжевая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рассекаемой плоти и костей, в воздухе распространился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часть тела оказалась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выдержали и начали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опустил нож и подошёл к игрокам,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солнцезащитные очки и бросил их на пол, затем присел перед девушкой с длинными волосами и скорчил ей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закричала от страха, а затем, почувствовав исходящий от него запах, задохнулась от собственной рвоты, её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в таком состоянии, младший брат захохотал, а затем начал пугать остальных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лысый парень испугался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младший брат подошёл к Ши Юэ, но тот не рвал. Он сидел, скрестив ноги, прислонившись к стене, и сохранял полное спокойствие, не реагируя на попытки его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разозлившись, схватил Ши Юэ за воротник, но в тот момент, когда его окровавленные руки почти коснулись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Юэ внезапно превратилось в лицо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вздрогнул, озадаченно посмотрел на Ши Юэ, затем на старшего брата, который всё ещё возился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повернулся, лицо Ши Юэ вернулось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замер, не понимая, что произошло, и в страхе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Отступив, он снова разозлился, начал что-то бормотать, но больше не осмеливался подойти к Ши Юэ. Вместо этого он схватил девушку с длинными волосами и потащил её к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закричала от ужаса, слёзы и сопли текли по её лицу. Она умоляла других игроков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борьбе она наступила на солнцезащитные очки, брошенные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очки разбились, в хижине подул холодный ветер, который затушил огонь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сразу понял, что что-то не так, он огляделся,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 самого начала наблюдал за братьями, пытаясь понять, чего они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старшего брата показала, что он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призрак, который остановился позади младшего брата и резко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упал на пол, а призрак внезапно оказался рядом со старшим братом, с ужасающим выражением лица, пытаясь столкнуть его в кипящий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очень сильным, старший брат изо всех сил сопротивлялся, но в следующую секунду призрак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исчез, братья бросились бежать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лежала на полу, не веря, что ей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снова появился в хижине, на этот раз рядом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неё, а затем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исчезновения девушка обнаружила, что верёвки, которыми она была связана,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девушка с длинными волосами развязала других игроков, девушка с короткими волосами сразу же встала и закрыла дверь хижины, задвинув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парень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крепко закрываешь? Ведь в хижине всё ещё есть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мрачно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призрака, который помог нам прогнать двух людоедов и развязал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призрак не хотел нам зла... — сказала девушка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Убежим? — Лысый парень всё ещё считал, что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жёлтыми волосами и парень с косичкой, которые уже пытались бежать и были пойманы, сразу же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останемся в этой хижине? — спросил лысый парень. — Нам нужно продержаться здесь три дня, а сколько времени прошло?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есть? — добавил он, и тут же вспомнил, что на столе всё ещё лежит изуродованное тело водителя. Ему стало плохо, и он отвернулся, чтобы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встал, Сяо А ловко запрыгнул к нему на руки, устроившись у него на груди, его круглая голова и лапки лежали на плечах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Сяо А, затем оторвал от стены газету с историей о пропавшей паре в Городе Топора и протянул её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взяли газету и сразу же заметили важную деталь. Они указали на пару на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похож на того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солнцезащитные очки, они такие же, как те, что разбились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 быть, призрак помог мне развязаться, потому что я похожа на его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посмотрела на фотографию пары. На ней была девушка с длинными волосами, черты лица которой действительно напоминали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призрак появился как раз после того, как разбились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и его девушка, вероятно, пропали так же, как и мы, попав в руки этих монстров, которые едят людей как скот!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