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съев мясо русалки, можно обрести бессмертие, верно? Жадные люди готовы зарезать даже слабое, дружелюбное животное, лишь бы набить своё брюхо. Разве они упустят такую легкую добычу, как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как больно...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Цина резко сузились. В тенях комнаты он увидел бледную фигуру, медленно поднимающуюся позади Хэюэ. Алая кровь пропитала белое кимоно. Фигура тихо стонала, безостановочно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ужасные злодеяния в мире не могут описать то зло, которое совершили жители этой деревни. Они не только поймали ту русалку, но и из-за летней жары, опасаясь, что мясо испортится, а также из страха, что оно может быть ядовитым...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держали русалку в заточении, а затем начали с ног понемногу отрезать её мясо, готовить и есть. То есть Цянь Е был жив и видел, как его медленно поедают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обнимал останки Юэваня. Сначала кричал от боли, потом плакал, а под конец слёз уже не осталось — из глазниц лилась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конце, когда ему перерезали горло, он смотрел на рыбаков, убивавших его, и смеялся. Смеялся, и слёзы были кровавыми. Этот безумный смех разносился по всей деревне Уди, не давая детям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лето деревню Уди постигла катастрофа. Кровавый туман поднялся с моря, урожай засох на полях. Те, кто ел мясо русалки, почти все скоропостижно умерли за одну ночь. Затем распространилась чума, выкосившая всю деревню. Ненависть накапливалась, превращаясь в кровавое море, которое в итоге полностью поглотило эти места. Сто лет назад здесь осталась лишь заброшенная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Откуда ты всё это... знаешь? — сдавленно выдохнул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кровавый туман в комнате сгущался, обволакивая его. Он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тебе рассказал. Ты же можешь видеть...!?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Я, как и ты, могу видеть, — спокойно посмотрела на него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Цянь Е ключ на этом острове пропал. Этот ключ, запятнанный крайним злом и обидой, можно вновь вызвать лишь через столь же злобный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убила столько людей!? Ты... Чем ты лучше тех жестоких деревенских!? — отчаянно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они были грешниками, достойными смерти. Чэнь Цзинь после измены ещё и убил свою верную жену; тот матрос собственноручно застрелил капитана, чтобы завладеть его долей; тот толстяк, столкнувшись с неудачами в жизни, вымещал злобу на животных — под его рукой погибли уже сотни существ... Что до этой служанки, слабой с виду, так когда мой муж лежал прикованный к постели, она отказалась ухаживать за ним и намеренно выдернула его кислородную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справедливости — жизнь за жизнь. Если кровь не будет от истинного грешника, ключ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Ритуалу требуется семь человек, соответствующих семи смертным грехам Сатаны. Похоть, жадность, зависть, лень — уже лежат здесь мёртвыми.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 того дворецкого. Рыжеволосый юноша толкнул его в центр каменной плиты. Глаза старика были мёртвенно-тусклыми, он бессильно полуприсел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чревоугодия ты пожнёшь сам, — бросила Хэюэ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 на призрак Цянь Е в кимоно, стоявший позади неё. Тот едва заметно улыбался, на зловеще перекошенной половине лица проглядывала кость, рот был растянут в ухмылке, и из губ сочилось ещё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слушай её, господин дворецкий!!!! Вы не сделали ничего плохого, вы...! — закричал Шэнь Цин, видя, как тот медленно, покорно тянется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виновен, — уставленно посмотрел на Шэнь Цина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поднёс пистолет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лет назад я съел мясо Цянь Е. Я всегда, всегда сожалел и мучился: зачем мы причинили вред столь безобидному существу? Проклятие преследовало меня. Мой ребёнок умер, жена умерла... А я продолжал жить... жить... Пока господин не приютил меня. Я правда...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посмотрел на остолбеневшего Шэнь Цина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Шэнь Цину в лицо. Он расширил глаза, глядя на тело на полу и на бесстрастное лицо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госпожа Су Юэ, — Хэюэ повернулась к фольклористке и протянула ей алый пузырёк с лекарством. — Вы, собственными руками убившая мужа, вы, потерявшая рассудок от гнева, что вы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жалею, — сквозь зубы проговорила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проклинал меня, избивал. Он всё время хотел сына, ненавидел меня и дочь. Напившись, он яростно бил меня и пытался избавиться от двух наших близняшек... Говорил, что если дочери умрут, он сможет завести сына и продолжить 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Виновна ли ты — пусть решит небо, — холодно произнесла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грубо откинул голову Су Юэ, разжал ей челюсти и влил всё содержимое пузырька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стиснул зубы. Он смотрел, как Су Юэ корчится на полу в муках, стонет, а затем замирает. На его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последний. Гордыня. Господин Лу, я думаю, это слово вам как нельзя кстати. Змеиный яд, кажется, тоже довёл вас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Хэюэ повернулась к Лу Тяньмину. Его взгляд был расфокусирован, дыхание — тяжёлым и прерывистым, лицо —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 зачем ты всё это делаешь!? — взревел Шэнь Цин, отчаянно дёргаясь. — Не трогай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 — тихо повернулась к нему Хэюэ. — Я делаю это по той же причине, что и ты: потому что люблю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ключ может открыть руины на дне моря. А в них таится сила, способная вернуть жизнь. Как бы то ни было, даже если есть хоть малейшая надежда, я попробую найти способ спасти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жить с такой совестью!? Ты убила столько людей, разве твой муж будет рад!? — в ярости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Всю вину за это зло я возьму на себя, — бесстрастно сказала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окажу тебе последнюю милость, мальчик. Твой возлюбленный умрёт в течение десяти минут. Цени это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вместе с тем юношей. В комнате воцарилась тишина, лишь шесть тел и лежащий на полу Лу Тяньмин. Шэнь Цин отчаянно дёргался,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 Не засыпай!!! Ты же обещал защищать меня!? Обещал жениться на мне!!! Мы ещё должны объехать весь мир, побывать во множестве мест!!!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низкий, прерывистый вздох был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сдержал слёз, яростно пытаясь разорвать верёвки. Зрачки Лу Тяньмина уже потеряли фокус. Шэнь Цин почти физически чувствовал, как яд разъедает его внутренности и тело... Он почти слышал шаги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умирай, не бросай меня одного!!!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кричал, его взгляд затуманился. Он увидел злобного духа Цянь Е в белом кимоно, стоящего позади Лу Тяньмина. Распущенные длинные волосы, жуткая улыбка. Дух медленно поднял палец и провёл им по горлу. Ужасный красный туман обвился вокруг него, подобно жаждущей крови распустившейся манджусаке.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выжить? Кровь русалки может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галлюцинации, Шэнь Цин услышал, как дух шепчет полубессознательному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 ему горло, разрежь ему горло, выпей самую свежую кровь из его артерии — и ты выживешь...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духа, будто наваждение, подстрекал. Шэнь Цин вытаращил глаза. Он увидел, как тело Лу Тяньмина медленно пошевелилось, а затем, словно повинуясь инстинкту, подобно измождённому зверю, тот медленно поднялся, механически вытащив из-за пояса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ты... — Шэнь Цин обрадовался, хотел что-то сказать, но вдруг заметил, как изменился взгляд в глазах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Кровожадный, мутный, словно у зверя, изголодавшегося до предела. Охотничий нож в его руке слабо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