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Цзян Синь был озорным, и стоило ему совершить какую-нибудь ошибку, как Ся Лин, не разбираясь в причинах, тут же направляла своё копьё на Цзян Юя. Цзян Цинь был занят карьерой и у него не было ни малейшего терпения выслушивать объяснения Цзян Юя. Выслушав жалобы Ся Лин, он тут же начинал воспитывать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тяжёлые дни единственным утешением, пожалуй, было то, что Цзян Синь очень привязался к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окончил школу и подал документы на факультет китайской филологии в Университет А, госпожа Ся заявила, что она с отцом уже выполнили свой долг, обеспечив мне девятилетнее обязательное образование, и не желают оплачивать мою учёбу. К счастью, Минъюэ помогла мне найти подработку, — Цзян Юй словно погрузился в длинные воспоминания и слабо улыбнулся, — за четыре года университета я вернулся домой всего два раза. На первом и втором курсах я подавал заявление на проживание в общежитии на каникулах, днём подрабатывал, а по ночам печатал тексты. Позже доходов с Цзиньцзяна уже хватало на повседневные расходы, и я уволился с подработки, полностью посвятив себя писательству. Дальнейшие события тебе, наверное, уже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глубоко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ты съехал, и лишь когда госпожа Ся сама связалась с тобой, потребовав, чтобы ты женился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хотя бы удивишься моей истории. В конце концов, госпожа Ся мастерски создаёт видимость, в глазах посторонних она всегда выглядит образцовой женой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Фу Вэйай пренебрежительно хмыкнул, — какое мне дело до того, какой образ она создаёт?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широко раскрыл глаза, на лице его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только что произнёс бранное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придвинулся ближе и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я точно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месяца знакомства я впервые слышу от тебя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уставился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склонил голову набок,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только что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Фу, вне себя от ярости и смущения, сильным движением руки оттолкнул Цзян Юя к стоящему позади дереву, поднял руку, осуществив идеальный пристенок.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сохранял спокойствие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всё,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прислонившись спиной к стволу дерева, жалобно отодвинулся ещё немного, потянулся, чтобы оттолкнуть его,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ведь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Фу, сохраняя позу пристенка, наклонился ближе и продолжил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перебил его, не желая верить в угрозы, высунул язык и наигранно детским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Укусишь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ничего не сказал, а через несколько секунд наконец взорвался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впился зубами в губу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удовлетворённый, ослабил хватку, скрестил руки на груди и, приподняв бровь,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наконец пришёл в себя от шока. Он кончиком языка лизнул укушенную губу, но, поняв, что при Фу Вэйае этот жест выглядит несколько двусмысленно, поправился и прикоснулся к губе рукой. Реальная боль напомнила ему, что Фу Вэйай и вправду только что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именно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ещё не очень верил, неуверенно отнял руку, недовольно поднял глаза на Фу Вэйая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что, по году рождения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только что продемонстрировавший пристенок, с надменным, крутым и властным выражением лица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несколько секунд смотрел на него, затем вдруг сдался, закрыл лицо руками, согнулся и, с выражением, полным нежелания это видеть,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я больше не могу, дорамы мне совсем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на мгновение застыл, медленно отпустил руку и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просто оставил Цзян Юя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перед Фу Вэйаем появился кто-нибудь, то наверняка увидел бы на его лице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 голову и вздохнул, затем, сделав пару быстрых шажков, сам взял Фу Вэйая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Фу Вэйай только что пытался утешить его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Вэйая, которую он держал, сжала его в ответ. Никто ничего не сказал, но никому не было неловко или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майские дни были приятно тёплыми, даже на улице не чувствовалось сильной жары. Когда Цзян Юй и Фу Вэйай нашли в саду своих родителей, Фу Тяньсин и Цзян Цинь сидели под деревом и пили чай, в то время как Цзюнь Цин и Ся Лин оживлённо беседовали. Со стороны картина выглядела мирной и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почувствовал, что ладонь Цзян Юя стала слегка влажной от пота, и сильнее сжал её, желая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непривычно, вот и всё, — тихо произнёс Цзян Юй, с благодарностью взглянув на Фу Вэйая.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Вэйай, держа Цзян Юя за руку, подошёл к четырём старшим. Оба по очереди поздоровались с ними, после чего сели рядом с Цзюнь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была очень рада, она взяла Цзян Юя за руку и похлопала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 вчера вечером, да? Почему же не разбудили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застенчиво посмотрел на Цзюнь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здоровый сон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отпустила его руку, прикрыла рот и рассмеялась, затем повернулась к Ся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вашего Сяо Юя, какой нежный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Лин, пригубив чай, ответила с улыбкой, хорошо знакомой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поэтому, когда он так долго не возвращается домой, я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ответил ей столь же неискренней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наконец-то найдя объект для своих колкостей и намёков, Ся Лин в разговоре постепенно стала говорить больше, и каждые три фразы не обходились без упоминания Цзян Юя. В каждой её фразе сквозило стремление продемонстрировать свою великую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закрыл глаза и, когда Ся Лин в третий раз завела речь о том, каким непослушным он был в детстве и как ей было нелегко,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Цзян Юй встал, слегка поклонившись Цзюнь Цин и Фу Тяньсину, — я плохо себя чувствую, хочу сначала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 Лин нахмурились, она приняла высокомерный вид и стала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 учила тебя разговаривать со старшими?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стоял с бесстрастным лицом,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не сильно, но и не слабо хлопнула по столу, собираясь продолжить, но Фу Вэйай опередил её, встав и прервав не успевшие слететь с её губ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Цзян 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немного проголодался, сначала пойду с ним перекусить. Вы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увёл Цзян Юя, с начала до конца не удостоив Ся Лин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Лин, не зная, что сказать, со сложным выражением лица смотрела на удаляющиеся спины двоих, неловко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дорогая сваха, это всё я плохо воспитала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 многозначительно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что с них взять, им и вправду нелегко высиживать рядом с нами. Да и мне кажется, характер у Сяо Юя и так уже очень хороший, несомненно, благодаря влиянию такой матери,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Лин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Цзюнь Цин был слишком очевиден, но сейчас, казалось бы, уже не должно было остаться людей, знающих, что Цзян Юй не её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Юю было нехорошо, а Фу Вэйай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молчаливо прошли по безлюдной тропинке на другую сторону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отпускал руку первым, поэтому Цзян Юй всё это время шёл, держась за руку Фу Вэйая. Он опустил взгляд и понял, что за эти два дня они держались за руки дольше, чем за всю его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остановился и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заметив взгляд Фу Вэйая,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тебе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ответил невпопад, прямо заставляя Цзян Юя встретиться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выглядишь так, будто я тебя обидел, и очень нуждаешься в том, чтобы тебя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хорош собой: когда радовался, его черты были подобны картине, мягкие и чистые; когда печалился, кончики глаз и бровей опускались, добавляя нотки тоски и обиды, что вызывало огромную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сухо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очень-то 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оглядел его с ног до головы и самолично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Поэтому я решил проявить великодушие и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Цзян Юя и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вздохнул, тихо рассмеялся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был немного выше, и, обнявшись, они подходили друг другу, словно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вновь почувствовал то волнение, что испытал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уха раздавалось лёгкое дыхание Фу Вэйая, он чувствовал лёгкий молочный запах, исходящий от Фу Вэйая, их теплота сливалась и переплеталась.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