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давайте сегодня вечером поужинаем в аэропорту, — Чу Цин прервал бурные мысли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повернулся, заметив тонкое изменение в настроении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стал ещё более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радуешься? — нахмурился Хо Ли. — Из-за Шэн Линфэя?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моргнул,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ты так радуешься из-за Шэн Линфэя?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ещё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радоваться из-за Шэн Линфэя?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и непревзойдённый директор Хо почувствовал, что, кажется, поглупел.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ломал голову, но не мог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винит меня в провале кассовых сборов? Мне на самом деле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фыркнул Хо Ли. — Пусть будет как будет,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радуюсь?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нет... Я просто подумал о сегодняшней горячей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немного смущённо отвернулся,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на съёмочной площадке, когда мне было холодно, я пил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было пальто, полотенце, тёплые согревающие пластыри, а когда заходил в воду... кто-то обнимал и спрашивал, могу ли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этого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так уж и радуюсь... — Чу Цин отвернулся, чтобы посмотреть на пейзаж за окном,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подумал, что он подписал контракт, а это значит, впереди много работы, но Хо Ли будет ухаживать за ним как ассистент и телохранитель...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Чу Цин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 Ли узнает, что я принимаю лекарства, он будет презирать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и к лучшему, что презирает, эти отношения можно будет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странно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Цин предавался пустым фантазиям, Хо Ли, держа руль, помедлил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рекламы благополучно завершились, осталось дождаться промоушена и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WeChat парфюмерного бренда заранее анонсировал двух амбассадоров.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[@Фалейгэнсы: Идя навстречу метели, романтичный шарм могущественного белого снега — @актёр Шэн Линфэй @Чу Цин_Teal, зимняя серия «Белый и синий» скоро в продаже, добро пожаловать к предзаказу! Потрясающий основной ролик встретится с вами, когда придёт большой снег, ждите с нетерпением!]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комментарии под постом были недружелюбными.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Как хорошо иметь папочку, эта шлюха Цин до сих пор получает контракт от Фалейгэнс, завидую-завидую, сила денег действительно велика!]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Жалею моего Линфэя, ещё приходится связываться с этим типом, шлюха, лезущая за популярностью, катись ко всем чертям!]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Ладно, я, как обычный пользователь, добавляю в чёрный список эту серию, прощай, Фалейгэнс. #Совместный бойкот заднице, поднявшейся благодаря содержанству.]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случайно наткнулся на это и слегка нахмурился, почувствовав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совершенно незнакомые люди питают к нему такую сильную неприязнь? Почему они, не зная его, могут говорить от имени «истины»?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общение между людьми должно быть таким, таким обременительным.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вызывали у него тревогу, но одновременно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естественно,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забрал у Чу Цина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Чу Цин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 Хо Ли к этому времени уже вернулись домой, они сидели за столом и ужинали. Чу Цин ел-ел, но вдруг закружилась голова, он отвернулся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после возвращения, как и ожидалось, простудился, но, к счастью,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нужно принять лекарство, — напомнил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ел рассеянно, мысли его уже улетели, Хо Ли постепенно привык и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Чу Цин из-за плохого самочувствия рано отправился отдыхать, а Хо Ли пошёл к маленькому письменному столу в углу гостиной смотреть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компании — слишком многое нужно утвердить.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приготовил чашку кофе и начал работать в этом углу. Весь этот дом даже не был размером с его кабинет, но сидеть здесь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поставил будильник, чтобы встать и принять лекарство, и увидел маленький светильник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Хо Ли сейчас сидела к нему спиной, он опустил голову, изучая какие-то документы, в тихой ночи слышался только шелест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вдруг застыл,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старается...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уже давно услышал движение Чу Цина, в душе удивляясь: почему Чу Цин так долго стоит за его спиной, на что он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может, серьёзные мужчины самые привлекательные?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выпрямил спину, приняв ещё более серьёзный вид, и с важным видом продолжил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знал, плакать или смеяться, и повернулся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немного удивился и незаметно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кухню, Чу Цин налил воды и достал из шкафчика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Чу Цин помедлил и всё же медленно достал из другой маленькой ячейки пластинку с таблетками. Увидев это, Хо Ли тут же подошёл и остановил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указал Хо Ли на другую пластинку с таблетками, нахмурившись. — Не лекарство от простуды,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испугался внезапно появившегося Хо Ли, и таблетки выпали у него из рук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тут же наклонился, чтобы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надо...! — Чу Цин в панике остановил Хо Ли, с бледным лицом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Чу Цину удержать Хо Ли, одной рукой Хо Ли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поднял пластинку с таблетками, посмотрел на буквы на упаковке и тут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лекарства для контроля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вернул растерянному Чу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я... — Чу Цин забрал пластинку с таблетками, не зная, что делать, и машинально снова начал ковырять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сколько раз в день ты их принимаешь? — Спокойный тон Хо Ли немного успокоил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раз, иногда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лекарства. Я могу помочь напомнить и приготовить тёплую воду, — протянул руку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работа ассистента? Конечно, это также обязанность обслуживания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Чу Цин опустил голову, всё ещё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в порядке, — улыбнулся Хо Ли, дотронувшись до кончика носа Чу Цина. — Малыш, давай,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 и, как школьник, сдающий учителю телефон, протянул Хо Ли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взял пластинку с таблетками, внешне сохраняя безразличный вид, чтобы успокоить Чу Цина, но внутри эмоции 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Кислота, сердечная боль и переполняющее...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жизни, присутствуя на похоронах Чу Цина, Хо Ли узнал о его состоянии. Возродившись за несколько лет до этого, Хо Ли думал, что Чу Цину сейчас как минимум ещё не нужно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сжал пластинку с таблетками, слегка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Чу Цин лёг на кровать, всё ещё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Хо Ли, конечно, не пришёл в комнату шуметь про «исполнение обязанностей» и тому подобное, так что Чу Цин смог поспать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одеяло, в полной тишине вокруг. В голове Чу Цина внезапно всплыл образ Хо Ли, сидящего за письменным столом и читающего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Чу Цин достал телефон и открыл письмо, которое прислала ему У Юэшань.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Юэшань отправила ему список программ, все отобранные, подходящие для раскрытия таланта Чу Цина как вокального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просмотрел круг и не нашёл ничего удовлетворительного, но всё же ответил У Юэшань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занятой топ-менеджер «Фаньсин» и в такой час ещё не спит, он сразу же ответил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удовлетворяющего?]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подумал немного и ответил: [Все места наставников, нет мест гостей?]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очень хотел быть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«Мастера меча», одним из его шоу было шоу по дебюту «Всесторонний юный айдол» первый сезон, наставник вокальной группы. Тогда его затмили ассистенты, и из-за плохого исполнения его жёстко критиковали. Из-за этого Чу Цин даже не был уверен, может ли он быть наставником, как бы не навредить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нет, могу поискать. У меня есть только место участника в одном шоу талантов.]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[Что...?]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ответил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Юэшань даже подумала,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уверен? Ты уже человек такого уровня, если снова пойдёшь на вокальное шоу талантов, тебя осмеют как «повторно закипевшее мясо».]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Цин: [В любом случае будут смеяться, мне всё равно, нет разницы.]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вся сеть травит, какая разница, над чем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[Хорошо... тогда я поищу для тебя места участников и гостей в вокальных шоу.]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