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и Цзяо Чансюй приехали вместе со съёмочной группой забирать людей. Когда Цзяо Чансюй вошёл в парк, он увидел, как Чу Цин в панике пытается отразить атаку Хо Ли, защищая сзади вереницу цыплят, взгляд его был очень сосредоточенным, он подпрыгивал, словно настороженный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Цзяо Чансюя вдруг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Ань Ицзэ с любопытством посмотрел на Цзяо Чансюя.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сглазили?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— Цзяо Чансюй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Чансюй подошёл и поздоровался с Чу 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мы приехали забрать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спасибо… — Чу Цин немного смутился. — Зачем вы приехали? Извините, что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— Цзяо Чансюй улыбнулся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Чансюй всегда хорошо относился к Чу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познакомились в первый раз, он первым проявил к Чу Цину доброжелательность, и не только ради создания CP-пары, ведь тогда компания ещё сводила его с Ли Тянем. Просто, глядя на то, как Чу Цин тихо сидит в стороне, словно картина, он не мог удержаться от того, чтобы не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Цин блистательно выступил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Чу Цин, не раздумывая, спрыгнул с утёса, и его вид, когда он плакал в объятиях телохранителя…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Цзяо Чансюя вдруг возникло странное желание защищать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Чу Цин относился к людям слишком холодно, выглядел мягким и тёплым, но приблизиться к нему было чрезвычайно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попрощался с детьми, попросил Хо Ли раздать всем по конфете, после чего уехал со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— Цзяо Чансюй открыл дверцу машины для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был в машине для сотрудников,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гостевой дом, участники приняли душ и отправились в Дом Ангела тянуть жребий. Следующий этап соревнований больше не будет переделкой, а полностью потребует от участников создания собственных произведений, но будут заданы ключевые слова, всего шесть групп. Видимо, съёмочная группа сделала это намеренно — двенадцать участников, шесть ключевых слов, двое получат одинаковые, что позволит их сравнить и добавить темы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вытянул ключевое слово Ожидание, Ань Ицзэ — Забвение, а Цзяо Чансюю, по совпадению, досталось такое же, как у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последующие произведения Чу Цина и Цзяо Чансюя должны быть на тему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Также, из-за выхода Ли Тяня из соревнований, двенадцать участников стали одиннадцатью, а тот участник-натурал Ван Шивэй стал избранным сыном небес, вытянув единственное неповторяющееся ключевое слово, и в комментариях смеялись, что у него действительно есть связь с Ли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потом можно будет обсудить вместе. — Обрадовался и Цзяо Чансюй, сейчас он тоже чувствовал себя избранным сыном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жеребьёвки и записи Цзяо Чансюй с нетерпением спросил Чу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сейчас поедете спать? У вас есть время позже 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инстинктивно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слишком прямым и резким, без намёка на мягкость. Цзяо Чансюй опешил и на мгновение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Чу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ничего… — Цзяо Чансюй фальшиво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будет ли время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Цзяо Чансюя Чу Цин обернулся, вздохнул с облегчением и направился в музыкальную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гостевом доме тоже было оборудовано несколько тренировочных комнат. Ночью ими обычно никто не пользовался, и Чу Цин любил находиться там, пока соседи по комнате не лягут спать. Иногда Чу Цину даже больше нравилось просто спать на диване в тренировочной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тренировочной комнаты и войдя внутрь, Чу Цин глубоко вздохнул, словно наконец вернулся в безопасное место, медленно сполз вдоль дверного полотна и устало сел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встал слишком рано, и, как бы ни устал, всё равно не мог уснуть, в голове стояла тяжёлая туманная дурнота, и это ощущение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посмотрел на свои руки — десять пальцев и ладони были плотно замотаны бинтами, не оставляя ему возможности их ковырять.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на которую опирался Чу Цин, внезапно открылась — это Хо Ли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неожиданно потерял опору и откинулся назад, прямо на ноги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протянул руку, погладил Чу Цина по макушке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зачем сидишь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опешил, затем выпрямился, пытаясь подняться, но сил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присел на корточки и обнаружил, что уголки глаз Чу Цина покраснели,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Хо Ли мягко взял Чу Цина за руку. — Где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болит. — Чу Цин шмыгнул носом. 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сначала встань. — Хо Ли осторожно обнял Чу Цина за талию, стараясь не задевать больные места, нежно поднял его и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смотрел на влажные глаза Чу Цина, сердце сжалось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очень, но ему просто вдруг захотелось плакать, потому что 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— Чу Цин потёр глаза. — Я не могу уснуть…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снова покачал головой, затем принял от Хо Ли таблетки и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 спина? Я помассирую. — Хо Ли поддержал Чу Цина, приложил руку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Чу Цин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попал в нужное место. Хо Ли начал мягко и медленно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сила нажима была подобрана правильно, не как раньше, когда Хо Ли только приступил к работе и чуть не отправил своего патрона на тот свет, массируя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сидел спиной к Хо Ли, постоянно вытирая глаза рукавом, плечи его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хороший… — Хо Ли утешал. — Ничего, скоро пройдёт…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болит. — Чу 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три глаза. — Хо Ли взял Чу Цина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вздохнул, не зная, что делать с этим ребёнком, мог только обнять Чу Цина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принял Чу Цин, имело снотворный эффект, он поплакал немного и, прислонившись к Хо Ли,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всё это время молча обнимал Чу Цина, держа его за запястье, чтобы тот не ковырял пальцы через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Цин уснул, Хо Ли продолжал держать его, не прекращая гладить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понимал: плохое настроение Чу Цина последние дни связано с возрастающей нагрузкой на работе, несколькими днями непрерывных съёмок. В незнакомой обстановке Чу Цин всегда плохо спит, нервничает, боится всего вокруг. Особенно сегодня он встал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тоже думал уговорить Чу Цина бросить работу, отдохнуть дома, но Чу Цин был очень упрям в отношении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Цин этого не говорил, Хо Ли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относился к выступлениям, участию в шоу — в общем, к работе — крайне серьёзно, боялся ошибиться, даже если иногда не хотел что-то делать, всё равно заставлял себя сделать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Чу Цин рассматривал работу как некий показатель.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посоветовал Чу Цину не работать, тот очень расстроился бы. Всё, что мог сделать Хо Ли, — это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вздохнул и просидел в таком положении, обнимая его,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Чу Цин увидел, что Хо Ли спит, положив голову ему на плечо,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доброе утро. — Голос мужчины был хриплым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разжал объятия,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видимо, я неплохо справляюсь в роли человеческой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полный чувства вины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компенсируешь, и ладно. — Хо Ли с бесстрастным лицом протянул руку к Чу Цину. — Денег не надо, хочу дополнительную привилегию.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смотрел на протянутую к нему руку Хо Ли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проснувшись, Чу Цин был таким — его и так замедленный мозг сейчас работал ещё медленнее, не сразу соображал, он смотрел на Хо Ли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уставился на открытую ладонь перед собой, и в голове вдруг всплыл ролик из ТикТока, который он случайно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Чу Цин опустил голову и послушно положил свой подбородок на ладонь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Ли: 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Хо…? — Чу Цин с недоумением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отдернул руку, словно его ударило током, потёр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ещё более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был ещё больше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Хо Ли рядом чуть не отправился на тот свет на месте, убитый милотой Чу Цина, и перед смертью ещё и глупо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вернёмся в комнату. — Хо Ли поднялся, взял Чу Цина за руку. — Пойдём, возьмёшь другую одежду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Чу Цин,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