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чистый голос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Тан Сяотан мгновенно широко раскрыл глаза и сделал резкий рывок, словно карп, выпрыгивающий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оберточную бумагу и устремил круглые глазки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Мастерское мастерство хозяина потрясающе! Хозяин так хорошо понимает сердце сахара! Сахар обожает хозяина больше всего на свете!!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идеальной формы хвостики, он прищурил глаза до узких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выставив напоказ свои хвостики, оттолкнулся ножкой и свист!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Сяотан! — Сы Ханьцзюэ с напряженным выражением лица бросился вдогонку за скачущим повсюду Тан Сяотаном, опасаясь, как 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такая нежная мармеладка — упадет, ударится,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смеялся, паря в воздухе, стремительно проносясь то тут, то там рядом с Сы Ханьцзюэ, касаясь его ладони, но не давая хозяину ни малейшего шанса поймать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лови сахар-я-я!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совсем разошелся. Видеть, как хозяин паникует из-за сахара, теряя всё свое достоинство — это же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конфетка была невероятно проворной, хитрой и озорной, затеяв воздушную игру в догонялки. Сы Ханьцзюэ немного поиграл с ним, затем беспомощно вздохнул и перестал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мармеладный мишка и заигрался, похоже, он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завис на колокольчике, болтающемся в воздухе, и склонил голову набок. Хозяин больше не хочет играть с сахаром-я?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почесал свою большую голову и дзинь! придумал отличную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осмотрелся по сторонам и прицелился в хрустальную витрину для конфет, стоящую в самом центре кондитерской!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хрустальная витрина располагалась прямо посреди кондитерской, ее ярусы были поставлены друг на друга, образуя остроконечную мармеладную хрустальную башню. В открытых ячейках лежали разноцветные мармеладки, похожие на струящуюся радугу. Вокруг висела лента, и стояла табличка «Опасно, не трогать», чтобы дети случайно не наткнулись и не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хихикнул и придумал отличный способ развеселить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Быстро посмотри на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голову и увидел, как крошечная летающая конфетка с криком у-ху! взмыла, раскачавшись на колокольчике, изящно извилась в воздухе, сладко послала ему воздушный поцелуй и со звуком бью! устремилась ввысь, по параболе направляясь к хрустальной конфетной витрине!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Ханьцзюэ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витрина и без того с хлипким основанием не выдержала мощного удара мармеладного мишки и с грохотом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вскрикнул, его сбила тяжелая витрина, и бесчисленные мармеладки хлынули вниз, мгновенно погребав под собой мармеладного 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ёкнуло, он вскочил и в панике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мармеладки, словно осколки звезд, рассыпались по полу, подпрыгивая во все стороны. Множество таких же, как Тан Сяотан, мармеладных мишек смешались вместе, и стало невозможно отличить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боясь наступить на Тан Сяотана, не решался подойти и в растерянности замер на месте,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быстро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крепко сжал тонкие губы, его лицо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кошмар, подобный жутким ветвям за окном в ночи, проник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сахар...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намеренно игнорируемый вопрос сейчас проявился с невероятной четкостью и болезненной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но Сы Ханьцзюэ все еще мог вспомнить, что он почувствовал в тот момент, когда получил из больницы известие, что Тан Тан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тупой нож раз за разом скреб по единственному мягкому и уязвимому месту в его холодном, ожесточенном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каких огромных усилий стоило ему обуздать страх и тревогу в душе, чтобы добраться из больницы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Ханьцзюэ побелело. Он медленно присел на корточки, коленями упершись в твердый пол, и начал осторожно, по крупицам, раздвигать мармеладки перед собой, перебирая их одну за другой в поисках своей маленькой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согнулась, будто он полз — поза была крайне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перед кем так не склонялся.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вдохнул. Кончики его глаз покраснели, внутри все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звал свою маленькую мармеладку,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дымка затуманила его глаза, пока зрение не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прекрасного, что принадлежало ему в жизни, и так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терпеливо и настойчиво медленно приближался к центру мармеладной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хозяин, как же он до сих пор не нашел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наконец не выдержав долгого сидения под завалом мармеладок, оттолкнул лежавшие на нем конфеты и с громким смехом вынырнул наружу. Со звуком свист! он безошибочно запрыгнул в объятия Сы Ханьцзюэ, заливаясь смехом,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замер на несколько секунд, затем лицо его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сдержанный гнев. Сы Ханьцзюэ схватил Тан Сяотана, поднял его за ножку вниз головой и пристально, суровым взглядом устремил свои темные зрачки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Тан Сяотана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гнев и страх, пережитый мгновением ранее, сплелись воедино. Сы Ханьцзюэ очень хотел преподать Тан Сяотану суровый урок, но не мог найти, за что ухватиться...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раздражен, но все еще сдерживался, боясь причинить вред мармеладке.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Сы Ханьцзюэ, задыхаясь от досады, не мог вымолвить слова. Он швырнул разошедшуюся мармеладку обратно в кучу конфет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шлепнулся в кучу конфет на мягкое место, его уши-хвостики напряженно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хозяин разозлился??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хозяин злится-я!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холодными глазами и бровями, с крайне низкой, убийственной аурой, окутанный ледяным воздухом, стал надевать одежду, собираясь уйти. Тан Сяотан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и, стоя в куче конфет, распахнул ручки. — Обни... хозяин,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хочет сахар...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виноват! Хозяин, не бросай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мягкий плач, словно паутинка, терзал сердце, вызывая щемящую нежность. Сы Ханьцзюэ на мгновение замер, его холодные брови и взгляд не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всхлипывая, смотрел на Сы Ханьцзюэ, в муках почесывая свою большую голову. Сахар не знает, в чем он виноват-я...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просто хотел поиграть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возрасте, когда любят играть и баловаться. Обрадовавшись своим идеальным хвостикам, он так увлекся игрой. В тот момент, когда куча конфет обрушилась, Тан Сяотан уже собирался вылезти, но услышал, как хозяин с тревогой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забота, искренняя, нескрываемая обеспокоенность и нежность — совсем не такие,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кружась среди конфет, сладко достиг ушей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никогда раньше не слышал, чтобы хозяин так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Сяотан затаил дыхание и, спрятавшись в куче конфет, навострил уши, слушая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хозяин вдруг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готов был расплакаться, его круглые глазки блестели от влаги, выражение было растерянным, вся его мордашка говорила: «Если ты говоришь, что я виноват, значит,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Ханьцзюэ оставалось серьезным, его взгляд нисколько не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опешил. Разве недостаточно признать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стоял среди разбросанных повсюду, словно разноцветные драгоценности, конфет, его маленький ротик обиженно поджался.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виноват, сахар не должен был не отзываться хозяину, — Тан Сяотан сложил ладошки вместе, легонько потер их, опустил свою большую голову и мягким, сладким голоском с раскаянием извинился. — ...Сахар не должен был заставлять хозяина волноваться. Сахар, наверное, напугал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окинул взглядом разбросанные по полу конфеты и бесчисленные «трупики» конфет, раздавленные углом витрины, и лишь тогда с опозданием осознал страх. Его уши-хвостики покачались, и в его тонком, мягком голоске прозвучала невероятная твердость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 тоже должен верить сахару.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сказал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позаботится о хозяине и сможет позаботиться о себе! Не смотри, что сахар маленький, сахар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маленькую ручку, изо всех сил напрягая едва заметную мышку,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сахар сильный-сильный!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 Шалуна нужно наказывать, господин Сы такой неумолимый, посмотрим, что ты будешь делать,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 на тексте, пока выложу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орошал живительной влагой с 2020-11-02 19:04:27 до 2020-11-03 22:46:43!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гранаты: Вэй Вэй Вэй Юй Юй, Мировая Зима, Нань Му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орошавшим живительной влагой: Оказывается, я просто Ян, На Лян Гуй — по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