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ожидал, что своими словами доведёт ребёнка до слёз, и мог только помогать малышу вытирать жемчужины слёз. Увидев, что утешения не помогают, он просто сменил тему,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я немного хочу пить, можешь налить мне стакан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отчаянно кивнул, тут же встал, взял одноразовый стаканчик с прикроватной тумбочки и пошёл наливать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не было кулера, он глубоко вздохнул несколько раз и дрожащим,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выбежал из палаты. Когда, налив воду, он вернулся и уже собирался постучать, то услышал, как внутри кто-то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уже принимал снотворное до такой степени, что выработал устойчивость к этому классу препаратов, я тоже не смогу выписать тебе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лекарства в основном мало чем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того самого пожилого врача, серьёзный и деловой.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вероятно, не патологическая или физиологическая бессонница, а психологическая.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Обращался к психотерапевту?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услышал голос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помогло, — вздохнул врач. — У тебя самого есть какие-то особые способы решения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выполнение определённых действий перед сном помогает заснуть, или, скажем, прослушивание определённой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помолчал некоторое время, и Шэнь Хэцю услышал,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Врёт, как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кончик носа слегка защекотало. Но ведь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спел для господина И, тот вообще не упал бы в обморок,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он не может петь… Хотя изначально господин И и заключал с ним соглашение именно для того, чтобы он пел. Тот психотерапевт тоже говорил нечто подобное — его пение может помочь господину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выхода нет. Может, всё же выписать тебе немного снотворного? Лучше хоть что-то, чем ничего. Оставайся сегодня в больнице, я понаблюдаю за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врач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услышал шаги и звук открывающейся двери и поспешно спрятался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чувствовал, что не должен подслушивать разговор господина И с врачом. Наверное, господин И не хотел бы, чтобы он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немного постоял в углу, подождав, пока врач уйдёт подальше, затем, сжимая в руке стакан с водой, снова подошёл к палате, постучал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 Господин И,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готова… — тихо сказал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взял стакан, сделал несколько глотков и поставил его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И Шэн, увидев унылый вид Шэнь Хэцю, подумал, что тот всё ещё переживает. — Мне сейчас 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последнее время было много дел, наверное, недостаточно отдыхал. В дальнейшем буду немного осторожнее,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Шэн сказал всё это Шэнь Хэцю раньше, тот, возможно, поверил бы. Но теперь он сам слышал разговор И Шэна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Хэцю вообще не верил этим словам И Шэна, упрямо отказываясь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И, должно быть, снова хочет скрыть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произнеся весь этот набор утешительных фраз, заметил, что тот, кому они предназначались, опустил голову и выглядел рассеянным. Он решил, что Шэнь Хэцю боится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как раз пытался игнорировать слова И Шэна, когда вдруг услышал, как тот ласково позвал его по имени, а затем последовали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наклонился, обхватил его под коленями, поднял и усадил к себе на колени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больницы? Раз не любишь, зачем тогда пошёл со мной, — тихим голосом произнёс И Шэн, тон его словно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внезапно сменилась, и Шэнь Хэцю немного растерялся, его глуповатый вид был смущённым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Шэна зачесались руки, и он притянул парня ещё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запозданием осознал, что сказал И Шэн. Он моргнул, потянул за рукав И Шэна и сказал с большим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тебе… и не боялся, — робко произнёс Шэнь Хэцю, на его лице вспыхнул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полностью заняты благополучием господина И, ему совсем не пришло в голову думать о чём-то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застигнут врасплох этим прямым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тяжёлым, голос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слишком прекрасно. Он едва не потерял рассудок от этого необдуманного прямого удара, но последняя крупица разума заставила его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нельзя действовать опрометчиво. Нужно медленно томить на маленьком огне. Если огонь будет слишком сильным, можно спугнуть Маленького соловья, и тогда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сказав так, наверное, и не имел в виду того, что подумал И Шэн, он просто искренне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Шэнь Хэцю увидел, что И Шэн лишь повторил их, а затем замолчал. Он подумал, что снова сказал что-то не то, беспокойно дёрнул за рукав И Шэна, а затем хотел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 Шэн протянул руку и зацепил его пальцы, плотно обхватив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боишься? — И Шэн, с трудом успокоившись, постарался, чтобы его голос звучал нормально и непринуждённо. — Возможно, мне придётся остаться в больнице на ночь. Если боишься, пусть Чэнь Чэн сначала отвезёт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Шэн закончил говорить, Шэнь Хэцю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хочу за тобой ухаживать.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опешил, глядя на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стрессовую реакцию Шэнь Хэцю во время прошлой госпитализации и знал, насколько сильно тот боится этого места —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Хэцю ещё стояла лёгкая влага. На самом деле он боялся. Это место вызывало слишком много неприятных воспоминаний, та боль и страх казались такими же живыми, как и тогда. Он не мог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уйду, — медленно выдохнул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остаться здесь, чтобы ухаживать за господином И. Он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ожидал такого ответа от Шэнь Хэцю и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одна кровать. Если не уйдёшь, придётся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Шэнь Хэцю кивнул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ещё раз ухватился за рукав И Шэна другой рукой, полный решимости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Шэн скажет ему, что просто не выспался, а в остальном всё в порядке,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остаться… оставайся, — сдался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предчувствуя, что сегодня ночью ему, вероятно, действительно не придётся спать. Не удастся поспать даже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никогда раньше ни за кем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И Шэн не был серьёзно ранен и не давал ему много возможностей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Шэна доставили в больницу уже под вечер. Теперь, после некоторых хлопот и ужина, время стало поздним, и вскоре наступило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кровать была односпальной, довольно узкой. Шэнь Хэцю стоял у кровати, нерешительно глядя на маленький диванчик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пойду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И нужен хороший отдых, ему будет удобнее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спать вместе…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инстинктивно потер слегка покрасневшие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взял Шэнь Хэцю за запястье, легко потянул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Односпальная больничная кровать, приняв на себя вес двоих, слегка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пора спать, — погладил Шэнь Хэцю по голове И Шэн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Хэцю всё ещё колеблется,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Хэцю хочет за мной ухаживать, разве не лучше быть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приподнятый тон с лёгкой хрипотцой был подобен низкому звуку виолончели, который с близкого расстояния заставлял ушные раковины Шэнь Хэцю слегка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моргнул. Он уже немного хотел спать, голова была мутной и не поворачивалась, и он позволил увлечь себя словам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обманул парня, и в его чёрных глазах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ложись, хороший мальчик,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позволил уложить себя на кровать, послушно лёг, устроился под одеялом и, мигая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тоже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укрыл его одеялом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палате погас. И Шэн знал, что Шэнь Хэцю не очень нравится полная темнота, поэтому не стал полностью задергивать шторы. В стеклянное окно было видно мерцающие огни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