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на звук, они действительно обнаружили мужчину лет тридцати, сжавшегося в дрожи на скамейке во дворе. Его лицо было алым, а лоб покрыт обильным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приближении реакция мужчины усилилась, запах феромонов, исходящий от него,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Юйнин, Ван Лэюань и Сюй Чэн уже не могли сохранять спокойствие. Все трое попятились назад, опасаясь, что их самообладание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Юйнин, с покрасневшими глазами,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Не знаешь, что мы программу снимаем? В период гона регулярно и по графику колоть подавитель — это же элементарно! Разве тебе родители не объясняли?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мучительно страдал, яростно мотая головой. Он пытался возразить,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Многие Омеги внезапно впадают в течку, они не могут это контролировать, — сказал Кан Цзянь, поворачиваясь и глядя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Омега был только он один. Он лучше всех понимал, что нужно делать, и только он был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Жунцю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течки, да и не могло быть. К таким вещам, как подавители, он и близко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 с тем паршивцем не в счёт — это была неслыханная случайность, и второй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подавитель? — скрепя сердце шагнул вперёд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кончился… — с трудом выдавил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медпункт,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 не выдержит, — вмешался подошедший заместитель режиссёра, который только что удалился. — У вас есть подавляющий спрей или таблетки для рассасывания? Чтобы сначала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ничего такого нет, — развёл руками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спрей и оральные таблетки, хоть и не так эффективны, как прямая инъекция подавителя, зато удобны и просты в использовании, являясь идеальным выбором на случай подобных чрезвычайных ситуаций. Почти каждый Омега носит их с собой, а Янь Жунцю заявляет, что у него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бесстрашные Омеги вообще существуют в реальности?!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работников уже бросились бегом искать запасные подавители. Бедняге же мужчине оставалось лишь мучиться здесь. Янь Жунцю отвернулся, не в силах смотреть. Одного взгляда было достаточно, чтобы сердце сжалось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этот мужчина обычно был очень сдержанным и довольно суровым. Не думал, что сейчас он предстанет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кожа, дрожь во всём теле, влажный взгляд — словно ракушка, лишённая створок, жалко обнажённая на воздухе, непрерывно источающая соблазнительный аромат, будоражащий пылкие желания каждого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трёх Альф уже явно изменились. Мощные феромоны неудержимо распространялись от них вокруг. Перед лицом законов природы человеческая сила воли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есть что-то страшнее, чем течка у топового Альфы, так это одновременная течка у трёх топовых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Гибель. Просто гибель. Кто такое выдержит? Даже старому Кан Цзяню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момент, к счастью, появился человек, который вовремя пришёл на помощь и потушил этот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подбежав, одной рукой вскрыл упаковку с подавителем, присел рядом с мужчиной, взял его руку и сделал укол. Весь процесс прошёл на одном дыхании, легко и гладко, что называется — быстро, точно и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инъекция подавителя — не обычный укол или капельница. Конструкция шприца особая, сложность процедуры намного выше, и тот, кто редко этим занимается, просто не сможет успешно ввести препарат другому. Некоторые Омеги предпочитают бегать в больницу, прося врачей или медсестёр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взгляд Хэ Чжу метнулся, быстро находя Янь Жунцю.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плотно сжал губы, не говоря ни слова, лишь приподнял ресницы, глядя на него. Густые изящные брови, летящие к вискам, мрачно нависали над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потеряв контроль, он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Чжу мелькнула тень, и он быстрыми шагами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мужчине уже стало лучше, атмосфера на площадке оставалась неловко шумной. Среди этого гама два взгляда пробились сквозь толпу и упали на длинную белоснежную шею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извивающимся змеям, они почти скользили вдоль плавной линии спины, стремясь проникнуть под аккуратный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Янь Жунцю быстро принял душ, лёг на кровать и уставился в потолок, словно пытаясь разглядеть там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закрывать глаза. Стоило ему сомкнуть веки, как перед ним возникал неотвязный образ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рассудка, погружение сознания, порабощение неконтролируемой сильной страстью, полное превращение в рыбу на разделочной доске, готовую к тому, чтобы её резали и потрошили по чужой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поза не была в точности такой же, как у него самого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тот паршивец, будто ребёнка, отнёс его к зеркалу в ванной, уговаривая открыть плотно закрытые глаза. Янь Жунцю впивался зубами в губы, ни за что не соглашаясь. Тогда паршивец начал ещё более изощрённо и ехидно теребить его, пока, наконец, не заставил трепетно приподнять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Увидев в зеркале собственное отражение, он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паршивец испугался, начал мягко извиняться, накрыл его глаза своей большой ладонью, а потом не удержался и обнял его лицом к лицу, неуклюже целуя влажные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изо всех сил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конечно, ненавистен, но он ещё больше ненавидел себя за то, что поддался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Жунцю признавал, что его сопротивление таким вещам, как подавители, вызвано не только тем, что они ему не нужны. Настоящий страх заключался в том, чтобы не перестать быть стальным и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один прекрасный день у него тоже появится смертельная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 был воплощением этого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тень на целых три года, он не только заботливо растил сына, но и пытался рассеять, растворить свой страх. Ему нужно было как следует разобраться в своих перепутанных мыслях, чтобы, когда он найдёт того паршивца, быстро определить лучший способ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отрезать кое-что, чтобы этот Альфа больше никогда не мог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ярость по отношению к паршивцу на время сожгла стыд и досаду, вызванные воспоминаниями о себе. Как только Янь Жунцю собрался успокоить сердце и закрыть глаза, раздался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наполовину поглотила тень, другая половина была залита светом, отчего он казался несколько потерянным и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почувствовал, как сердце его сморщилось, словно он без причины обидел этого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на меня сердитесь? — тихо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ощущение гнева от оскорбления возникло лишь из-за его постоянной чувствительности к атрибутам Омеги. Остыв, он подумал: если бы он был на месте Хэ Чжу, то поступил бы точно так же — только освоив использование подавителей, можно быть готовым в любой момент помочь начальнику, если у того внезапно наступит особый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рациональное и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вечером, к счастью, ты был рядом.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тогда очень волновался, не успел как следует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добавить, Хэ Чжу пошевелил губами, но произнёс лишь обычное: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последний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Завершающие работы шли чётко и организованно. Вечером основная съёмочная группа вместе с гостями устроила шумный праздничный банкет в честь успешного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банкета Янь Жунцю велел Хэ Чжу сначала вернуться на виллу, чтобы продолжить работу над последующими делами. Завтра утром им предстояло вернуться в город, а сегодня нужно было и согласовать со списком СМИ, которые опубликуют материалы, и проконтролировать окончательный план внешней пропаганды. Дела возникали одно за другим, казалось, им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Янь Жунцю уже собирался поспешить обратно, как вдруг затрясся телефон. Открыв сообщение, он увидел, что это режиссёр просит его как можно скорее прийти в комнату мониторинга программы, так как при окончательной проверке материалов обнаружилась небольшая проблема, которую нужно обсудить и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спонсорства своих брендов, корпорация Янь всего лишь бесплатно предоставила «Дневным играм, ночным прогулкам» место для съёмок в Сихэнчжоу. Они не были продюсерской компанией, за ними не стояло более глубокого сотрудничества, поэтому этап проверки материалов явно не входил в его компетенцию. Более того, даже если бы и возникли проблемы, это было бы делом руководства их телеканала, как же он мог самоуправно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