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за столом с палочками в руках Мо Фэй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забрали вещи в стирку, завтра вернут.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уже не просто в приглашении поболтать, поужинать и заняться сексом. Своими словами собеседник давал понять, что останется здесь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должен предупредить папу с мамой, что сегодня не ночую дома, — привычно солгал он, чтобы скрыть истину и прощупать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Фэй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Взявший телефон Ша Ли уже был не в порядке. Угрюмо опустив глаза, он отложил телефон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спросишь, почему я продаю квартиры, как встретил твоего босса, и почему до сих пор не выходил на связь?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Фэй поманил его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 вместе поужинать, так давай за едой и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Ли смотрел на него. Оба они познакомились на сайте знакомств для случайных связей, оба были впервые в такой ситуации. Этот мужчина был чертовски привлекателен внешне и умел пускать пыль в глаза, но почему-то Ша Ли уже начинал относиться к этому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не для «того самого»? Тогда я лучше не буду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«Того самого»? — Мо Фэй усмехнулся, швырнув палочки на стол. — Чего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 халат, приготовленный здесь. Он специально упомянул Ша Ли, что эти вещи одноразовые, индивидуального пользования, чтобы напомнить тому о простынях и тапочках той ночи их первой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тонким был этот шёлковый халат, настолько же он и возбуждал.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полгода, так давно, что он уже забыл, каково это — быть с кем-то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сказать… Между ними было взаимопонимание, Ша Ли это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на коленях у кровати и глядя на пышную зелень сада снаружи, словно оказавшись внутри самой природы, он в то же время отрешался от неё, в такт дыханию раскачивая и вздымая своё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откинувшись на подушки с телефоном в руке, он сначала хотел позвонить тому зятю Братца Хао ночью — в этой истории всегда где-то прятался маленький хвостик Ван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верил, что человек может что-то совершить и не оставить следов. Даже если тот зять не появится, соблазнившись пустыми обещаниями компенсации от Ван Янь или поверив её перевёрнутой с ног на голову версии событий, справедливости он себе добьётся.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думаешь? — рука Мо Фэя потянулась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Ли почувствовал, что стал слишком чувствительным: кожа реагировала на малейшее прикосновение. Он неестественно уклонился, голос стал мягким, как лапша: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Дедуля, вы уже три раза приходили, а сейчас… — он мельком взглянул на телефон и повернул экран к собеседнику: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1:18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Доказывает, что ваше величество обладает отменным здоровьем, крепкой поясницей и почками, одни ваши стоят трёх чужих.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Фэй рассмеялся от такой насмешки, повернулся на бок и снова приблизился: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 моих «шести почек» у всех должен быть свой черёд.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Ли покраснел и отстранился: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такого нет, это небезопасно.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Фэй зажал его мочку уха зубами, от боли тот зашипел и заёрзал.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у императора не только почки хороши, но и иммунитет.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намёки были слишком возбуждающими. Полное отсутствие мер предосторожности заставило Ша Ли, который ещё до начала сексуальной практики глубоко усвоил основы профилактической медицины, покрыться мурашками.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гормоны в организме человека достигают определённого уровня, мозг перестаёт ясно соображать. Ша Ли обычно и так был немного заторможенным, а сейчас и вовсе никуда не годился. За одну ночь он сэкономил владельцу этого заведения несколько презервативов.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они встали рано. Ноги Ша Ли ныли от стояния. Заметив, что Мо Фэй смотрит на него, он преувеличенно вздрогнул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Дядюшка, ты весьма могучего сложения, полгода немало народу покалечил?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Ревнуешь?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Незачем. Я тоже играю, — солгал он, желая казаться опытным, чтобы окружающие думали, будто он видал виды, может махнуть рукой и бросить любого, ни о ком не заботясь.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Фэй усадил его, положил палочками еду в его чашу, затем прильнул к его губам, вновь и вновь…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он наклонился к его уху и хрипло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к кому больше не ходил, много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Ли был удивлён и тронут до слёз!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после ужина они наконец обменялись номерами телефонов.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неловко спрашивать имя Мо Фэя и подробности работы, но он не забыл объяснить причину своего прошлого исчезновения.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скрываюсь. Никто вокруг не знает о моей ориентации. Мой отец в конце прошлого года делал операцию, хочет, чтобы я поскорее женился и подарил ему внука.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Фэй всё понял и улыбнулся…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Ли не выдержал и решил объяснить яснее: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тогда думал, раз уж я разок переспал с мужчиной… то в этой жизни я больше не буду считать себя геем. Буду считать, что мне нравятся девушки. Если я женюсь на девушке, я не смогу делать то, что причинит ей боль. Поэтому… я сменил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предельно честное объяснение. Он выложил на стол почти всё, что мог сказать. Не спрашивал о его семье, не требовал материального, он считал, что они просто были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должен был считать, что они просто были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отвезу тебя на работу! — Мо Фэй отбросил все эмоции, сменив их на самую мягкую улыбку, и вышел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может гарантировать что-либо в будущем, сколько бы о нём ни говорили?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медленно двигалась в сторону отдела продаж, что было непростительно для такого «Призрака». Попав в пробку, Мо Фэй остановился и спокойно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молчали, словно случайные партнёры, которые после близкости становятся чужими.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Пробка затянулась слишком долго, и Ша Ли наконец не выдержал, решив поддержать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почему я продаю квартиры?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Фэй: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того члена совета директоров Мо из компании моего отца, отвратительного старого козла.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Отборный старый козёл.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маленькая стерва, мой отец почему-то считает его человеком, настаивает, чтобы я устроился в их компанию, говорит, что в старости вся семья сможет переехать в Наньган на пенсию.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Ли даже не смотрел на выражение лица Мо Фэя — да он вряд ли что-то и понял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ругал его на чём свет стоит, даже поставив того «члена совета Мо» в один ряд с «Ван 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поливал грязью с головы до пят, используя сплошь нецензурные слова и выражения, совершенно противоречащие физиологии и гигиене. В конце, откуда-то взявшись, с яростью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однажды я встречу этого бесстыжего типа, я обязательно вытащу его язык, который на несколько метров длиннее, чем у других, вымочу, нарежу кусочками, нанижу на нитку, как ожерелье, и повешу сушиться у входа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Язык Мо Фэя онемел. Он открыл окно и очень неприлично плюнул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закрывая окно, он нажал на газ и поехал искать объездные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Ли вдруг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позвонить с твоего телефона?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Фэй всё ещё не оправился от проклятия насчёт своего «языка», превращённого в ожерелье. К тому же в наше время в телефоне хранятся практически все секреты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Позвонить. По моему номеру меня знают, неудобно. Если что, я потом у кого-нибудь другого одолжу,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Одалживая у других, даже причину говорить не надо?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Ли откинулся на спинку сиденья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Столкнулся с небольшой проблемкой, придумал способ, хочу позвонить с незнакомого номера и попытать счастья. Потом ты заблокируешь этот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был час пик, на дороге было много машин, и это было не совсем удобно. Мо Фэй свернул на более тихую улицу, остановился, достал телефон и спросил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твой телефон может блокировать незнакомые номера, я использую его. Если нет, я могу оформить новый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Фэй уже открыл клавиатуру набора, повернув голову в ожидании, когда тот продиктует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есть специальные приложения для защиты от спама, которые блокируют такие незнакомые номера…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Говори! — Мо Фэй спокойно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продиктован номер. На том конце взял трубку мужской голос, грубоватый, явно раздражённый.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[Алло?]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Ли, держа трубку, одной рукой сжал своё горло, явно прижимая язык, и злобно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вам говорю, раз вы устроили беспорядок в моей семье, вам тоже несдобровать. Я договорился с Ван Янь, наша семья не будет вмешиваться в ваши дела, и ты больше не звони моей жене.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машина действительно привлекала внимание. Чтобы избежать любопытных взглядов и подглядывания со стороны прохожих, Мо Фэй поднял ранее опущенное стекло и стал спокойно наблюдать за неловкой, но тщательно продуманной игрой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Зять Братца Хао на том конце провода, вероятно, не совсем понял, что тот хочет сказать, и говорил ещё сдержанно, скрывая злость: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значит? Разве мы не договорились?]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договор? Никакого договора не было, — сжав горло, Ша Ли бранился и говорил крайне свирепо: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ослеп, купил развалюху по дешёвке, пришёл в компанию к моей жене скандалить. Что она может сказать своему начальству? Чтобы ей работу потерять? Говорю тебе, если проблемы с договором, который там подписывал, — иди туда и разбирайся. Не найдёшь — ищи того, как его… Ша Ли. Мы не при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http://bllate.org/book/15592/1390141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