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действительно оказался среди камер, света и членов съёмочной группы, поднял скрипку, всё его тело оцепенело, он даже не мог улыбнуться, не говоря уже о выполнении требований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главной актрисой была примерно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новичка были одинаково плохи, дубль переснимали более десяти раз, но кадр так и не был завершён, что разозлило режиссёра до предела, он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Юньчэнь, видя, что дело плохо, сам предложил сделать перерыв, глубоко поклонился всей съёмочной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мои первые съёмки, я ничего не понимаю, задержал ваше время. Я угощаю всех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пословица, на улыбающееся лицо рука не поднимается. Члены съёмочной группы, изначально полные недовольства, увидев, что Чу Юньчэнь ведёт себя так хорошо, извиняется и угощает ужином, а также вспомнив, что он действительно абсолютный новичок, проглотили свой гнев и сначала сняли сцены с другими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воспользовался возможностью, чтобы попросить совета у опытного актёра: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Чжу, почему я весь теряюсь, как только вижу камеру? Как мне преодолеть это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Чжу протянул руку, Чу Юньчэнь поспешил подать ему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мастер, видя, что Чу Юньчэнь хочет учиться актёрскому мастерству, попивая чай, стал делиться опытом в игре, особенно о том, как преодолеть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слушал около получаса и наконец начал что-то понимать. Как раз в этот момент съёмочная группа закончила ещё один дубль, и Чу Юньчэнь поднял руку, попросив у режиссёра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видя его искренность, нашёл в сценарии самую простую сцену с крупным планом и монологом, попросив Чу Юньчэня сыграть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 позже озвучат, тебе нужно просто произносить один два три четыре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глубоко вдохнул и, используя опыт, переданный учителем Чжу, выполнил перед камерой свою первую сцену — хотя выражение лица было несколько скованным, а текст произносился жёстко, как заученный урок, но по сравнению с предыдущим разом прогресс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прошло!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восемь часов после вступления в группу Чу Юньчэнь с едва проходным результатом завершил свою первую сцену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Хэ Бай вместе с Чжан Лили принесли ужин для членов съёмочной группы, чтобы наладить отношения, а Чу Юньчэнь стоял в маленьком пространстве, окружённом зеркалами со всех сторон, держа в руках сценарий и многократно тренируясь, преодолевая боязнь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ли играть?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будучи новичком с плохой координацией движений, он смог всего за полгода стать лучшим танцором среди своих сверстников, так же он сможет через усердное обучение и практику стать лучшим по актёрскому мастерству новичком в съёмочной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Тренируясь до глубокой ночи, Чу Юньчэнь всё ещё продолжал корректировать себя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Бай, закончив с мелкими делами и увидев эту сцену, постучал по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обнаружил, что влюбился в актёрскую игру, — с воодушевлением сказал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не спать всю ночь тоже нельзя, — Хэ Бай, потирая нос, напомнил Чу Юньчэню, — я знаю, что ты по натуре стремишься быть лучшим во всём, но плохое самочувствие приведёт к ещё большему количеству дублей!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извинился перед Хэ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фыркнул, не выразив определённого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 всегда приносят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пять дней Чу Юньчэнь продвинулся от более чем десяти дублей за сцену до всего трёх-четырёх дублей, вся съёмочная группа была шокирована его изменениями, режиссёр смотрел на него с невероятным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ты так быстро прогрессируешь!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стыдно тянуть всех назад, — с удовлетворением сказал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другие, видя, что Чу Юньчэнь действительно хочет хорошо сниматься, при наставничестве не скрывали секретов, бесплатно делились с ним маленькими хитростями, накопленными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Чу Юньчэня сама по себе была довольно простой — просто замкнутый в себе из-за семейных обстоятельств меланхоличный бог-мужчина, достаточно было овладеть базовыми актёрскими навыками, чтобы справиться. Изучив маленькие хитрости всех, он вскоре начал играть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день съёмок пожилой актёр, игравший классного руководителя, взял сценарий и сам нашёл Чу Юньчэня, чтобы репетировать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был потрясён и польщён: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я действительно не задержу ваше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пожилой актёр, — я вижу в твоих глазах огонь, верю, что у тебя будет всё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взял сценарий и пошёл с пожилым актёром в сторону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репетиции пожилой актёр пролистал сценарий Чу Юньчэня, увидев на страницах множество разнообразных пометок, даже интонации реплик были отмечены отдельно,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более усердный, чем я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актёр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думал, что вы, молодые красавчики, все живёте за счёт молодости, быстро зарабатываете деньги и являетесь раковой опухолью индустрии, но после общения с тобой понял, что не все молодые красавчики не хотят погружаться в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застенчиво опустил голову, указывая на одну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каким тоном нужно прочитать эту фразу,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фразу…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вошёл в состояние и начал серьёзно наставлять Чу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членов съёмочной группы Чу Юньчэнь делал успехи семимильными шагами, а его официальный микроблог также ежедневно обновлялся по расписанию, все фотографии были со съёмочной площадки Чу Юньчэня: режиссёр лично учит его сниматься; сидит в зоне отдыха и читает сценарий; с другими актёрами строит рожицы и кривляется…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заучивал сценарий до рассвета, проснувшись, чуть не испугался своего страшного вида, к счастью, запасов маски хватило. Доброе утро, вы, самые любящие меня во всём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[Сегодняшние съёмки в группе прошли гладко, режиссёр даже похвалил меня за талант, надеюсь, завтра тоже всё будет гладко. Спокойной ночи, вы, самые любящие меня во всём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[Проснувшись, увидел зарю, верю, что сегодня обязательно произойдёт что-то хорошее. Доброе утро, вы, самые любящие меня во всём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состояние не очень, подряд более десяти дублей не прошло, режиссёр велел мне отдохнуть и продолжить завтра. Спокойной ночи, вы, самые любящие меня во всём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и вечерние приветственные посты в микроблоге писал Хэ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лис индустрии намеренно использовал манеру речи Чу Юньчэня для постов в микроблоге, демонстрируя рабочие детали, чтобы создать образ Чу Юньчэня как заботливого, спокойного, серьёзного и преданного делу юноши, добавляя фотографии со съёмочной площадки, заставляя всех, кто читал микроблог Чу Юньчэня, незаметно проникаться симпатией к юноше, активно узнавая о нём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заядлые фанаты оригинального романа, которые следили за микроблогом Чу Юньчэня только ради отслеживания прогресса съёмок, в процессе частого скрытого наблюдения постепенно поддались обаянию внешности и усердия юноши — и 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оригинала постепенно перестали придерживаться мнения, что Чу Юньчэнь погубил бога-мужчину, автор, который публично заявлял «моего старшего сына изнасиловал капитал», после посещения съёмочной площадки не смогла сдержать волнения и написала страстный, горячий отчёт о визите, от которого можно было усомниться, не вселился ли в неё дух фаната Чу Юньчэня, строки которого были пропитаны тёплой улыбкой «Чэньчэнь такой милый», «никто не подходит для роли моего бога-мужчины лучше, чем Чэньчэнь».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Сетевой общественный резонанс под тщательным управлением Хэ Бая постепенно развивался в хорошем направлении, а статус Чу Юньчэня в съёмочной группе также эффективно повысился благодаря его усилиям.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Приведём простейший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начале, когда он только пришёл в группу, члены съёмочной группы даже не смотрели на Чу Юньчэня без необходимости, но сейчас — как только режиссёр кричал «прошло», молодой актёр, игравший с Чу Юньчэнем сцену-противостояние, сразу же тянул его в сторону репетировать, а пожилые актёры сами подходили и указывали на достоинства и недостатки только что сыгранного отрывка, иногда даже лично обучали.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был очень доволен текущим положением, став всеобщим любимчиком.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закончив съёмки, Чу Юньчэнь собирался попить воды, как к нему подошёл Хэ Бай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у тебя не очень хороший вид, может, случилось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Му приехал с визитом, — сказал Хэ Бай, — скажи всем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всем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яростно намекал.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отложил стакан с водой и сообщил режиссёру новость, что один из трёх крупных инвесторов этого сериала, Му Тянько, приедет в съёмочную группу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посмел медлить, немедленно приказал групповым администраторам привести площадку в порядок, создав атмосферу организованности, чтобы золотой меценат, увидев беспорядочную обстановку, не испортил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актрис, услышав, что Му Тянько приедет с визитом, тоже не могли не проявить волнение и ожидание: даже если Му Тянько действительно бесчувственный асексуал, мы всё равно попробуем его соблазнить! Вдруг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 переведены: Следующая глава, старый муж снова приходит хе-хе-хе... Спасибо, маленькие ангелы, которые бросили для меня бомбочки или полили питательный раствор... Спасибо бросившему бомбочку маленькому ангелу: Цюцю Мяо 1 штука... 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