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Мо Юньфэй не должен был связывать судьбу девушки из семьи Линь с Ли Хэшанем, но стоило ему вспомнить тот злобный взгляд вечером, как у него возникало дурное предчувствие, что этот человек может навредить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цифру, Шэнь Тинцзюнь больше ничего не спрашивал, просто вышел из кабинета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звонил в семью Линь, но, в отличие от Шэнь Суцина, позвонил напрямую дедушке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нужно кое-что вам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звонили и беспокоились, Мо Синь нашёл в баре заливающего горе алкоголем Ли Хэшаня.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по нему взглядом и не захотел разговаривать, но Мо Синь сам подсел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который поможет тебе добиться желаемого.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Шэнь Тинцзюня и переночевав в доме семьи Шэнь, Мо Юньфэй снова вернулся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площадку, он продолжал сниматься в обычном режиме, одновременно серьёзно изучая инвестиционные кинопроекты, которые прислал Шэнь Тинцзюнь, и изо всех сил стараясь вспомнить сюжет оригинала, чтобы найти какие-нибудь незначительные события и посмотреть, что произойдёт, если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занимался тремя делами одновременно, Мо Юньфэй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роль как раз не требовала такой особенности, Мо Юньфэй заподозрил бы, что режиссёр заставит его писать объяснительную на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Мо Юньфэя, он, конечно, знал, что его нынешнее состояние недостаточно профессионально, но он действительно боялся, что у него не хватит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 ли он ошибся, то ли взмах его крыльев бабочки заставил Ли Хэшаня изменить планы, но прошёл месяц, а у девушки из семьи Линь всё было спокойно,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семье Линь невольно начали подозревать братьев Шэнь в злых умыслах и обсуждали это в частном порядке, но эти разговоры были подавлены дедушкой Линем ещё до того, как успели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происходит — это к лучшему. Он стар, любимые потомки уехали или умерли. Теперь рядом с ним осталась только эта внучка, и он предпочтёт прослыть перестраховщиком, чем рисковать тем, что с ней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все подумали, что «возможная беда» была лишь домыслом, и начали уговаривать дедушку Линя отозвать телохранителей, с девушкой из семьи Линь действительно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инцидент не был направлен против неё, если бы не новые телохранители, её могло бы затянуть в это происшествие, и она если бы не погибла, то получила бы тяжёлые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смел ничего говорить, а дедушка Линь специально позвонил Шэнь Тинцзюню,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результате, Мо Юньфэй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использовал возможности семьи Шэнь, чтобы следить за Ли Хэшанем, и даже пытался напрямую вмешиваться в его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 ли действовали законы этого мира, то ли что-то ещё, каждый раз после его прямого вмешательства Ли Хэшань наоборот встречал благодетелей.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больше не решался действовать так прямолинейно и сменил тактику: он начал инвестировать в проекты, которые ему нравились и которые конкурировали с проектами Ли Хэшаня, чтобы подавить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не принёс никаких негативных последствий, хотя и значительного успеха тоже — Ли Хэшань не получил компенсации, но и не прогорел. Можно сказать, что стороны сыграли вничью, каждый заработал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Мо Юньфэй наконец определил, что он может делать, а что нет: защита возможна, контратака тоже, но активное нападение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тоже хорошо, — пробормотал Мо Юньфэй себе под нос. — Чем думать о том, как навредить другим, лучше думать о том, как стать сильнее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бормотать, Мо Юньфэй собрался с мыслями и начал изучать сценарий следующего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месяцев, съёмки его первого фильма успешно завершились, и контракт на второй фильм был благополучно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Мо Чэна и благодаря рекомендации режиссёра первого фильма, Мо Юньфэй успешно получил сценарий с главной мужской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фанаты плакали от радости и наперебой наказывали ему хорошо проявить себя. Мо Юньфэй не считал, что они лезут не в своё дело, а наоборот, твёрдо обещал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справится. Будь то ради себя или чтобы противостоять Чжоу Сюю, он не позволит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Тинцзюнь вошёл с фруктами, он увидел Мо Юньфэя, полностью поглощённого изучением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его профиль и руки, заставляя Шэнь Тинцзюня слегка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месяцев Мо Юньфэй тренировался по его программе. Хотя из-за особенностей организма ему так и не удалось нарастить явные мышцы, линии его тела стали заметно более подтянутыми по сравнению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Юньфэй рассматривал свою фигуру в зеркале, он был весьма доволен результатами тренировок и иногда даже прибегал спросить Шэнь Тинцзюня, заметил ли тот какие-либо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Тинцзюню не нужно было слов Мо Юньфэя, чтобы заметить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всё прекрасное, будь то сам Мо Юньфэй, полный жизненной силы и серьёзности, или его тело, скрывающее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Мо Юньфэй, похоже, не проявлял особого интереса к его телу, что невольно расстраивало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отличная фигура! Иногда думал Шэнь Тинцзюнь. Почему Мо Юньфэю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Тинцзюнь тихо подошёл и поставил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Мо Юньфэй словно почувствовал его: стоило тарелке коснуться стола, как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Тинцзюнь! Ты мог просто попросить домработницу принести!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видя, что тот отвлекся, не стал уходить, а присел на маленький диван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уши Мо Юньфэя снова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любовался выражением его лица, вполне довольный результатами своих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Юньфэй пока не испытывал к нему страсти, по крайней мере, стадия чистого восхищения лицом прошла. Это радовало, значит, нужно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знал, о чём тот думает. Заметив, что лицо Шэнь Тинцзюня немного бледное, он отложил сценарий, подошёл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плохо себя чувствуешь,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услышав это, с усмешкой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скажу. Почему ты постоянно думаешь, что у меня плохое здоровье? Я же говорил, это было в прошлом, и это была дезинформация, которую я сам распустил. Сейчас с моим здоровьем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никак не прокомментировал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будущего, он бы, конечно, поверил словам этого человека. Но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почему я так думаю, просто пообещай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Тинцзюню нравился этот его уверенный и нелогичный вид, поэтому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приподнятый тон, Мо Юньфэй понял, что тот снова его дразнит, и его уши опять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у этого человека такая уверенность? Ведь это он, Мо Юньфэй, защищает его! Даже в будущем, когда они... всё равно он будет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не хотел больше обсуждать тему здоровья, чувствуя, что продолжать её немного опасно, поэтому переключил внимание Мо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сценарий нового фильма?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сценарии, Мо Юньфэй перестал зацикливаться на здоровье Шэнь Тинцзюня и весело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отличный! Ритм, проработка персонажей — всё супер,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Юньфэй пересказал ему краткое содержание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историческая драма, повествующая о долге перед родиной и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потомок императорской семьи предыдущей династии, несущий бремя кровавой мести. Он сдаёт императорские экзамены и становится чиновником с целью свергнуть правящую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встречал добросовестных чиновников, чем больше видел простых людей, живущих счастливее, чем при прошлой династии, тем больше колебалось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случилась засуха, наводнение, коррупция чиновников... Он своими глазами увидел, какими решительными мерами нынешний император успокоил ситуацию и помог народу быстрее восстановиться. Всё это заставило его постепенно отпустить ненависть и решить стать хорошим чиновником со всей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его личность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станет ли эта работа хитом, но я обязательно сыграю хорошо! — закончив пересказ, твёрдо подытожил Мо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 снова посмотрел на Шэнь Тинцзюня: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Тинцзюнь, ты не считаешь меня слишком эгоистичным? Если бы я взял роль в популярном проекте, я бы быстрее получил влияние и быстрее смог бы помочь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