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Туалетные принадлежности у раковины были только в одном экземпляре, и хотя не было постоянной подставки, они были аккуратно расставлены в виде ровного квадрата, будто встроены в угол, ни на миллиметр не сдвинуты. Не только здесь, почти все предметы в этом доме имели ту же особенность. Ещё при первом посещении Линь Цзюань подумал, что у Хо Сяо серьёзный перфекционизм, и по сравнению с обычными привычками, его степень уже близка к профессиональному заболеванию.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кем он работал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шкафчике внизу лежал запасной набор той же серии, довольно розового цвета, вероятно, ассистент Чэнь купил его для удобства своего босса, если тот приведёт девушку на ночь. Линь Цзюаню он показался слишком девчачьим, поэтому, когда забирал вещи из дома, он прихватил одноразовый набор, как в отеле — тоже не самый удобный, но раз живёт всего несколько дней, можно и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душа он услышал, как звонит телефон, причём несколько раз подряд, так настойчиво, что Линь Цзюань не успел как следует одеться, накинул халат и побежал искать телефон. Увидев на экране множество пропущенных вызовов от Хо Сяо, с досадой и смешком перезвонил.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абонент, которого вы вызываете, занят, пожалуйста, перезвоните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 на, всё ещё ему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Цзюаню пришлось сначала положить трубку и ждать, пока телефон снова зазвонит, прежде чем ответить, бросив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 — в голосе Хо Сяо чувствовалась тревога. — Я уже думал, с тобой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принимал душ, что со мной может случиться? — Услышав этот голос, Линь Цзюань почему-то расслабился, развалился на диване и неспешно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у господина Хо какие дела поздним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 самолёта, сообщаю, что всё в порядке. — Хо Сяо вздохнул. — Доктор Линь, может, проявишь немного осознанности в наших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можно. — Линь Цзюань тихо рассмеялся. — Тогда я сейчас выражу заботу о новом парне на испытательном сроке?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Линь действительно строг.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так парень, зачем ещё добавлять эти четыре слова впереди, неудобно же выговаривать.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молчание Хо Сяо, Линь Цзюань и так догадался, о чём тот думает, и покорно подыграл: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уже добрался до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Хо Сяо. —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не за рулём? — сказал Линь Цзюань. — За рулём нельзя разговаривать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машину ведёт секретарь. — Хо Сяо рассмеялся. — Тебе что, так не терпится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подумал, что действительно не терпится, он же после душа ещё не оделся, халат отсырел и тяжело навис на теле, ощущение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произнёс это слово, как на той стороне положили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перезвонил, но сразу же получил сообщение, что абонент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Линь Цзюаня мгновенно пронеслись самые разные драматические сценарии с авариями.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реальной жизни, конечно, не так драматично, как в радиодрамах, но нельзя исключать и других происшествий. Линь Цзюаню было не до переодевания, он пристально смотрел на телефон, и почти через десять минут экран снова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рефлекторно нажал зелёную кнопку, увидел в правом верхнем углу экрана своё лицо, снятое под убийственным углом, и только тогда осознал, что Хо Сяо звонит не по телефону, а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ещё не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сел аккумулятор, сейчас я в отеле, как только подключил зарядку, сразу тебе...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 Сяо была небольшая задержка связи, он произнёс полфразы, прежде чем увидел Линь Цзюаня в халате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расстёгнутый ворот открывал большую площадь белой кожи, изящные ключицы, чётко очерченные мышцы груди и живота, поблёскивающие, непонятно от невысохшей воды или от лёгкой испарины.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выглядело довольно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почувствовал, как горло перехватило, и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слишком тихим, чтобы его услышать, но Линь Цзюань не был слепым, увидел, как тот явственно сглотнул, тут же выпрямился, потянул ворот халата к центру и придвинул телефон ближе, чтобы избежать съёмки ниже ключиц, куда не следует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хорошо. — Линь Цзюань, делая вид, что ничего не произошло,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боялся, что ты внезапно положил трубку из-за какой-то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действие не помогло, а лишь усилило впечатление, заставляя человека ещё больше не отрывать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в следующий раз в таком случае возьму телефон секретаря и позвоню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серьёзно закончил, но на душе всё ещё было щекотно, и он, подумав,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котёнок, хочу на него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своём домике. — Линь Цзюань помахал рукой в угол гостиной, но котёнок даже не посмотрел в его сторону, лениво зевнул, всем видом показывая, что не хочет идти. — Он не хочет... ты правда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Хо Сяо хотелось не особо сильно, но раз Линь Цзюань спросил, он нагло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возьмёшь его и посадишь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ничего не подозревая, встал, подошёл в угол гостиной, подхватил котёнка, одной рукой понёс его обратно на диван, сел и отодвинул телефон подальше, слегка опустив объектив, направив его на котёнка, лежащего у него на коленях и вылизывающего лапку.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 не попадало его лицо, только голос и расстёгнутый от того, что котёнок терся, ворот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 Хо Сяо сдержал желание сглотнуть, изо всех сил стараясь сосредоточить взгляд на котёнке. — Не двигайся, дай ещё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на экране склонил голову набок, свернулся калачиком, несколько раз вылизнул лапку, затем поднял взгляд, снова вылизнул, снова посмотрел. Голубовато-зелёные кошачьи глаза широко раскрылись, иногда, глядя на экран телефона, он вдруг замирал, словно не понимая, почему оказался в этой длинной рамке, а его высокий и могучий хозяин стал таким маленьким, да ещё и застрял в другой, ещё меньшей рамке, и машет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нужно спасать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вылизывая лапку, размышлял, чувствуя, что он слишком мал, чтобы спасти, лучше пусть этот человек, который его держит, спасёт, поэтому перевернулся, уцепился за халат Линь Цзюаня и начал карабкаться вверх, пытаясь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уже не размером с котёнка, и сила была больше, чем у котёнка. От этого движения он не забрался вверх, а, наоборот, растянул халат на Линь Цзюане, левая пола внезапно соскользнула, обнажив большую часть груди и округлое белое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поза, такая картинка.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будто его раздевают.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настолько возбуждающе?!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был готов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Цзинцзин... не шали, осторожно, упадёшь!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мысли Линь Цзюаня были сосредоточены на котёнке, он не обратил внимания на то, что попало в кадр. Едва успев вернуть котёнка на колени, он услышал, как телефон издал звук «бум» и вернулся на страницу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Нормальный ли этот человек вообще, почему он снова бросил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посадил беспокойного котёнка на пол, позволил ему самому идти в свой домик, а затем отправил Хо Сяо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Что, на этот раз уронил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и не получив ответа, он отложил телефон и пошёл в комнату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увидел новое сообщение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Рука дрогнула, уронил.]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...Грандиозно.]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Телефон не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Нет, в комнате ковёр, не разобьётся.]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Хотел сказать, если сломался, как раз можно новый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Не торопись, подожду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Чего меня ждать? Ждать, когда мой телефон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Куплю две одинаковые модели, поменяем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мысленно цыкнул, с притворным отвращением набирая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Раньше не замечал, что господин Хо такой сентиментальный.]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отправил ему очень прямой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Такой взрослый, а всё ещё любишь парные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Я видел, как другие дарят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немного обиженно. Линь Цзюань уже собирался спросить «ты раньше тоже так другим дарил?», как Хо Сяо отправил ему ещё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Если тебе не нравится,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стало ещё более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набирал, стирал, снова набирал, уже самому надоело, когда наконец вспомнил, что Хо Сяо, кажется, говорил, что это его первые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опыта в отношениях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конечно, он никому раньше не 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Линь Цзюань снова почувствовал себя спокойнее. Хотя парные вещи — это по-детски, но господин Хо ведь впервые в отношениях, нельзя слишком подрывать его уверенность, поэтому он утешительно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http://bllate.org/book/15604/1392902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