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тебе во мне нравится? — Неужели Хун Янь любит плоскогрудых?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Хун Янь и сам не мог ответить. Его взгляд скользнул по лицу и талии Тан Ли, и он подумал, что мужская версия всё же аппетитнее. Как и три года назад, когда он увидел его в первый раз: сняли бинты с глаз, и перед ним предстало красивое лицо и стройная талия. Если бы в палате в тот момент не было других людей, он, возможно, сначала связал бы его руки, резко прижал к стене, выпросил страстный поцелуй, а затем соблазнил потерявшегося красавца в белом на ночь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позже он узнал: будоражащий душу красавец-врач скоро собирается обручиться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помахала рукой перед глазами Хун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неспешно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сглазили, что ли? — Уголки губ Тан Ли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о возможности быть с Хун Янем, но после сегодняшнего признания атмосфера между ними, наверное,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почесала щёку, не зная, не покраснели ли уши — как-то неловко стало. Молча повернулась, чтобы уйти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решил биться головой об стену, я не буду тебя останавливать. Только потом не жалуйся. Насчёт брака — тоже согласна, но нужно подписать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улыбка Хун Яня ещё долго излучала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 скрылась из виду,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стоит бояться, что ты пожалеешь... Но... ты об этом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спящего Чунцзы было смертельно бледным, словно даже во сне он испытывал боль. Тан Ли сидела у кровати,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пухленький панда-малыш, пыхтя, заполз в комнату. Со злым умыслом она вынесла его наружу, решив заставить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Глаза-бусинки панды-малыша стали влажными. Он чувствовал связь с Чунцзы и изо всех сил пытался преодолеть препятствие в лице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потрепала его за ухо, разыгравшись, и затем отнесла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лежащий на кровати Чунцзы, казалось, увидел сон и тихо простонал, словно выкрикивая чьё-то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быстро подкатила панду-малыша к ножке кровати и наклонилась,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Что такое смех? Тан Ли была в полном недоумении. Но когда она прислушалась внимательнее, Чунцзы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Тан Ли поняла. Она снова пожаловалась гейм-мастеру. Тот ответил,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правда скорректировали болевые ощущения от оранжевого оружия, поверь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малышка-оранжевое оружие говорит, что ей больно! — Тан Ли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Чунцзы, вырос не таким крепким и сильным, как Юньсяо, так ещё и по сюжету лишился глаз. Хозяин просто не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Гейм-мастер был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Каждое оранжевое оружие должно пройти через такую боль,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Тан Ли не верила. — У Юньсяо тоже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лишился головы,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Тан Ли специально написала Пустоте в приват.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украдкой прибежал из бамбуковой рощи. Хун Янь куда-то ушёл, его не было, поэтому он мог удовлетворить своё любопытство: подошёл к кровати и внимательно разглядел Чунцзы: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выглядит в истинном облике?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Чунцзы, — вздохнула Тан Ли. — Его истинный облик я ещё не видела, только и делаю, что волнуюсь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кивнул с улыбкой,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Юньсяо только вышел из пагоды, было куда страшнее. Ему прямо отрубили голову. Генерал Линь... Генерал Линь приложил огромные усилия, чтобы помочь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слушала воспоминания Пустоты,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откопали, головы уже не было. Мы все, кто там копал, здорово перепугались. Хорошо, что Генерал Линь получил подсказку задания и превратил Юньсяо в истинный облик. Но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указал на Чунцзы: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признавал хозяина,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согласился, но и очень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Потому что после того, как Юньсяо нашли голову, у него не заладились отношения с Генералом Линем. По идее, должен был заключить вечный контракт, но вскоре Юньсяо сам сбежал. Мы были совершенно не готовы. Обратились к гейм-мастерам, но они не могли вмешаться. Вернее, они считали поведение Юньсяо обоснованным: оранжевое оружие само решает, активировать ли режим побега. Поэтому мы предположили, что задание по возвращению головы на самом деле не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система не дала подсказку после возвращения головы? — не поняла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но о заключении вечного контракта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вдруг вспомнила: кажется, Лоу Тинфэн слышал, как Юньсяо говорил, что у него есть предназначенный судьбой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сейчас сюжет оранжевого оружия даёт мало подсказок, Тан Ли решила раскопать больше зацепок. Возможно, стоит поговорить с Юньсяо, у которого уже был опыт безголовости.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Пустота уходил, он не знал, что его видел Хун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шёл вдоль маленькой кухни, его взгляд упал на ничего не подозревающую спину Пустоты. Он слегка приподнял бровь. Он уже знал, кто это. Какое совпадение, что он прибежал на Остров Летучих Цветов. Но если он полезен Тан Ли, Хун Янь не против хранить секрет, хотя последние несколько дней Линь Юэцзянь уже сходит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 Острове Летучих Цветов разблокировали оранжевое оружие, всё же привлекла некоторых игроков с недобрыми намерениями. Они то и дело разведывали обстановку на окраинах острова, не оставив в покое даже пятерых новичков, принятых в боевой отряд Острова Летучих Цветов. Новобранцев перехватывали каждый раз по дороге в главный лагерь Острова Летучих Цветов. В конце концов, терпение лопнуло, и они связались с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Тан Ли выпала небольшая передышка. Она сидела в бамбуковой роще, наблюдая, как Чунцзы, девчушка и панда-малыш играют в жмурки,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держал блюдце с сахаром из бобовой пудры. Подождав, пока она закончит смеяться, он взял кусочек и протянул ей. Тан Ли, не глядя, съела и только тогда почувствовала сладкий вкус. Озадаченно держа во рту сладость,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улыбался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Тан Ли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Сделала вид, что ничего не произошло, молча повернулась обратно и стала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неловкий момент зазвучала система приватного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[Кремовый Пирожок шепчет вам: Босс! Нас снова заблокировали в пригороде городка Маолин! Юэ Юн, не выдержав, бросился вперёд выяснять отношения, и теперь его задержали люди противника. Их много,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шепчете Кремовому Пирожку: Есть ли потери или раненые среди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[Кремовый Пирожок шепчет вам: Нет, они просто не дают нам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немедленно встала. Оранжевое оружие вызывало зависть и ненависть. Она уже предупреждала пятерых, включая Кремового Пирожка, чтобы те вели себя скромно и не ввязывались в сиюминутные споры. Это была уступка со стороны Острова Летучих Цветов. Но не ожидала, что некоторые пойдут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шепчете Кремовому Пирожку: Не паникуйте. Дайте мне координаты, я сразу же приведу людей. Знаете, чьи это люди, кто вас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[Кремовый Пирожок шепчет вам: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приватный чат написал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шепчет вам: Наверху, на запланированной нами незанятой территории, кто-то действует! Нужно немедленно собрать Кремового Пирожка и остальных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шепчете Пустоте: Кремового Пирожка и остальных перехватили, это срочно? Я собираюсь сначала привести людей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шепчет вам: Если сегодня потеряем ту землю и не сможем отбить обратно, то Дамба Ванцзя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когда-то сама спроектировала подрыв Дамбы Ванцзя, что привело к затоплению всей территории Острова Летучих Цветов. Это действительно было жизненно важное место. Даже если гейм-мастера вмешаются, в случае настоящей вражды, сначала взорвать Дамбу Ванцзя — и Острову Летучих Цветов точно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всё планировала захватить силы вокруг Дамбы Ванцзя, и вот теперь кто-то внезапно вмешался. Вполне возможно, это было сделано намеренно. Может, и блокировка Кремового Пирожка с компанией была запланирована?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шепчете Пустоте: Я подумаю,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Ли изменилось. Хун Янь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захватить ничейную территорию в верховьях Острова Летучих Цветов, и ещё перехватил моих людей в городке Маолин. Ты знаешь, у кого из глав фракций достаточно сил, чтобы дотянуться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