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это признание, закончившееся тем, что великий Владыка Демонов был зацелован почти до смерти, достигло определённой цели — по крайней мере, служанки больше не поднимали тем про возлюбленных и не мешали Цзи Юйшу и Хэнъяну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между двумя мужчинами стала...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чувств Цзи Юйшу Хэнъян в итоге ничего не сказал, но стал явно более нежным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Цзи Юйшу всё время ощущал какую-то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мир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сюжету этого «громового» романа он тот, кого все любят и многие мужчины хотят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он, говорят, действительно был тем, с кем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Демонов Чи Сяо — владыка демонов с идеалами и стремлениями, и с того момента, как он отказался следовать сюжету, хотя и принял факт необходимости завоевать Хэнъяна, он всегда считал, что э-э-э, это он должен был делать с Хэнъяном так и сяк, а тот — нежно растаять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наставник даже в поцелуе проявил такую властную сторону, будущее кажется немного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его текущим уровнем культивации, даже если бы они подрались в постели, в конце концов его бы прижали...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обеспокоенный Цзи Юйшу всю дорогу размышлял, есть ли способ заполучить максимум симпатии без секса, или как сделать так, чтобы Хэнъян сам захотел, чтобы с ним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забыл о потере смысла красивого спасения героя, о том, что им больше не нужно идти пешком и что служанки могут напрямую доставить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то, что рассеянно идущий по дороге Цзи Юйшу был хлоп схвачен за лодыжку окровавленной рукой, высунувшейся из придорожных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Цзи Юйшу и лежавший у него на макушке Мяоцзы взъерошились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 тех пор как Мяоцзы обнаружило, что хотя оно очень хочет играть с Хэнъяном, но Хэнъян может быть раздавлен, оно с выражением «тебе повезло, я, великий, снизошёл дать тебе шанс послужить мне» открыто обосновалось на голове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оно иногда прыгало на плечо Цзи Юйшу и, размахивая хвостом, обозревало свои обширные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Цзи Юйшу не обращал на него внимания, поэтому позволял себе ходить весь день с кошачьим существом на голове. В конце концов, образ был уже давно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в опасности, служанки тут же окружили руку вместе с зарослями, достали склянку с жидкостью, один взгляд на цвет которой заставлял содрогнуться, и приготовились вылить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монах, который вошёл сюда ранее, сначала посмотрим, — Хэнъян высвободил лодыжку своего ученика и заодно вытащил хозяина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подумал, почему же эта лапа такая округлая, пухлая и очень знакомая, оказывается, это действительно знакомый — тот пухлый монах, с которым они столкнулись ещё у входа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ту встречу у Стены Преодоления Печали, это была уже их третья встреча, можно сказать, довольно судьбоносная.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нынешнее состояние этого толстяка было ужасающим: изначально полные щёки теперь были синими и фиолетовыми, просто распухли, как у свиньи, а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повсюду были раны, следы крови тянулись по всему пути, на левой ноге даже был вырван большой кусок мяса чем-то неизвестным, обнажив белесую кость, зрелище торчащих белых костей было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на грани потери сознания, из последних сил ухватившись за что-то и непрестанно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он схватился именно за лодыжку Цзи Юйшу. Тот взглянул на ближайшую Лань'эр, та поняла, взмахнула рукой, материализовав нефритовый флакон, и осторожно влила в рот толстяку содержавшийся в нём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раны на теле толстяка стали заживать с видимой скоростью, даже полуногу, от которой осталась лишь кость, быстро покрыла новая плоть, и в мгновение ока тяжелораненый превратился обратно в белого и пухлого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упругий, определённо можно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пятна крови на теле убрать не удалось, поэтому он всё равно выглядел немного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Цзи Юйшу тут же уставился на нефритовый флакон в руках Лань'эр. Такой лечебный эффект не уступал даже пилюлям бессмертия, такая редкая возможность, обязательно нужно раздобыть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Лань'эр с улыбкой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снова забыл, это эссенция, собранная с Цветка Нирваны, который вы когда-то выпросили у Праматери Фениксов. Кстати, этот Цветок Нирваны чрезвычайно требователен к условиям роста, и хотя мы изо всех сил за ним ухаживаем, без подношений хозяина фениксовым огнём он с каждым днём слабеет. Боюсь, через несколько сотен лет он уже не сможет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Нирваны! Неудивительно, что у него такой чудесный эффект, оказывается, это Цветок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хозяин у этого тайного царства, если даже такую легендарную духовную растительность, как Цветок Нирваны, смог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древние времена эпохи Хуньхуан фениксы были бессмертны и неуничтожимы именно благодаря сосуществованию с Цветком Нирваны. Этот цветок невероятно трудно вырастить, у Праматери Фениксов всего их не более трёх, а хозяин Тайного Царства Уничтожения Бессмертных смог выпросить у Праматери целый Цветок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несколько флаконов эссенции цветка, а целый цветок! И смог вырастить его, даже после ухода хозяина группа служанок ухаживала за ним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расточительность, какая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сказал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отведите меня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посмотреть, реликвию эпохи Хуньхуан. Одновременно он немного пожалел: такая редкая эссенция Цветка Нирваны, а вылили целый флакон этому толстяку, какая расточительность, слишком расточительно, эти служанки-расточительницы!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Хэнъян уже помог толстяку подняться. Хотя этот толстый шар действительно был довольно тучным, его вес по сравнению с Мяоцзы был лёгок,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всё ещё не совсем понимая ситуацию, не зная, как он, получивший такие тяжёлые раны, вдруг стал здоровым,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Хэнъяна и Цзи Юйшу, он тут же срочно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мою младшую сестру по учению, она всё ещё в лесу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этапе, помогая, нужно помочь до конца, Цзи Юйшу велел служанкам принести и ту монахиню, при условии, что она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 монахиня оказалась крепкой, не только не умерла, но и была ранена сравнительно легко, правда, была без сознания, возможно, из-за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видя, как эти расточительные служанки снова собираются вылить эссенцию Цветка Нирваны на человека, испытал невыразимую сердечную боль, поспешил остановить их и, случайно потрогав тело монахини,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 не сильно, достаточно обычных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такова была судьба, а вернее, «громового» сюжета, в тот момент, когда он её трогал, монахиня, казавшаяся глубоко без сознания, проснулась в ту же секунду, и она, смутно глядя на Цзи Юйшу, произнесла стандартное восклицание каждой спасённой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Безучастный Владыка Демонов оттянул стоявшую рядом Лань'эр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собираясь что-то сказать, как вдруг тот толстяк бросился вперёд, схватил её и разрыдался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 Младшая сестра по учению, как хорошо, что с тобой всё в порядке! Если бы... если бы ты умерла, что бы я, старший брат по учению, делал,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монахини, которую трясли, как тряпичную куклу, явно промелькнула тень неловкости, она изо всех сил оттолкнула толстяка в сторону и смущённо объяснила Цзи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малая называется Хуа Чухэ, я истинная наследственная ученица Пика Далекого Пути внутренних врат секты Истинного Дао. Это мой старший брат по учению Юй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закатила глаза, но потом, словно вспомнив что-то, быстро убрала неприличное выражение, застенчиво опустила голову и сказала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встречалась с двумя дао-друзьями, но всё не было возможности узнать ваши имена, теперь же, благодаря вашей помощи, можно ли спросить ваши почтенные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Определённо по такому шаблону!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вообще не обратил на неё внимания, повернулся к служанкам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посторонних монахов осталось в тайном царстве? Не надо усложнять убийствами, всех выпроводите. Этих двоих тоже отправьте.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Чухэ выразила крайнее удивление. Они, несколько братьев и сестёр по учению, с надеждой вошли в это тайное царство, только чтобы обнаружить, что легендарное имя Уничтожения Бессмертных вовсе не преувеличено: проходя Диск Обратного Рождения, один монах погиб на месте, после входа они столкнулись с непрерывными опасностями и могли лишь беспомощно наблюдать, как их спутники умирают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остались лишь она и Юй Вэньюань, да и то им крупно повезло, и они с трудом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мужчина, который выглядит как всего лишь Закаляющий ци, так небрежно говорит о том, чтобы кого-то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отправлять людей в это гиблое место и обратно для него так же просто, как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