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верхнего этажа, он услышал звук работающей вытяжки из кухни — Линь Кай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подошёл к кухонному проёму. Услышав шаги, Линь Кай обернулся.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Линь Кай, проявляя дружелюбие. На его лице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Что вкусного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прислонившись к дверному косяку, с улыбкой смотрел на Линь Кая. Они оба словно стёрли из памяти вчерашнюю ссору, будто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Жарю яичницу-глазунью. Скоро будем есть. Иди умойся и почисть зубы! — На лице Линь Кая застыла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сначала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Сяочуань вышел из ванной после умывания, на столе уже был сервирован завтрак. Там были любимые Сяочуанем сяолунбао, которые Линь Кай слепил собственноручно, а также жидкая рисовая каша, несколько тарелочек с солёными закусками, четыре яичницы-глазуньи и, кроме того, особая порция похлёбки от похмелья, которую Линь Кай специально приготовил для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ту самую ароматную похлёбку, на лице Сюй Сяочуаня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Линь Кай,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похлёбка от похмелья. Вчера ты выпил так много, наверняка тебе было плохо. Выпей похлёбки — станет гораздо легче, — произнося это, Линь Кай отодвинул стул и сел рядом с Сяочуанем. — Сяочуань, вчера я не должен был говорить с тобой так. Я извиняюсь перед тобой! Но у меня и в мыслях не было тебя презирать, пожалуйста, не пойми превратно!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Кая, напротив, заставили Сюй Сяочуаня почувствовать неловкость. Он живёт здесь, а Линь Кай не берёт с него ни копейки за аренду, даже за коммуналку не позволяет платить. Где ещё найдёшь такого хорошего друга? Разве может Линь Кай его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знаю, что ты ко мне хорошо относишься. Ты мой лучший друг. Это я надумал лишнего. Ладно, давай больше не будем вспоминать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давай завтракать! Живо пей похлёбку, а то остынет — будет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взял ложку, зачерпнул немного похлёбки и отправил в рот. Ароматный суп, попав в желудок, согрел его изнутри. В сердце Сяочуаня потеплело от умиления. Линь Кай и правда очень к нему добр, так добр, что даже не знаешь, как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какие у тебя сегодня планы? — вдруг поднял голову и спросил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особенного нет. На работу не нужно, могу дома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тебе, а мне сегодня ещё сверхурочные! Эх! — Сюй Сяочуань испустил вздох, глядя на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Позавтракали они, болтая и смеясь. Сюй Сяочуань, понурый, отправился на работу, а Линь Кай остался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правда была прекрасной. Линь Каю, свободному от дел, пришло в голову постирать. Он зашёл в спальню, собрал вчерашнюю грязную одежду и забросил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Сюй Сяочуаня наверняка тоже есть что постирать, Линь Кай заглянул в его комнату. Как он и предполагал, в шкафу Сяочуаня действительно валялось несколько грязных вещей. Линь Кай вытащил всю эту одежду и тоже отправил в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Развешивая бельё, Линь Кай с досадой посмотрел на футболку Сюй Сяочуаня, которая после одной стирки потеряла форму. В его голове вдруг мелькнула мысль: нельзя позволять Сяочуаню больше носить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стиркой, Линь Кай прибрался в доме, затем переоделся, взял ключи от машины и вышел из дома. Он решил отправиться в Торговый центр купить Сюй Сяочуаню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симпатичный парень, а ходит в потрёпанных вещах за несколько десятков юаней. Линь Каю становилось не по себе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широкой дороге. Через минут тридцать Линь Кай припарковался у входа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Торговый центр, полный всевозможных товаров, его тут же встретила улыбкой радушная продавщица. Обслуживание было очень внимательным и заботливым, она стала показывать Линь Каю последние новинки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провёл в Торговом центре целый день, купив Сюй Сяочуаню всё новое — от носков до верхней одежды, не забыв даже про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любил цвет хаки, поэтому вся купленная Линь Каем одежда была именно таких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пакеты с покупками в руках, сердце Линь Кая переполнилось счастьем. Он вышел из Торгового центра, вернулся в машину, пристегнул ремень безопасности и уже собирался завести двигатель, как вдруг раздался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наклонился, взял телефон и увидел на экране имя Су Сяолу. На его лице тут же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Сяолу ему звонит, крайне озадачило Линь Кая. По логике вещей, они же расстались, необходимости поддерживать связь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на мгновение заколебался, но всё же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Линь Кай, это я, — на том конце провода послышался звонкий голос Су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Сяолу, что ты хотела? — нахмурив брови, с недоумением спросил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давай встретимся.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Сяолу, есть в этом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Линь Кай? Мы расстались, и даже встретиться нельзя? Ты и правда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 Где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самом кафе, где мы в последний раз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не понимал, почему у него на душе стало так тревожно. Ему всё время казалось, что должно произойти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тревожные мысли, он незаметно для себя доехал до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Линь Кай взял с собой покупки, поскольку в пакетах были ценные вещи. Он купил не только одежду, но и дорогие часы, которые собирался подарить Сюй Сяочуаню на день рождения — ведь через несколько дней как раз должен был наступить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пакетами в руках Линь Кай вошёл в кафе. Едва переступив порог, он увидел Су Сяолу, сидящую у окна,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Сяолу, увидев приближающегося Линь Кая, слегка улыбнулась. Время шло, а она по-прежнему оставалась ослепительно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хотела? — нахмурив брови, спросил Линь Кай, садясь напротив Су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просто хотела тебя увидеть. Я соскучилась по тебе! — сказала Су Сяолу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Линь Кая тут же потемнело. Он почувствовал, что не стоило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нечего мне сказать. Тогда я пойду, — с этими словами Линь Кай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не торопись! Кто сказал, что мне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Су Сяолу упал на пакеты Линь Кая. Рубашка цвета хаки привлекла её внимание. На лице Су Сяолу вдруг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эту рубашку ты ведь купил не себе? Я помню, тебе нравится белый цвет, а этот тебе не подходит. Если я не ошибаюсь, ты купил её для Сюй Сяочуаня,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 Су Сяолу, что ты на самом деле хотела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Кая послышалось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и хочу поговорить о владельце этой рубашки! Линь Кай, ты расстался со мной из-за Сюй Сяочуаня? — Су Сяолу говорила с полуулыбкой, выражение её лица было странным, Линь Кай не мог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Сяолу,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ведь влюблён в Сюй Сяочуаня?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Сяолу ошеломили Линь Кая. Он широко раскрыл глаза и в ужасе уставился на неё. Тайна, которую он так тщательно скрывал в глубине души, внезапно оказалась раскрытой. Линь Кай был потрясён, его сердце забилось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Кая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я чушь или нет, ты сам прекрасно знаешь! — Су Сяолу фыркнула, на её лице появилась насмешливая улыбка. — Линь Кай, даже представить не могла, что тебе нравятся мужчины! Я, Су Сяолу, проиграла какому-то мужчине, Сюй Сяочуаню! Мне очень обидно. То, что я, Су Сяолу, хочу получить, ещё никто не смел у меня отнимать!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Сяолу, тебе действительно нечем заняться! Ты назначила встречу, чтобы сказать такую нелепицу? Не хочу с тобой разговаривать! — С этими словами Линь Кай собрался подняться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китайские термины "сяо лун бао" на "сяолунбао" согласно правилам транскрипции. Приведено к единому оформлению прямой речи с длинным тире, исправлены недостающие пустые строки перед репликами. Соблюдены правила оформления авторских слов после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