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Цянь Чжэн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думал, что тот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подарю тебе кота. — Но вместо этого услышал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мамы в моментах много фотографий нашего кота. Как-нибудь запакую их и отправлю тебе. Хоть посмотришь и потешишь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псих! — мысленно воскликнул Сюй Ляо, а затем уставился на Цянь Чжэна взглядом, полным сочувствия к идиоту. — Если я захочу пососать котиков через интернет, я могу посмотреть видео и фото у блогеров-затейников. Не утруждай себя специальным поиском.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признал, что на время затормозил. Чтобы разрядить неловкость, он лишь поднял камеру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сфоткаю тебя со львёнком.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Ляо моментально выпрямился, сжал губы в привычной улыбке и показал знак V. Цянь Чжэн, смеясь в душе над его старомодной позой, сделал несколько снимков. К счастью, получилось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юноша со светлой кожей стоял в тени дерева, позади него дремал маленький лев, пятнистый солнечный свет падал на юношу, делая его улыбку ещё ярче. Цянь Чжэн подумал, что это лучшая фотография, которую он когда-либо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это тут украдкой фоткаетесь? — подошли Хао Нянь и Юэ Сыцюэ. — Сними и меня отдельно!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Нянь быстро подошёл к тому львёнку и принял позу. Похоже, обида от нападения обезьяны уже прошла. Цянь Чжэн как раз навёл на него камеру, как вдруг львёнок проснулся и рыкнул на Хао Няня. Тот мгновенно в ужасе бросился к Юэ Сыцюэ, вцепившись в него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они против меня? — простонал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покатились со смеху, особенно Юэ Сыцюэ, которого тот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так страшно? Смешно, испугался такого малыша, 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Нянь бросил на насмешников обиженный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попробуйте рядом с ним постоять! Я чуть не подумал, что он сейчас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выражение сменилось на крайне жалобное.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было оочень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продолжала хохотать. Чтобы утешить Хао Няня, они решили сначала зайти в ресторан перекусить и сели в канатную дорогу, ведущую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Обзорный ресторан располагался на самой высокой точке зоопарка. Посетители могли наслаждаться панорамой зоопарка внизу, пока ели. Если приглядеться, можно было разглядеть даже соседний аквапарк.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ресторане такие цены, а еда — просто отвратительная, — Хао Нянь впал в ещё большее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местные, сюда не ходим. Сегодня я рискую жизнью, чтобы составить компанию вам, благородным мужам, — сказал Сюй Ляо, насаживая хот-дог на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что хочешь, пока не найдёшь что-нибудь вкусное, — с щедростью заявил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у меня в кармане всего несколько сотен юаней, — Сюй Ляо откусил хот-дог и обнаружил, что он даже хуже, чем те, что продаёт дедушка Ван у школьных ворот. Это ранило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платишь? Сегодня мой счёт, — Цянь Чжэн с улыбкой посмотрел на Сюй Ляо напротив. — Просто заказывай,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думает, раз богатый, то может всё! — подумал про себя Сюй Ляо и взял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зоопарка компания несколько дней отдыхала, потом прогулялась по окрестностям, используя время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и двое других забронировали билеты на утренний рейс. Поужинав, они стали собирать вещи. Сюй Ляо не мог помочь, поэтому просто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вечер. Надеюсь, после моего отъезда ты не будешь тосковать по мне так, что не уснёшь, — Цянь Чжэн складывал одежду и болтал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без обиняков отвесил ему глазом-ураганом.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это ты после возвращения не будешь скучать по мне до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общения толщина кожи Сюй Ляо явно тоже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я и правда буду, — Цянь Чжэн обернулся и подмигнул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Ляо: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его кожа не достигла толщины кожи Цянь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Цянь Чжэн и остальные уехали, в доме воцарилась тишина. Сюй Ляо поначалу было действительно непривычно. Внутри возникло лёгкое раздражение, он стал ходить кругами по комнате, пытаясь снять это тревожное чувство. На самом деле он и сам не понимал, откуда оно взялось — он ведь всегда привык быть одиноким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Сюй Ляо сел за письменный стол, открыл электронную версию учебников для первого семестра второго курса старшей школы, которую скачал несколькими днями ранее, и решил переключить внимание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этот способ сработал довольно хорошо. Погрузившись в море знаний, он тут же забывал обо всём на свете, в мыслях оставалось лишь стремление сдать экзамены и преуспеть.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Сюй Ляо повторил пройденное и остался доволен этим методом. Постепенно его настроение тоже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началась учёба, Сюй Ляо уже почти освоил материал второго курса. С чувством удовлетворения он покинул город Г и вернулся в объятия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аэропорта, Сюй Ляо получил звонок. Он заинтересовался, кто бы это мог быть, и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этот момент ты посмотришь налево, то увидишь очаровательного и красивого красавчика, который 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послушно повернул голову налево и тут же онемел, наблюдая, как Цянь Чжэн паясничает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возвращением! — Цянь Чжэн раскинул руки, явно намекая на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очаровательный и красивый красавчик, — Сюй Ляо улыбнулся. — У вас дома, случаем, не кончилось моющее средство?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никогда не готовлю дома и не покупаю средство для мытья посуды, — Цянь Чжэн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Ляо появилось выражение «теперь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есть причина, по которой ты такой замаслившийся.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был застигнут врасплох этим скрытым намёком. Он считал себя совершенно свежим, солнечным и ни капли не замасленным.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хоть одного замасленного типа, который был бы таким же красивым,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бросил на него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Внешне — нет. Но твои слова заставляют меня хотеть бух-бух-бух выпить несколько бутылок моющего средства, чтобы смыть эту жирность.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не смог ничего возразить и начал переосмысливать свой предыдущий выбор слов, попутно взяв чемодан Сюй Ляо, молясь смыть образ замасленного в глазах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 мой рейс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сидели за одной партой так долго. Немного знать тебя — это же нормально? — Цянь Чжэн всё ещё пытался вывернуться.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угадай, что я скажу дальше, — Сюй Ляо смотрел на Цянь Чжэна взглядом, полным сочувствия к глупцу.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такой красавчик, — Цянь Чжэн внезапно включил режим кокетки.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поднял глаза к небу, внутри появилось чувство беспомощности, будто врач советует ему смириться с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 друг уже ококетился до состояния неадеквата. Мы не можем его спасти. Ждите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нам нужно в больницу, сделать тебе укол против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тоже опустил голову и рассмеялся. На самом деле несколькими днями ранее через Хао Няня он нашёл его старшего брата, Хао Цзина, и попросил того взломать приложение в телефоне Сюй Ляо, чтобы посмотреть информацию о рейсе. Потому что у него было одно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они сели в машину. Сюй Ляо смотрел на мелькающие за окном пейзажи и вспомнил, что перед его отъездом листья на обочине ещё были зелёными, а теперь, в мгновение ока, стали золотистыми. Время действительно тихо утекало.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полпути. Цянь Чжэн попросил Сюй Ляо подождать его в машине и вошёл в один из магазинов. Сюй Ляо посмотрел на вывеску снаружи и вдруг занервничал. В голове промелькнули какие-то образы, в сердце возникла толика неуверенности, но в то же время догадка, казалось, лежала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струна внезапно ослабла в тот момент, когда Цянь Чжэн вышел с клеткой в руке. Когда Цянь Чжэн открыл дверь машины, на лице Сюй Ляо уже восстановилось спокойное и сдержанное выражение, хотя постоянные глотательные движения выдавали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едва начав, Сюй Ляо сразу пожалел, что проявил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подумал, — Цянь Чжэн поставил кошачью переноску на колени Сюй Ляо и сияющими глазами посмотрел на него. — Поздравляю студента Сюй Ляо с переходом на второй курс старшей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признал, что в тот момент его сердце пропустило несколько ударов. Парень перед ним с улыбкой смотрел на него, и его прекрасный, ясный образ навсегда запечатлелся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это... это... — Сюй Ляо долго не мог вымолвить ни слова. Он смотрел то на котёнка в клетке, то в растерянности на Цянь Чжэна. — Я не смогу о нём хорошо заботиться, — наконец выдавил он пять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Мы можем заботиться о нём вместе, — Цянь Чжэн, глядя на застенчивого и озадаченного Сюй Ляо, почувствовал огромное облегчение и был рад, что принял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нельзя держать питомцев. Мне с ним неудобно, — Сюй Ляо сквозь решётку клетки ткнул пальцем в щёчку котёнка. Малыш оказался необычайно спокойным, не только не сопротивлялся, но и слабо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Ляо загорелись невероятным возбуждением, словно он стал пацаном, жаждущим заполучить это милое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http://bllate.org/book/15622/1395057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