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Изумленная Нина оказалась не в силах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казался таким талантливым и одаренным.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достаточно обо мне... - улыбнулся Ло Жань. - Давайте лучше поговорим он дурном характере адмирала. Начиная с тринадцати лет, он находился на поле боя и уже тогда лицом к лицу столкнулся с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молодая госпожа Нина могла решить, будто поедание человечины всего лишь ваша выдумка, но в эстремальной ситуации это вполне может стать правдой. Конечно же, лишь в том случае, если не окажется насекомых или растений, - неспешно заговорил Ло Жань. - В те времена Империя вовсе не была такой мирной, какой стала сейчас. Звездные пираты, соседние государства... это были бурные времена. Он с тринадцати лет находился на полях сражений вместе со своим дядей. Изо дня в день он оставался в такой обстановке, когда мог в любой момент мог лишиться своей жизни. Каждый день он видел, как погибают его товарищи. В конце концов, вам тоже наверняка известно об этом. Дядя адмирала, прежний адмирал, тоже погиб. Вот почему адмирал от нас отличается. Он познал то, чего нам никогда не познать. Но не понимает многое из того, что кажется естественным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молчала,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причине мне не хочется, чтобы кто-нибудь распускал такие слухи о нем, - Ло Жань с улыбкой сказал. - Я - Бета, а вы - Омега. Нам нечего делать на передовой. И именно такию люди, как адмирал, отправляются в самое опасное место, чтобы нас защитить. Разве он может презирать Омег? Он - тот, кто их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отвернулась, по-прежнему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все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улыбнувшись, сказал Ло Жань. - Но он и правда не 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обиженно произнесла Нина. - После того как мне с подачи жены маршала с огромным трудом удалось договориться о свидании с ним, ему хватило наглости заснуть во время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он даже как я выгляжу запомнить не смог! Я как-то раз пришла к нему, а он спросил,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Жань, чувствуя себя беспомощным, проговорил: - Я вас так понимаю... Он даже не способен вспомнить, что вчера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всяким ожиданиям, Нина и Ло Жань целый день проболтали.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они начали чувствовать себя так, будто являются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дружба Омег всегда начиналась с... жалоб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них обоих накопилось немало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Нина пригласила Ло Жаня остаться на ужин, но он, конечно же, отказался. Если бы новость об этом просочилась, вышло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забраться в летательный аппарат, Ло Жань остановился на пороге и еще раз принес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позже я отправлю вам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тем, как Ло Жань развернулся и направился прочь. Он казался таким стройным, если смотреть на него со спины, а его серебристые волосы легонько развевал ночной ветерок. Возможно, решив, будто серебристый будет выглядеть слишком однообразно, у корней и на кончиках они слегка отливали синим, как океан, отчего выглядели еще прекрасней. Нина хихикнула и обратилась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секретарь адмирала с самого начала был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 заговорила служанка. - Но ведь раньше он вам совершенно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выносила его, потому что, если ко мне адмирал относился словно к собаке, то по отношению к нему это было не так. О чем он вообще думал? - надувшись, сказала Нина. -  Адмирал даже пожелал купить его любимые пирожные со вкусом зеленого чая, когда мы были с ним на свидании. Да как он посмел так со мной поступить? Но теперь я все поняла... - Нина с улыбкой опустила глаза. - Так как секретарь очень хорошо относится к адмиралу, то и адмиралу хочется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 бог войны, самый могущественный человек в Империи. А Ло Жань делал все возможное и усердно трудился, чтобы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и служанка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адмирал, который не мог запомнить даже кто она есть, прекрасно помнил, что Ло Жаню нравится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компанию Ло Жань увидел, что сообщение с форума уже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ника Нины на форуме Империи, Наны, для прояснения ситуации было отправлено еще одно сообщение. Но она действовала очень хитро. Девушка не стала просить прощения, словно ее заставили это сделать власти, вместо этого она сказала, что запостила то сообщение забавы ради и его не стоит воспринимать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то, что, вполне возможно, могло вызвать немало проблем, в итоге уладилось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неприятности всегда следуют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запостила новую темку.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&amp;lt;Свежайшая новелла Юньло+Сяосян в процессе написания!!!&amp;gt;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&amp;lt;Адмирал x секретарь&amp;gt; Любимый питомец жестокого адмирала: очаровательный секретарь - маленький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Введение: секретарь, мой малыш, не смей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