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только что проявленная Чжань Инь, никак не могла быть продемонстрирована намеренно. Нахмурившийся Сянь Шэн тихонько покашлял и с облегчением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 каретой было что-то не так. Принцессе не в чем себя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рассердился еще сильнее, когда увидел, что Сянь Шэн решил спустить ей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сдержал свой гнев и, одарив сердитым взглядом сестру, наклонился и поднял с земли упавшую туда шпильку. Он лично вставил ее в волосы Сянь Шэна, после чего, поддерживая, повел его в пальон. Группа из принцев и принцесс торопливо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у императора страны Цзинь было пятнадцать детей. Хотя по положению Чжань Люэ превосходил всех, он был только пятым среди принцев. Однако позиция наследного принца выделяла его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пиршество, устроенное в павильоне Силэ, исключая пятерых, которые находились еще в младенческом возрасте, и двоих, погибших на поле боя, пришли восемь детей. Из них три принцессы и один принц уже сочетались браком, так что каждый из них привел с собой членов семьи. Совершенно очевидно, что людей набралось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приветствовал их одного за другим, обмениваясь с ними подарками.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хулиганства Чжань Инь в павильоне Силэ воцарилась практически полная тишина, время от времени слышалось только тихое покашливание Сянь Шэна. На него опустилось бесчисленное множество взглядов присутствующих: одни смотрели на него с беспокойством, другие - с любопытством, а в глазах третьих проскальзывало легкое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уселись за стол, но у Сянь Шэна совершенно не было аппетита. Для него не стало неожиданностью то, что высокомерная принцесса решила устроить ему неприятности. Чего он не ожидал, так это того, что она провернет все в открытую, не дав ему ни малейшего шанса к этому подговориться и хоть как-нибудь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супа, - предложил Чжань Люэ. - Я прикажу ей позже прийти в нашу резиденцию и принести тебе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принял у него суп,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же все было отнюдь не в порядке. Его левое плечо болело после того, как он ударился им о стенку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нахмурился и снова сурово глянул на Чжань Инь. Последняя уже ерзала на месте, будто из него торчали иголки. Она бросала обеспокоенные взгляды на Сянь Шэна и занервничала еще сильнее, заметив, что на нее смотрит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Находящаяся неподалеку Чжань Цзинь подергала Чжань Инь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Покушай немного. Хватит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рассердила старшего брата, - понизив голос, сказала Чжань Инь. - И не знаю, не пострадала ли моя невестка. А-Цзинь...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хотела преподать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тихонько признала Чжань Инь. - Но откуда мне было знать, что она так прекрасна?.. Едва она взглянула на меня, как мой разум пришел в смятение; мое сердце до сих пор безумно колотится. Будь я мужчиной, то ее внешность определенно тронула бы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Она - женщина императорского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мне делать? Я наверняка ей не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с ней жить, так какая разница, понравишься ты ей или нет? - Чжань Цзинь не удержалась и бросила взгляд на Сянь Шэн. Заметив, что Чжань Инь того и гляди ударится в слезы, она ответила: - Брат непременно заставит тебя прийти к ним и перед ней извиниться. А там будешь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поспешила кивнуть и положила немного еды себе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хорошая А-Цзинь, ты и впрямь моя спасительница.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почувствовала беспомощность, краем глаза заметив, что Цин Жун не отрывает взгляда от Чжань Люэ. Заметив, что на нее смотрят, девушка тут же обернулась и с улыбкой подняла свою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тоже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Чжань Инь полностью успокоился. Она не могла сказать, винила ее Сянь Шэн или нет, по ее внешнему вину, но по окончании банкета, когда она подбежала к Сянь Шэн, та на нее толком даже не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приказал слугам подготовить карету, отнес Сянь Шэна и усадил его туда. Когда они выехали за пределы дворца, он оставил своего коня и тоже забрался в карету. Усевшись сбоку,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ударилась, когда карета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все в порядке, - ответил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Люэ остановился на его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правда все хорошо, - боясь, что тот снова примется распускать руки, Сянь Шэн отодвинулся. - Ваше высочество, здесь не о чем беспокоиться... Разве вам не нужно было позже ехать в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бросить тебя одну, поэтому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Шэн не знал, что еще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выглядел так, будто пытался сдержать свои эмоции. Он крепко сжал пальцы, а затем снова расслабил их. Внезапно он обнял Сянь Шэна, и тот в мгновение ока оказался у него на коленях, а затем попытался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высочество... мы же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я собираюсь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"Откуда мне знать,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почувствовал, как по всему его телу побежали мурашки. Он надулся, отчего его щечки стали напоминать паровые булочки. Рука Чжань Люэ медленно поднялась и вдруг опустилась на левое плечо Сянь Шэна и слегка сжала его. Глаза Сянь Шэна моментально наполнили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расстегивать пуговки у него на груди. Сянь Шэн тут же крепко ухватился за свой воротник и, повысив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смотри... Когда вернемся, я попрошу Жуи обо всем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заговорил слишком громко, он сразу закашлялся, а затем испуганно посмотрел на Чжань Люэ. Тот казался мрачным, отчего он еще сильней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была истинной сестрицей Чжань Люэ. Ненарочно, но она обеспечила его отличным поводом взглянуть на тело Сянь Шэна. Он был очень болезненным, отчего обычно носил плотную одежду. Пока он был одет, его настоящий пол не казался таким очевидным, но стоит снять с него одежду, как все станет ясно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ты так паникуешь? - тихо спросил Чжань Люэ. - Сейчас мы в карете. Я ничего такого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холода, - объяснил Сянь Шэн. - В карете нет никаких лекарств, так что, даже если посмотришь, ты ничем не сможешь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Чжань Люэ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позволишь мне взглянуть, как только вернемся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отвел взгляд и придумал другую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та белая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пролил на нее пару капель своей крови, - он пристально воозрился на Сянь Шэна и произнес: - ...хотя именно принцессе следовало отдать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отдать, и при чем здесь белая ткань?.. Сянь Шэн на миг растерялся, а затем вдруг осознал, что он имел ввиду, и его щеки заполыхали. Перед Чжань Люэ предстала смутившаяся красавица. Не в силах удержаться, он снова обнял Сянь Шэна за талию и поцелуем накрыл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плавно остановилась. Его губы успели покраснеть и припухнуть, а Чжань Люэ со слегка потяжелевшим дыханием прижался носом к носу Сянь Шэна, который тоже с трудом дышал. Затем Сянь Шэн поджал губы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Похоже,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