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Реакция, только что проявленная Чжань Инь, никак не могла быть продемонстрирована намеренно. Нахмурившийся Сянь Шэн тихонько покашлял и с облегчением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с каретой было что-то не так. Принцессе не в чем себя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рассердился еще сильнее, когда увидел, что Сянь Шэн решил спустить ей это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сдержал свой гнев и, одарив сердитым взглядом сестру, наклонился и поднял с земли упавшую туда шпильку. Он лично вставил ее в волосы Сянь Шэна, после чего, поддерживая, повел его в пальон. Группа из принцев и принцесс торопливо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у императора страны Цзинь было пятнадцать детей. Хотя по положению Чжань Люэ превосходил всех, он был только пятым среди принцев. Однако позиция наследного принца выделяла его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пиршество, устроенное в павильоне Силэ, исключая пятерых, которые находились еще в младенческом возрасте, и двоих, погибших на поле боя, пришли восемь детей. Из них три принцессы и один принц уже сочетались браком, так что каждый из них привел с собой членов семьи. Совершенно очевидно, что людей набралось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приветствовал их одного за другим, обмениваясь с ними подарками.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хулиганства Чжань Инь в павильоне Силэ воцарилась практически полная тишина, время от времени слышалось только тихое покашливание Сянь Шэна. На него опустилось бесчисленное множество взглядов присутствующих: одни смотрели на него с беспокойством, другие - с любопытством, а в глазах третьих проскальзывало легкое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уселись за стол, но у Сянь Шэна совершенно не было аппетита. Для него не стало неожиданностью то, что высокомерная принцесса решила устроить ему неприятности. Чего он не ожидал, так это того, что она провернет все в открытую, не дав ему ни малейшего шанса к этому подговориться и хоть как-нибудь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супа, - предложил Чжань Люэ. - Я прикажу ей позже прийти в нашу резиденцию и принести тебе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принял у него суп,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же все было отнюдь не в порядке. Его левое плечо болело после того, как он ударился им о стенку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нахмурился и снова сурово глянул на Чжань Инь. Последняя уже ерзала на месте, будто из него торчали иголки. Она бросала обеспокоенные взгляды на Сянь Шэна и занервничала еще сильнее, заметив, что на нее смотрит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Находящаяся неподалеку Чжань Цзинь подергала Чжань Инь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Покушай немного. Хватит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рассердила старшего брата, - понизив голос, сказала Чжань Инь. - И не знаю, не пострадала ли моя невестка. А-Цзинь...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хотела преподать ей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тихонько признала Чжань Инь. - Но откуда мне было знать, что она так прекрасна?.. Едва она взглянула на меня, как мой разум пришел в смятение; мое сердце до сих пор безумно колотится. Будь я мужчиной, то ее внешность определенно тронула бы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Приди в себя. Она - женщина императорского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мне делать? Я наверняка ей не понравлюсь.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с ней жить, так какая разница, понравишься ты ей или нет? - Чжань Цзинь не удержалась и бросила взгляд на Сянь Шэн. Заметив, что Чжань Инь того и гляди ударится в слезы, она ответила: - Брат непременно заставит тебя прийти к ним и перед ней извиниться. А там будешь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поспешила кивнуть и положила немного еды себе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хорошая А-Цзинь, ты и впрямь моя спасительница.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почувствовала беспомощность, краем глаза заметив, что Цин Жун не отрывает взгляда от Чжань Люэ. Заметив, что на нее смотрят, девушка тут же обернулась и с улыбкой подняла свою чашу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Цзинь тоже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Чжань Инь полностью успокоился. Она не могла сказать, винила ее Сянь Шэн или нет, по ее внешнему вину, но по окончании банкета, когда она подбежала к Сянь Шэн, та на нее толком даже не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приказал слугам подготовить карету, отнес Сянь Шэна и усадил его туда. Когда они выехали за пределы дворца, он оставил своего коня и тоже забрался в карету. Усевшись сбоку,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ударилась, когда карета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 мной все в порядке, - ответил Сянь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Чжань Люэ остановился на его левом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правда все хорошо, - боясь, что тот снова примется распускать руки, Сянь Шэн отодвинулся. - Ваше высочество, здесь не о чем беспокоиться... Разве вам не нужно было позже ехать в казармы?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низким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бросить тебя одну, поэтому никуда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Сянь Шэн не знал, что еще 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Люэ выглядел так, будто пытался сдержать свои эмоции. Он крепко сжал пальцы, а затем снова расслабил их. Внезапно он обнял Сянь Шэна, и тот в мгновение ока оказался у него на коленях, а затем попытался его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 высочество... мы же 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по-твоему, я собираюсь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"Откуда мне знать, что у тебя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почувствовал, как по всему его телу побежали мурашки. Он надулся, отчего его щечки стали напоминать паровые булочки. Рука Чжань Люэ медленно поднялась и вдруг опустилась на левое плечо Сянь Шэна и слегка сжала его. Глаза Сянь Шэна моментально наполнили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расстегивать пуговки у него на груди. Сянь Шэн тут же крепко ухватился за свой воротник и, повысив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Не смотри... Когда вернемся, я попрошу Жуи обо всем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заговорил слишком громко, он сразу закашлялся, а затем испуганно посмотрел на Чжань Люэ. Тот казался мрачным, отчего он еще сильней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Инь была истинной сестрицей Чжань Люэ. Ненарочно, но она обеспечила его отличным поводом взглянуть на тело Сянь Шэна. Он был очень болезненным, отчего обычно носил плотную одежду. Пока он был одет, его настоящий пол не казался таким очевидным, но стоит снять с него одежду, как все станет ясно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ты так паникуешь? - тихо спросил Чжань Люэ. - Сейчас мы в карете. Я ничего такого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боюсь холода, - объяснил Сянь Шэн. - В карете нет никаких лекарств, так что, даже если посмотришь, ты ничем не сможешь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голоса Чжань Люэ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позволишь мне взглянуть, как только вернемся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Шэн отвел взгляд и придумал другую тему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та белая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пролил на нее пару капель своей крови, - он пристально воозрился на Сянь Шэна и произнес: - ...хотя именно принцессе следовало отдать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отдать, и при чем здесь белая ткань?.. Сянь Шэн на миг растерялся, а затем вдруг осознал, что он имел ввиду, и его щеки заполыхали. Перед Чжань Люэ предстала смутившаяся красавица. Не в силах удержаться, он снова обнял Сянь Шэна за талию и поцелуем накрыл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плавно остановилась. Его губы успели покраснеть и припухнуть, а Чжань Люэ со слегка потяжелевшим дыханием прижался носом к носу Сянь Шэна, который тоже с трудом дышал. Затем Сянь Шэн поджал губы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Карета... Похоже,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http://bllate.org/book/15629/1397491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