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Сянь Шэн понял, что Чжань Люэ оказался именно в такой ситуации. Его терзали сомнения, но разум и глаза твердили ему, что его сомнения не более чем заблуждение.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бы просто так окончательно лишать Сянь Шэна его маскировки, ведь, как и сказал, он надеялся, что сможет прожить душа в душу с Сянь Шэном до конца своих дней, вот почему он предпочитал не касаться истинной сути Сянь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притворился спящим в карете, а на самом деле он все еще пребывал в оцепенении, размышляя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избежать встречи с императрицей, используя такие оправдания как аллергия или притвориться больным, но это лишь усилило бы сомнения Чжань Люэ, ведь он видел, как Сянь Шэн посещал лавку ароматической пудры. Он неизбежно понял бы, что Сянь Шэн притворяется, ведь сейчас ему плохо не стало. Его разум тут же начнет посылать в мозг сигналы о том, что его подозрения - не иллюзия. Рано или поздно он не сможет сдержаться, и снова попытается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Сянь Шэн не стал бы потакать ему в этом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привел Чжань Люэ в лавку пудры только ради того, чтобы вызвать у него "предчувствие", будто он что-то задумал, а затем не оправдать это "предчувствие". Так он впоследствии сможет совершить то, что на самом деле задумал.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все-таки крепко заснул, а когда снова открыл глаза, Чжань Люэ уже ушел в свой кабинет. Сянь Шэн перевернулся набок, сел и попросил служанку наносить воды, чтобы помыться. Затем открыл сверток, принесенный из лавки, нашел в нем коробочку с пудрой, которую выбрал Чжань Люэ, и осторожно нанес пудру на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какое-нибудь вино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вернулся Чжан Люэ, Сянь Шэн уже сидел за столом. Мужчина приподнял бровь, скинул плащ и прошел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Пьешь вино? Неужели сегодня какой-то особенный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Сянь 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вдруг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дождалась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ничего не ответил. Он опустил ресницы, нахмурился и отпил глоточек вина. Он явно не привык выпивать, и его щеки сразу же раскраснелись. Чжань Люэ присел рядом с ним и нежно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Сянь Шэн, но вдруг всхлипнул, и слезы выступили у него на глазах. - Чжань Люэ... как думаешь, я смогу когда-нибудь вернуться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на мгновение погрузился в молчание. После празднования кануна Нового года он заметил, что у Сянь Шэна испортилось настроение. Время от времени он словно застывал, глядя в одну точку. И пусть он старательно это скрывал, но его улыбка казалась вымученной всем, кто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задавался вопросом, неужели это из-за купания, на которое он не хотел идти... Но теперь было похоже, что он просто почувствовал тоску по своим родителям и братьям, когда праздновал наступление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нездорова и не выдержишь такое долгое путешествие. Я завтра же напишу твоему брату, попросив их приехать сюда и тебя навестить,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кивнул и, смахнув с глаз слезы,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и выпей со мной пару чаш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вел себя так, тем сильнее расстраивался Чжань Люэ. Он поднял чашу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больше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кивнул и поставил чашу на стол. Он послушался, но его глаза снова наполнили слезы. Он поднял руки, чтобы вытереть их, но, похоже, никак не мог насухо вытереть их. Сянь Шэн поджал губы и просто поднял руки, закрывая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 тихо прозвучал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отвел от него взгляд, сильно нахмурился и растерянно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выпить еще чуть-чуть, я выпью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выпить много. Хочу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тут же схватил чашу с вином, запрокинул голову, выпил ее до дна и сразу же без остановки закашлялся. Чжань Люэ протянул руку и похлопал его по спине. Сянь Шэн уже опьянел, и все происходящее виделось ему как в тумане. Он посмотрел на мужа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собирался выпить вместе со мной? Почему ты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выпил чашу вина. У него была хорошая устойчивость к алкоголю, так что он не переживал, что может напиться. Сянь Шэн тоже это заметил. Вдруг он обиженно его обвинил: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над тобой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пить так же много, как ты, но ты все равно выпил так мало. Ты дождешься, когда я опьянею, а потом снова примешься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оставалось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взял большую чашу, а ты - маленькую, так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Шэна уже замедлилась реакция. Прошло немало времени, прежде чем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сменил чаши. Но когда он пил первую чашу, сидящий возле него Сянь Шэн неожиданно начал заваливаться набок. Он торопливо протянул к нему руки; чаша оказалась отброшена в сторону, а вино из нее разлилось по полу, зато в его руках внезапно оказался теплый благоухающий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пикантного и изысканного аромата у Чжань Люэ слегка закружилась голова. Это был тот самый аромат, что он выбрал сегодня. Сянь Шэн действительно использовал эту пудру. Он обхватил за талию того, кого сжимал в объятиях, и вдруг в полной мере осознал смысл фразы: "Опьяняет не вино, пьянеет пьющий его"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Шэна раскраснелись щеки; он медленно открыл глаза и расфокусированным взглядом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пить, - Чжань Люэ, устремив на него глубокий взгляд, нежно погладл его по щекам. - Ты уже напилась.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то, чего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почувствовал, что еще чуть-чуть, и он утратит самоконтроль. Его взгляд опустился на шею Сянь Шэна; только что он потянул за его одежду, отчего обнажилась часть его плеч и перекинутый через шею ремешок.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Сянь Шэн неожиданно что-то понял. Он тут же вытянул руку, прикрывая глаза Чжань Люэ, и неразборчиво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завязанными глазами, только с завязанными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завязанные глаза стали символом того, что ему можно кое-что позволить себе. Кадык Чжань Люэ перекатился вверх-вниз, его разум наполнял сладостный аромат, который понемногу поглощал его здравомыслие.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Оказавшийся с закрытыми глазами он не увидел, как взгляд Сян Шэна обрел ясность, после чего он тихим голосом дал ему последний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 завязанными глазами, ты можешь делать со мной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словно инструкция к действию, и Чжань Люэ моментально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никогда в жизни не испытывал такой боли. Он считал, что его боль практически невыносима, но его испуганные покрасневшие глаза явно казались еще более опьяневшими для опьяненного Чжань Люэ.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занавеси на их кровати перестали трястись. Подчиняясь приказу Сянь Шэна, который тот отдал заранее, Жу И и Юэ Хуа стояли на страже возле дверей. Им оставалось только нервничать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принцессой все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Хуа подняла глаза к небу, нечаянно сложила руки и с тяжелым вздохом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немного, еще чуть-чуть, и пусть начнется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рассвета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и Ци Силэ были учениками мастера, поэтому, само собой, разбирались в приготовлении лекарств. Это средство он изготовил самостоятельно. Чтобы оно подействовало, достаточно было выпить вина. Он знал, что у Чжань Люэ хватает хороших вин, поэтому заранее принес вино и подмешал в него лекарство. Однако в итоге ему все равно пришлось приложить немало усилий, чтобы опоить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занавесок постель оказалась погружена во тьму, а полоска ткани, что закрывала глаза теперь очень крепко спящему Чжань Люэ, валялась возле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Шэна сильно кружилась голова. Сдерживая кашель, он попытался пошевелиться, но почувствовал себя так, словно его переехали. Особенно сильной оказалась боль в тех местах, о которых не принято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изголовье кровати, он попытался встать, но снова повалился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пьяного человека, который не держится на ногах. Но, несмотря на иллюзию опьянения, это был всего лишь наркотик, приготовленный по рецептуре традиционных китайских лекарств. Вы будете словно в трансе, а разум помутится. Даже у проснувшегося человека останутся лишь частичные воспоминания о том, что случилось. Вот почему Чжань Люэ вел себя довольно покладисто. Поначалу он не сильно напирал, но под конец утратил контроль над собой, а Сянь Шэн переоценил возможности своего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потерял сознание, но из-за тяжести на сердце вскоре очнулся. Сделав глубокий вдох, он дрожащими пальцами вытащил из-под подушки пилюлю, положил ее себе в рот, а затем долго сверлил взглядом изголовье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покрывали капельки пота, а лицо побелело, как бумага. Когда же на него, наконец, вернулось немного цвета, он передвинулся и, схватив разорванную одежду, прикрыл ей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 он закрыл глаза и принялся неторопливо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окончательно развеет сомнения Чжань Люэ. А если завтра о нем спросит императрица, это будет его вина, что он не сможет пойти. Ему придется не только взять на себя эту вину, но и сделать это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и окончательно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Вино действует лишь на того, у кого подходящее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