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вошел охранник с двумя письмами - Мадам, молодой мастер прислал вам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Письма от моего сына? - женщина, казалось, совсем не верила в это - От моего сына или от Синьхэ?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молодого мастера Инь и господина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удивленно подняла голову - Ты имеешь в виду, что мой сын и Жун И написали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удивительное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взяла письма и с первого взгляда поняла, что слова на более тонком конверте были написаны ее сыном. Она улыбнулась - Это он. Это первый раз, когда мой сын написал мне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Инь была чрезвычайно счастлива. Она быстро открыла письмо и начала читать: "Моей дорогой маме, я пишу это с большим уважением. В этой жизни я признаю своим мужем только Жун И. Если старейшины создадут для нас новые препятствия, не вини меня в том, что я не проявил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она была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ее сын начал следовать пути культивации призраков, он никогда ни к кому и ни к чему не относился так серьезно. Она чувствовала себя одновременно счастливой и ревнивой по отношению к своему сыну. Она была счастлива, потому что наконец-то ее сын узнал, как защищать кого-то, в то время как она чувствовала, что ревнует к тому, кого пытался защитить ее сын. Что заставило ее задуматься, так это почему ее сын влюбился в такого слабохарактерного мужчину, которому нравилось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ее сын просто принял Жун И как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письмам от Синьхэ в последние месяцы, Жун И, похоже, тоже сильно изменился. Он сосредоточился на культивации, а также научил людей создавать зачарованные руны, которые они никогда не видели раньше, и Жун И переключил свои интересы с румян и теней на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них двоих было не так уж и плохо быть вместе. По крайней мере, их детям не пришлось разлучаться со своими отцами.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Инь взяла еще одно письмо и очень заинтересовалась тем, что написал ей Жун И. Но конверт толщиной с куну (одна куна равна примерно 3,33 см) по-настоящему удивил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письмо, то сначала обнаружила, что у него неправильный формат. Она не привыкла читать горизонтально, потому что буквы обычно писались вертикально. Тем не менее, стиль Жун И был более забавным и детализированным, чем у Синьхэ. И он хорошо описал незнание Цзян Му человеческой природы, красоту Инь Тао и самодовольство Инь Сенсена как маленького взрослого человека, что заставило ее продолжать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убиравшие в холле, часто смотрели на старую леди, и им было очень любопытно, что Жун И написал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перечитала письмо Жун И более пяти раз и каждый раз смеялась. Желание видеть своих внуков росло с каждым прочтением, и ее впечатление о Жун И становилось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неохотно отложила письмо, засунула письмо от Инь Цзинье обратно в конверт и передала его охраннику. - Покажи письмо старейшинам, - Ее тон был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старейшины будут упорствовать в своей непокорности, они понесут ответственность, если с ними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письмо Жун И, к старой леди снова вернулось счастливое настроение. Она думала, что сможет наслаждаться письмом в течение месяца, и даже с нетерпением ждала получения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культивировался в течение шести дней подряд, прежде чем он поднялся до четвертого уровня Практики Ци. Затем ему потребуется от трех до пяти месяцев, чтобы перейти на следующий уровень. Будущие достижения потребовали бы больше времени. И, чтобы достичь заложения Основ, потребуется, по крайней мере, еще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шесть дней он,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взволнованно встал и глубоко вздохнул. Было так приятно снова услышать звук и почувствовать холодную погоду. Он никогда не чувствовал, что мир так прекрасен,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улицу, Инь Цзинье наслаждался снегом. Он радостно подскочил, схватился за плечи мужчины и сел - Папочка, я не слышал твоего голоса уже несколько дней. Скажи что-нибудь. Я почти забыл, как звучит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поднял брови - Ты снова можешь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ухмыльнулся - Папочка, мне действительно нравится твой голос. От этого у меня чуть уши не забеременели.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описание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стоявший в дверях, сказал - Ты бы почувствовал то же самое, если бы он тебя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выглядеть благородным и элегантным, даже если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коснулся подбородка. Он никогда не видел, чтобы его мастер говорил непристойности, и ему было интересно, как это будет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соседнего двора послышалось хихиканье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немедленно крикнул - Цзян Му, приведи сюда своих двух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Жун И был похож на спусковой крючок, заставляя Цзян Му действовать как пуля, в одно мгновение перенеся своих двух младших братьев во двор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Инь Тао зарылся в объятия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ущипнул его застывшее красное лицо - Впервые я думаю, что твой голос такой сладкий и прекрасный. Позови меня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папа... - Инь Тао был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положил все свои сокровища, украденные из Секты Девяти Пустот, перед Жун И, - Папочке.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Жун И с удивлением посмотрел на восьмиугольную печь. - Как она может выглядеть так похожа на ту, что находится в кабинете лидера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легко признал - Формации действительно были взяты из Секты Девяти Пустот.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которая последовала за детьми, вошла, ухмыляясь - Дети принесли мне кучу жемчуга и украшений. С одного взгляда я поняла, что их владелицей была Шао Иньжэн. Я ничего не хотела от нее, но это добрая воля моих внуков, поэтому я отнесла их Юэси и позволила им переплавить их в другие красивые аксессуары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давно мечтал о восьмиугольной печи, он с большой радостью поблагодарил Цзян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также был рад, что выбрал правильный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грубо осмотрел все ингредиенты, затем убрал их - Где злые звери из тюрьмы? Они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сделал того, что обещал им сразу после освобождения, потому что в то время не мог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ответил - Да. Позвольте мне позвать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добавила - Они немного встревожены, но, зная, что ты не слышишь, они могли только проявить некоторое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 двор вползли пушистая черная мышь и пурпурно-черная водяная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поблагодарил их - Вам и другим злым зверям следует отдать должное. Если бы вы не вышли наружу и не отправили мое сообщения, я все еще мог бы оставаться в тюрьме в подземелье сейчас. Кстати, в прошлый раз вы сказали, что отправитесь в префектуру Чжунгу на поиски святого зверя по имени лорд Шань Цзе,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крыса серьезно кивнула - Да, мы собираемся искать лорда Шань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Шань Цзе? - Инь Цзинье прищурился - Святой зверь, который правил префектурой Чжунгу?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спокойно сказал - Он исчез 600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крыса и водяная змея растерялись - Он действительно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некоторые люди говорили, что он вроде бы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мышь поспешно опровергла - Невозможно. Он святой зверь, в нем течет кровь мифического зверя Бай Цзе и Феникса. Он не может быть мертв. Никто не может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объяснила - Но он пропал без вести сотни лет назад. Сегодняшняя префектура Чжунгу разделена на несколько племен, каждым из которых правят несколько могущественных злых зверей. Если вы хотите только увидеть лорда Шань Цзе, я советую вам не ходить туда. Ситуация там ужасная. Эти короли злых зверей борются за превосходство в Чжунгу круглый год. Вы скорее всего умрете у них на руках, учитывая вашу незначительную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крыса,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змея,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снаружи сказал - Я думаю, что лорд Шань Цзе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выглянули в дверь и увидели, как влетел 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было любопытно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несколько лет назад его видел злой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Тогда сколько точно лет? - спросил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 на мгновение подумал - Шесть или семь,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префектурах  Бейба и Чжунхай. Я не уверен, правда это или нет. Я просто случайно подслушал, как кто-то сплетничал. Никто этого не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задавался вопросом, почему Инь Цзинье, казалось, больше, чем два маленьких злых зверька, беспокоился о местонахождении Шань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крыса была озадачена - Почему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 ответил - Я слышал, что кто-то хотел заполучить его божественную силу и серьезно ранил его. Поэтому он решил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злобных зверя посмотрели друг другу в глаза, но не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все еще хотите поехать в префектуру Чжунгу, - продолжил Жун И, - Я могу попросить своего партнера найти кого-нибудь, кто отправит вас туда. Но если вы еще не решили, вы можете остаться здесь, пока не обдумаете это. Просто просите меня, если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загорелись - Мы можем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некуда было идти, и особняк Жун идеально подходил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их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схватилась за лоб - И'эр, ты можешь выйти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вышел из комнаты и увидел, что на крышах, столбах, балках в большом количестве водятся находились злые звери. - Почему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особняк превратится в зоопарк.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все монстры, скрывающиеся в секте, забежали в наш особняк, - пояснил Синьхэ.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Звери-птицы, стоявшие на крыше, сказали - Мы просто обоснуемся на крыше. Пожалуйста, не прогоняй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Ци здесь была даже чище, чем в секте Девяти Пустот. Культивировать здесь в течение нескольких дней было равносильно культивированию в течение одного месяца в секте Девяти Пустот. Им не хотелось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звери, стоящие на балках и столбах, также умоляли Жун И не прогонять их. У них был низкий уровень развития, они впервые покинули секту Девяти Пустот, и понятия не имея,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огляделся, чувствуя себя смущенным. Их действительно было слишком много, и расселить их всех было действительно нелегко. Тем не менее, в этом также не было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 Все в порядке. Но вы не можете создавать проблем или ссориться. Кроме того, вы не останетесь здесь бесплатно. Мне нужно, чтобы вы кое-что для меня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зверь спросил - Что нам нужно сделать? Вы будете ограничивать нашу свободу? Это будет стоить нам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покачал головой - Нет, вы будете свободны. Вы можете выйти или уйти в любое время, если захотите. То, что от вас требуется, также просто, как общение в чате. Это определенно не подвергнет опасности ваши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злые звери были готовы остаться,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начал размещать их - Те, кто может жить под землей, роют ямы. Другие, найдите свои собственные места для проживания. Но не выбирайте коридоры, открытые пространства во дворе или в наших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злые звери 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была немного удивлена - И'эр, ты действительно хочешь оставить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могли бы помочь. Пусть пока поживут здесь временно. Если есть другие места для их размещения, я приму дальнейшие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вошли Сян Ли и Бу Ци,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 Вот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 тобой все в порядке? - Сян Ли был обеспокоен здоровьем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Жун И повернулся кругом - Лучше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Жун И, слова замерли на губах Бу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попытался разрядить атмосферу - Пойдем, прогуляемся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Бу Ци хочет что-то сказать, Сян Ли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сад и сразу же услышали, как щебечут звери-птицы.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 Здесь становится жарко. Не то что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Бу Ци почувствовал себя неловко. - Я сожалею о пытках, которым ты подвергался в Секте Девяти Пустот.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казался великодушным - Это сделано не тобой. Почему ты должен извиняться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великий дядя мастера секты, я не очень хорошо его учил. Я сожалею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журавля, стоящего на замерзшем озере, заложив руки за спину, задаваясь вопросом, почему бессмертная гора Секты Девяти Пустот пришла сюда. - Мне просто любопытно, почему лидер секты, который должен был помочь мне, был убежден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Бу Ци рассказал Жун И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Жун И нахмурились - Так ты хочешь сказать, что они имели дело со мной только из-за старейшин семьи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 - Они действительно приложили много усилий, чтобы иметь дело только с такой незначительной фигурой,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беспокоился за Жун И - Старейшины Инь жестки и с ними трудно иметь дело. Они хватались бы за другие шансы после каждой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иметь дело с этим? Я очень сомневаюсь. - Жун И вообще ни во что не ставил их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почувствовал, что у Жун И уже была припрятана карта в рукаве, поэтому он сразу же спросил - Мастер,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 Ты хочешь отомстить за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 только за своего племянника, Бу Ци также хотел отомстить за всю Секту Девяти Пустот. Ее нынешний обветшалый вид был из-за тех людей, в то время как этим старейшинам было комфортно жить своей собственной жизнью. Как мог Бу Ци когда-либо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достал бумагу и кисть, чтобы нарисовать картину, и передал ее Бу Ци - Создай еще пять зачарованных рун в соответствии с этим чертежом, а затем отправьте их второй по силе семье в префектуре Дунтан и сектам, которые против семьи Инь. Скажи им, что эти атакующие зачарованные руны могут усилить их магическое оружие. Если они захотят большего, они могут обменять их на головы старейшин семьи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что его учитель действительно знал, как хорошо разыгрывать свои карты. Он хотел сжечь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мастера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ему объясню. Кроме того, это непростая задача – заполучить их головы, но достаточно, чтобы усложнить им жизнь. Имея в качестве противника вторую по силе семью, они будут страдать. Эти старейшины всегда презирали мои зачарованные руны. Я покажу им их очарование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начал с нетерпением ждать, что произойдет дальше - Я сделаю это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приказал - Попроси Жун Су позвать Ци Юэси и других сюда. Мне нужно им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