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бить моего третьего сына! Если убьёте его — я с вами не посчитаюсь! — закричала старая госпожа Линь. Всё-таки родная плоть и кровь! Увидев, что сына всё ещё хлещут кнутом, она решила рискнуть и подать голос. Она не знала Ма Саня, но почувствовала разницу: это были не солдаты, а, скорее всего, чиновники из управы. А с ними, по её разумению, можно хоть немного поторговаться — потому она и осмелилась выкрикнуть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только эти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не решалась всерьёз вызывать гнев явно разъярённых служителей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посчитаюсь» — так и быть! — Ма Сань выглядел грозно, словно одинокий волк, которого довели до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удивлением наблюдал за ним: «Неужели Ма Сань такой преданный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Сань, отведи этих людей в управу. Скажи, что род Линь оскорбил цзюйжэня Вэнь Жуня и в деревне Ляньхуаао пытался похитить порядочную женщину. Передай всё уездному чиновнику — пусть разбирается сам. Не нужно привлекать сельских старейшин: они с таким делом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как известно, мастера «размазывать грязь»: всё превратят в ничто, замнут, замяли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замешан Вэнь Жунь — цзюйжэнь! Как простой крестьянин посмел так нагло его оскорбить, да ещё и у самого порога?! Совсем жизни не дорожит!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со мной что-то случилось, — думал Ван Цзюнь, — с таким хрупким, как Вэнь Жунь, и вовсе бы расправились!»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всё ещё стояла картина: Вэнь Жуня грубо толкнули, и он рухнул на землю. Если бы не староста Чжан, смягчивший падение, хрупкие кости Вэнь Жуня наверняка сломались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байху! — Ма Сань отдал чёткий приказ. Солдаты мгновенно связали троих из рода Линь, заткнули им рты и посадили в их же повозку — как раз на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оказался человеком решительным. Уже собираясь уезжать, он обернулся и бросил взгляд на Лю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всё ещё не пришла в себя от потрясения. Лицо её и без того было бледным, а теперь побелело до такой степени, что даже румяна не могли скрыть этого.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её глазах ещё не рассеялся — она и представить не могла, что Линь Сань-эр окажется настолько бесчестным и действительно посмеет схватить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Сань увёл пленных, староста Чжан пригласил всех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Жуня подкашивались ноги, но он мог идти сам. Тем не менее Ван Цзюнь всё равно поддерживал его, провожая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Вэнь Жунь несколько раз оглядывался: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народу? И… Ма Сань назвал тебя «байху»?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«шичжан» командует примерно сотней солдат, но это неофициальный титул, не входящий в систему чинов. А «байху»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 управляет десятью шичжанами, и это уже официальный военный чин с присвоенным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низким — всего шестого ранга, но всё же должность государственного 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Цзюнь получил её сразу — даже без испытательного срока в качестве «исполняющего обязанности байху».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боевые заслуги, — с лёгкой гордостью ответил Ван Цзюнь. — Сказали, что подвиг слишком велик, чтобы не наградить должностью. Так что теперь я чиновник! К тому же, я приехал тебе кое-что передать. По уставу армии, часть награды полагается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управа уже наградила меня, — заметил Вэнь Жунь, глядя на отряд из более чем пятидесяти человек и тридцать с лишним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повозка была доверху загружена — колёса глубоко врезались в землю, лошади тянули с трудом: груз был очень тяжёлым!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— пояснил Ван Цзюнь. — То, что дала управа, — это лишь награда уездного уровня. А вот это — от армии. Награды от префектуры и двора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это немало! — староста Чжан и другие односельчане с завистью смотрели на обоз.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 получили все, — добавил Ван Цзюнь. — Просто у Вэнь Жуня их больше. Но каждому дому достанется по одной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на обоз: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по одной повозке на семью. Лошадей и повозки оставляем вам — нам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повозки и хороши, лошади уже не первой свежести — это списанные армейские кони.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Цзюнь решил сделать односельчанам подарок: пусть уж лучше послужат на гражданке! Эти кони, конечно, не годятся в кавалерию, но для тягловой работы — в самый раз. Лет десять-восемь ещё потянут, да и жеребят могут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даром — кто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повозок разъехались по деревне, две достались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— семье Ванов — загнали прямо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высыпала встречать гостей. Нанятые работники помогали разгружать повозки и складывать всё в амбары.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там только не было! Одних шёлков и парчи — целых четыре повозки! Плюс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запросил припасы. Продовольствия теперь хватит — но собранное зерно назад не вернёшь, так что привёз тебе две повозки белого риса. В доме много едоков — зерно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повозка была доверху набита неочищенным рисом — в такой форме он хранится два года, а после очистки почти не отличается от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— полна разной крупой: много зелёного горошка, красной и белой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 — целая повозка соли, что в те времена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разделанные тушки жирных свиней, а также куры, утки и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одна повозка значилась как «разное». Но даже в ней лежал подробный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раскрыл его и увидел аккуратный, но решительный почерк, будто выведенный мечом на поле боя. Среди прочего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полных комплекта чернил, бумаги, кистей и чернильниц;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 слитков по два ляна каждый;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серебряных слитков по два ляна;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совершенно новых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давали щедро, даже грубо — прямо в лоб,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видимо, почувствовал, что Вэнь Жунь может обидеться на такую прямолинейность, и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самого генерала Дун Хао. Он сказал: «Лучше дать деньги — это самое надёжное». Я в армии, не могу часто навещать дом, а ты здесь один: заботишься о младших, ведёшь хозяйство, учишь учеников… Ты реально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принесённый чайный сервиз из мраморовидного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 великий генерал подарил Дун Хао. Тот им не пользуется и передал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комплекте шла ещё и фарфоровая банка для чая с росписью в стиле фэньцай.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подарок по вкусу истинного учёного!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предметов было немного, Вэнь Жуню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в амбар. Пусть готовят ужин. И пригласите тётю Ян помочь на кухне. Сегодня все у нас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жена Чэнь Цяна тут же увела тётушку Цуйхуа переодеваться: в таком наряде уж точно не поработаешь.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видел, как они ушли вместе с тётей Ян, а вскоре к ним присоединились старуха Чжан с невесткой. Он повернулся к Чэнь Сюю, который как раз подавал чай и сладости,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— идея твоей матери?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сказала: «Пусть Линь Сань-эр до конца жизни кается!» — красивое личико Чэнь Сюя приняло свирепое выражение. — Развелся — и всё! А он ещё сюда лезет! Пусть теперь мучается, пусть поймёт, что бросил арбуз, а подобрал чёрный кунжут. Так мы и отомстим за тётушку Цуйхуа!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отомстили… — Вэнь Жунь покачал головой, не зная, смеяться ему или плакать. — Тот негодяй в самом деле схватил тётушку Цуйхуа без всяких церемоний! Почти увёл нашу прекрасную Цуйхуа! Зачем вы всё это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Наряд, конечно, получился великолепный — Лини от злости чуть не лопнули, да и вытянули при этом важную информацию: оказалось, что Линь Сань-эр уже давно состоял в связи с той вдовой, и когда Лю Цуйхуа изгнали, у той уже был пяти месячный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ясно, что род Линь был не прав. А теперь, спустя два года после развода, ещё и заявился похищать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очень хотелось знать: кто же вдохновил их на такую наглость? Неужели сама прекрасная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Чэнь Сюй вдруг сообразил. — Тогда я пойду посмотрю, как там они! — Он поставил поднос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пришлось самому разливать чай. Но тут он заметил, что его маленький ученик совсем не зря трудился: на улице для всех приготовили отвар из зелёного горошка, и в доме — тоже. В чайнике была не заварка, а именно этот прохладительный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сильно напугало? — спросил староста Чжан, на сей раз не жалуясь и не ныряя в слёзы, а ловко сняв обувь и запрыгнув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 окна и двери были распахнуты, но закрыты тонкой прозрачной тканью — своего рода «антикомариными сетками» в древнем стиле, изобретёнными самим Вэнь Жунем. Хотя использовать лёгкий шёлк для окон и было роскошью, другого подходящего материала он не нашёл — пришлось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цзюйжэнь! Нельзя же быть только «на словах» — надо и жить с достоинством, с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летом окна в его доме и в частной школе всегда завешивали такой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шёлк отлично пропускал воздух. Когда дул сквозняк, высокие потолки делали комнату на несколько градусов прохладнее, чем снаружи. В такой комнате могли свободно разместиться семь-восемь человек — и никому не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будто кто-то сзади сильно дёрнул меня — и я упал. Да, было страшно, но теперь всё в порядке… Это ведь вы, дедушка? — Вэнь Жунь был слишком умён, чтобы не понять: старик явно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староста Чжан тут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нарочно! Я уже увидел, что Ван Цзюнь и Ма Сань подъезжают — отличный момент! Род Линь слишком обнаглел. Я подумал: пусть уж тогда и тебя потреплют! Посмотрим, как теперь управа отреагирует. Если бы только я один устроил цирк, старейшины бы всё замяли. А раз пострадал и ты — цзюйжэнь! — старейшины уже не смеют вмешиваться. Дело пойдёт прямо в управу!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меня использовали в своей «инсценировке»? — Вэнь Жунь снова не знал, плакать или смеяться. — Неужели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— нет. Но сегодня, увидев эту старую ведьму Линь, я понял: да, дошло! — Староста Чжан с наслаждением хлебнул отвара. — К тому же вернулся мальчик Цзюнь. Отличный повод! Пусть теперь наша деревня Ляньхуаао держит спину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 вас «выпрямляю спину», — подхватил Ван Цзюнь, всё ещё немного тревожась. — Только в следующий раз не делайте так! А то Вэнь Жунь ещё ушибется — у него же телосложение хрупкое! Что будет, если с ним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такого не будет, — заверил староста. — Сегодня надо добить род Линь раз и навсегда. Упускать шанс — нельзя. Эта старая ведьма Линь становится всё наглей и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так упорно возвращать тётушку Цуйхуа? Прошло же два года с развода — только сейчас раскаиваться?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знает! — Староста Чжан посмотрел на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вдруг заметил: Ван Цзюнь до сих пор не переодевался, и его одежда уже не та, что была у шичжана. Да и сшита она явно недавно!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ней и виднелись пятна от пота после долгой дороги, это ничуть не портило её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серыми, невзрачными мундирами простых солдат и даже с более нарядной формой шичжана, одежда байху уже была настоящей офицерской униформой.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гражданской, а военной.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 ткань, словно отполированный металл, переливалась на солнце — Вэнь Жунь это заметил ещё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поверх одежды на Ван Цзюне был надет серебристо-серый кольчужный доспех — без рукавов, как жилет, но с наплечниками, доходящими до пояса. Это был полудоспех, защищавший туловище почти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— широкий ремень из бычьей кожи с массивной пряжкой, а ниже — кольчужная юбка и штаны, на ногах — кольчужные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защиты кольчуга не сильно уступала чешуйчатому доспеху, но была гораздо легче и удобнее в 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жарко в этом! Снимай скорее! — Вэнь Жунь сам потянулся снять с него доспех. Он впервые видел такую кольчугу и был очень любопытен — хотел как следует её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послушно позволил ему возиться с доспехом и даже поднял руки, чтобы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кольчуга пачкается — землёй, потом, ржавчиной. Если её не чистить, носить очень некомфортно. Но стирают её не водой, а чистым мелким песком. Берут большую деревянную бадью, насыпают туда песок, кладут кольчугу и долго мешают и трут её деревянной палкой — так она снова становится блестящей,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Жунь припомнил кое-что. — Я думал, используют золу…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 — для медных доспехов, — Ван Цзюнь наконец снял кольчугу. — Их просто протирают насухо — и они сразу сверкают.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доспехом оказалась лёгкая рубашка. Вэнь Жунь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 в дом, переодевайся. Пусть постирают эту одежду, а наденешь уже перед отъездом. Выглядишь в ней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Ван Цзюнь и направился в западную комнату главного дома второго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жил в восточной комнате того же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Ван Цзюня была обустроена почти так же, как и его собственная. В ней стояли четыре больших шкафа, но одежды в них было немного — всего по нескольку комплектов на каждый сезон, ведь Ван Цзюнь большую часть времени проводил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сундуке у кан лежали также майки и нижнее бельё, а также белоснежное нижнее платье (чжунъи).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у двери стояло больше десятка пар обуви, включая несколько кожаных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подвесном шкафу наверху хранилось семь-восемь головных уборов. В общем, всё было продумано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одежду, Ван Цзюнь вышел, держа в руках грязные вещи. Он сам нашёл таз с тёплой водой, нагретой на солнце, и принялся стирать. Он умел стирать — особенно свою личную одежду, ведь среди неё было и нижнее бельё. Принеся мыльный раствор из плодов мыльного дерева (цзаожзяо), он отказался от чужой помощи и сам всё выстирал, после чего повесил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в доме уже накрывали столы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жирных свиней, привезённых Ван Цзюнем в качестве награды, уже приготовили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царило настоящее оживление: женщины жарили, тушили, варили и запекали, работая не покладая рук. Даже Лю Цуйхуа сияла от радости — все женщины восторгались её сегодняшним нарядом и макияжем, восхищённо повторяя: «Какая же ты красивая!»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всех пятидесяти с лишним прибывших с Ван Цзюнем усадили за столы. Хотя летом и было чем поживиться — мясо на столе, но от жары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блюда подавали очень интересные — лёгкие, освежающие и не слишком жирные.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