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ребенок?! – прохрипел Ду Цюань, исказив лицо от ярости. – Кормили его больше десяти лет – даже собака за это время стала бы послушной! Сегодня осмелился перечить евнуху Паню, а завтра что – взбунтуется?! Бейте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жестом остановил слуг, продолжая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поступил глупо, но если вы его сейчас замучаете до смерти, это ничего не изменит. Да и евнуху Паню ведь придется дать объяснения? Его жалкая жизнь ничего не стоит, но если у него не останется объекта для гнева, он может обрушить его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Цюань, тяжело дыша с налитыми кровью глазами, понимал правоту слов управляющего, но злость душила его. Он свирепо уставился на подвешенного Цюй Чэньчжоу, а затем выхватил у слуги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свист в воздухе, Цюй Чэньчжоу инстинктивно отклонил голову. Удар пришелся по касательной – от ключицы до ребер. Кровь выступила мгновенно. Боль перехватила дыхание, но он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молчаливое упрямство бесило Ду Цюаня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Применяйте тяжелую плеть, бейте нещадно! Если не сможем дать удовлетворительного объяснения евнуху Паню – всем несдобровать! – бросил он,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за дверью затихли, управляющий Линь наконец расслабился. Глядя, как кровь стекает по спине юноши, он испытывал досаду и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Чэньчжоу, ну сколько тебе лет? Как можно быть таким неразумным? Разве прежние побои ничему не научили? Как ты мог перечить самому Паню? О чем ты думал?..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Линь... – бледный от боли, с дрожащими губами, юноша едва выговорил: – Скажите... сколько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в самом деле забыл? Тебе четырнадцать, разве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опустил голову,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четырнадцать. Именно в этом возрасте он впервые встретил Пань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неожиданно вернувшись в этот переломный момент, он не стал гадать для Пана, как делал в прошлой жизни. И события, казалось, пошли иным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покачал головой, прекратив разговоры, и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велел применить тяжелую плеть, чтобы хотя бы сохранить лицо перед евнухом 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Начнем по старому порядку, но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"Старый порядок"...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замер. Эти правила казались такими далекими, но он выучил их наизусть еще ребенком и забыть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взмахнул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изощренных дворцовых методик – "тяжелая плеть" означала именно тяжелую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дернулось под ударом. Холодный пот выступил на лбу. Боль была настолько реальной, что ее едва можно было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"Двойной размер" означал, что за каждый пункт правил он получит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двух ударов он еле перевел дух и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Первое: запрет на побег...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первое же правило нарушил! – управляющий Линь злился и переживал одновременно. –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удара обрушились на худую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Второе: запрет на ложь... Третье: запрет на утаивание... Четвертое: запрет на отказ отвечать...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пункт сопровождался ударами. Даже когда боль лишала его голоса, слуга ждал, пока он соберется с силами, и бил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двадцать пятому пункту, получив пятьдесят ударов, он потерял сознание. Штаны пропитались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распорядился не будить его, а просто продолжить экзекуцию. Потом велел обтереть тело. Ду Цюань пожалел бы лекарств, поэтому управляющий тайком приготовил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прикосновений к рваным ранам Цюй Чэньчжоу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Линь, наблюдая за лекарем, вытер ему лицо от пота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Чэньчжоу, хозяин сегодня в ярости. Я не могу отпустить тебя без его приказа. Да и с такими ранами ты все равно не ляжешь. Потерпи. Если евнух Пань будет доволен, возможно, гнев хозяина скоро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Благодарю... господина Линя... – прошептал юноша,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 ослабили, позволив ему встать на ноги, но не сняли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я ничем не могу помочь. Держись. Завтра у хозяина праздник – я пришлю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Оставшись один, Цюй Чэньчжоу висел под балкой, уставившись в лунный свет на оконной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боли и онемения от запястий до плеч накатывали приступами, делая каждую свежую отметину от плетей еще более ощутимой. Но именно эта боль давала ему самое острое чувство — чувство,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него появилось время обдумать всё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прошлая жизнь при дворе в должности астролога точно не была сном — каждый мучительный день и ночь стояли перед глазами, выжженные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действительно существовал — не только вернулся в юность, но и, кажется, встал на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гадать Пань Хэ, и теперь тот не представит его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Небеса сжалились над ним, даровав второй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наказание за былые прегрешения — заставить вновь пройти через унижения рабства, чтобы искупить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 —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казалось невероятным, его тело не обманешь. Если в этом мире существует такой монстр, как он, то что вообще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стиснул зубы, но не мог сдержать мелкую дрожь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смеялся искренне и не проливал слез уже много лет. Для всех окружающих он был бесчувственным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мог наконец дать волю рыданиям — по мучительному прошлому, по несвободной прежней жизни, по неведомому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своему новому 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всхлипы разрывали тишину темницы, став первым за долгие годы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плакал, но в конце концов погрузился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задний двор опустел — почти все отправились на празднества.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давно назначенный благоприятный день — свадьба молодого хозяина башни Цишэн.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и разгневали евнуха Пана, менять дату торжества не стали. Теперь придется приложить ещё больше усилий, чтобы загладить вину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Ду Цюань пришёл в такую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помнил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удачно погадал Паню, свадьба прошла без помех, и хозяин даже выводил его к гостям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сгорал от стыда под оценивающими взглядами. Теперь же понимал — какие это были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усмешка мелькнула у него в душе, пока он старался расслабить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дворцовой жизни он предпочёл бы висеть здесь под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события с Пань Хэ пошли иным путём, возможно, у него появился шанс избежать прежней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до заднего двора донеслись праздничные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церемонии при дворе случались бессчётное количество раз, но в последние годы он редко появлялся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сидел в темноте, слушая доносящуюся издалека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управляющий Линь в сопровождении доверенного слуги поспешно вошёл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кортеж уже прибыл, пиршество было в разгаре. Воспользовавшись передышкой, управляющий поспешил проведать юношу, провисевшего здесь почти сутки. Ему удалось выпросить у хозяина снисхождение, пока тот был в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тело Цюй Чэньчжоу почти полностью онемело. Когда верёвки ослабили, его ноги подкосились,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Линь, знавший его с детства, но бессильный во многих вопросах, приказал постелить принесённые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Чэньчжоу, на празднике сейчас многолюдно.В таком виде тебя выпускать нельзя — хозяин разгневается. Отдохни здесь, а вечером я велю отнести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Линя, — прошептал Цюй Чэньчжоу, с трудом устроившись на подстилке. Он выпил поднесённое вино — подарок хозяина по случаю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некрепким, но на пустой желудок вызвал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управляющий Линь тайком принёс еды, велев никому об этом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Чэньчжоу, не в силах подняться, едва смог поблагодарить. Управляющий ушёл,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голода юноша забыл обо всём, жадно вцепившись в еду. Остатки холодных блюд были невкусными — привыкший к изысканной пище, он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проглотив кусок, он услышал за дверью голос господина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Шицзы, добрый день! Что привело вас сюда? На празднике сейчас самое веселье. Может, что-то не по нраву?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 Второй брат предложил прогуляться, — ответил голос, явно принадлежавший не самому 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интересного. Может, проводить вашу светлость и молодого генерала к озеру? Там тихо и воздух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раздался другой голос. — А где тот странный ребёнок с разными глазами?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Цюй Чэньчжоу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"шицзы", он сразу должен был догадаться, кто пришёл. А тот "молодой генерал" — не кто иной, как Бай Шилэй, который в прошлой жизни в павильоне Звезд поднёс ему кубок с ядом, лишивший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http://bllate.org/book/15643/1398425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