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мысленных проклятий Генеральный секретарь Анселл серьезно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Подозреваемый, Уидиэрт Виммер, вышел из-под контроля в суде, намеренно или из-за психического расстройства не так важно, это должно было быть засчитано как опасный акт неуважения к Федеральному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 ободряюще кивнул, увидев, что секретарь Министерства внутренних дел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хотя за этот поступок можно было бы назначить более мягкое наказание из-за особых обстоятельств его умственной проблемы, но господин Виммер только что также совершил одновременное оскорбление омеги, серьезное нарушение Закона о защите прав и интересов омег, оскорбление, направленное на физическую инвалидность капитана Линя, и одновременное нарушение правил Федерации по защите военнослужащих, проходящих действительную службу, а также Правил по поощрению прав инвалидов, что является злонамеренной дискриминацией физически неполноценных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927-го в аудитории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глубокомысленно 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назвал его уязвимым, когда он избивал меня... Думаю, мне нужны Правила поощрения прав адъютантов.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зря, капитан обучал тебя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это говорить? Сколько раз тебя обучал капитан? Ты противоречишь первому офицеру!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не прекратил дерзить: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большая разница в объеме полномочий между первым и вторым адъютантом, когда капитан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экипаж 927-го: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 не закончил свой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против капитана Линя со стороны господина Виммера недостаточны для доказательства его утверждения и опровергаются заявлением господина Фриша Виммера, хотя в данных обстоятельствах Фриш являлся фактическим соучастником и сокрытием преступления, но, поскольку он был слишком молод во время инцидента и деяние было совершено только один раз в то время и теперь он чистосердечно признался суду, он подвергнется критике и получит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Фриш, задыхаясь и всхлипывая, смотрел на Линь Цзинъе, но его взгляд загораживал леденящий душу маршал Лэй Энь, и ему пришлось вытереть слезы и перевести взгляд на доктора, который торопился проверить, не повредило ли ему психическое буйство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председательствующий судья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представленные господином Виммером, являются действительными доказательствами, но поскольку доказательства на самом деле сфальсифицированы, а господин Виммер подал жалобу, ошибочно полагая, что это сделал сам капитан Линь, поэтому суд считает, что хотя доказательство господина Виммера не принято судом, он не знал, что оно было ложным, и поэтому наказание в виде отягчающих обстоятельств к нему не применяется.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холодно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мгновение поперхнулся и хотел сказать, что капитану Линю нужно дождаться официального окончания слушания, но, глядя на выражение лица маршала, не посмел ничего сказать и позволил Лэй Эню снести ограду, вытащить Линь Цзинъе и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суд, собравшиеся также услышали указания Лэй Эня Небесному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откладывается до завтрашнего дня в это же время. И пусть кто-то из вас заплатит за эту сломанную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 снова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платить, не нужно платить, хорошо, что все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тащил Линь Цзинъе за собой, пока они не сели в его частный самолет, махнул рукой, чтобы распустить членов флота, кстати, выбросил пилота, закрыл люк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Линь Цзинъе вдруг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одним махом вывел самолет из атмосферы, выключил двигатель на высотной орбите и просто так поплыл, на его лице все еще была полуулыбка, он посмотрел на Линь Цзинъе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этот Фарш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моргнул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идиот сказал, что Фарш хочет забраться в твою постель? — голос маршала был низким и медленным, как будто он говорил мягко, но Линь Цзинъе уже почувствовал, как сильная духовная сила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слегка прервался, вначале он звучал мягко, но в конце его отчетливо прозвучал свирепый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даже зовет тебя братом Цзинъе?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возникает такое странное чувство неизбежности...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когда дети не знают ничего лучшего, они показывают на старшего брата, который часто приходит играть домой, и говорят, что мне нравится этот брат, и что я хочу выйти за него замуж в будущем, это не редкость, когда второе поколение, избалованный в богатой семье, говорит такие вещи. Что касается Уидиэрта, разве ты не видишь, что в тот момент он был совершенно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сузил глаза, уровень его гнева ничуть не снизился, просто цель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злиться — это немного глупо, ведь он действительно в иррациональном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сидевший перед ним, слегка выдохнул. В конце концов, Лэй Энь возвышался над ним, окутывая его своей тенью, казалось, что если ты ответишь так, что не удовлетворишь его, то он сразу прибегнет к военному правосудию. Это чувство угнетения заставило Линь Цзинъе инстинктивно почувствовать опасность, но его словно притягивала красота, скрывающаяся за этой опасностью, и он был почти бессилен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более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бровь, Линь Цзинъе поднял лицо, чтобы посмотреть на него, совсем не скрывая свою улыбку,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пристрастился к вкусу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задохнувшись, позволил Лэй Эню достать рубашку с глубоким V-образным вырезом и переодеть его в нее, а потом позировал для фотографий. Маршал отмахнулся от его просьбы немедленно проанализировать подозрения и серьезно занялся обустройством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…Маршал, почему вы сохранили эту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играл с Линь Цзинъе со своим обычным холодным лицом, но было похоже, что он действительно наслаждается этим, и его настроение видимо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экзоскелет был снят, салон наполнился насыщенным ароматом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опустился на груду подушек — Бог знает, зачем маршал умудрился обзавестись кучей подушек в самых разных местах — и почувствовал, что плывет на облаке и падает в море шоколада, а феромоны Лэй Эня пронизывают его, обволакивают со всех сторон, неотвратимо наступая.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наблюдал, как Лэй Энь обкладывает его тело подушками, чувствуя себя так, как будто смотрел на пятизвездочного шеф-повара украшающего свои искусно приготовленные восхитительные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делает Лэй Энь, и спросил с некоторым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почему ваш физиологический период еще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Лэй Эня ничуть не колебались, он положил последнюю подушку, схватил лежащее рядом плюшевое одеяло и тоже плюхнулся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это... Линь Цзинъе не мог сдержать смех — он хотел построить гнездо, но у него ничего не было под рукой, поэтому он просто сделал из него свое новое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счастливо распластался на подушке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эмоциональный стресс влияет на физиологию, а учитывая все то дерьмо, что происходит в последнее время, небольшое продление в два дня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прижался к нему, и Линь Цзинъе почувствовал тепло его тела, и на мгновение ему стало немного жарко, но хорошо, что температура тела Лэй Эня все еще была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внезапно осознал проблему — это если внезапная высокая температура, позже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может принять ингибитор, но бета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Что, еще есть сомнения? Мы поговорим об этом завтра! Смотрите, мои большие глазки мандаринки в моем гнезде!!!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 Я надеюсь, что декан Ли Цзян сможет разработать ингибитор для беты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Это невозможно, просто сдайся. Радуйся, что он не альфа, а то, боюсь, за три дня ты дважды обратишься ко мне за первой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Давай, давай, смотри, какое у меня мягкое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врач: Да, физиологический период у нас, омег, настолько неразумен, что он может прийти, когда ему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автор потирает руки, маршал лежит в гнезде, и капитан тоже лежит в гнезде,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