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больше, давайте протараним их и все, но это просто издевательство над слабым противником, капитан, вы настолько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бросил на него косой взгляд, возбужденный Кросс поцокал языком и тут же переиначил слова в своем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хитрый, да? —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Поникший Кросс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комете, летящей на большой скорости, "Окрашенная звезда" врезалась прямо во врага, эти боевые молоты были застигнуты врасплох и пробиты насквозь, около пятьдесяти боевых молотов не причинили слишком большого вреда звездолету класса "Окрашенной звезды", они только потеряли около шестидесяти процентов энергии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Перезарядить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нам не нужно экономить энергию для главного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Эхо тоже должны подчиняться науке, как и физическому миру, они не могут копировать и вставлять военные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недостаточно — у них не было возможности создать большую механическую армию, и еще менее вероятно, что они смогут построить тяжелый звездолет, способный соперничать с "Окрашенной звездой", в ближайшие несколько дней. Даже учитывая, что они разграбили арсенал клана Люфан, пятьдесят боевых молотов — это их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 Эня прозвучал в канале, демонстрируя сильную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деградировавших данных с нулевыми социальными способностями, вероятно, не ожидала, что наши дипломаты смогут заставить Ночное Перо пропустить наш военный корабль так далеко. Мы заберем Миру, но истребитель теперь годится только на металлолом, так что приготовьтесь посмотреть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заведующий всеми запасами,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из пятидесяти Молотов против формирования истребителей Черных Колибри. Маленькие формирования должны были потерпеть разгромное поражение, если только не будет задействована вся эскадра Ситии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противник с которым они столкнулись была сумасшедшая "Окрашенная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 поверхности луны I есть следы присутствия механических солдат. Кажется, там клан Люфан еще сопротивляется. На луне II мы обнаружили подводную крепость, и на поверхности есть летающие механические единицы, которые пытаются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этот механический мусор, не позволяйте им загрязнять экологию здешней вселенной. Медицинская команда и пехота пусть готовятся к высадке.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некоторые из этих парней знают, с какой стороны идет Эхо. — сказал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бездействовали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стоял на мостике фрегата, а его первоначальный капитан был слишком напуган, чтобы даже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секретом, что Небесный Меч ненавидел Эхо, его мать погибла от рук Эха, поэтому подчиненным Лэй Эня было ясно, что их маршал не просто хотел уничтожить концентратор Эхо этого поколения, он хотел найти центр данных этих парней и поджечь все это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Уидиэртом Линь Цзинъе смог продержаться одиннадцать лет, а с Эхо Лэй Энь продержался почти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в два раза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вышел из больницы и фактически встретился с Фришем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смерть Уидиэрта была подтверждена, любой, у кого были глаза, мог видеть, что адмирал Виммер начал переносить все свое внимание на обучение Фриша, не только "заставляя" его перейти на боевую командную специальность, но и начав часто контактировать с военными старшими. Может быть у старого генерала возникла бредовая идея и он планирует обучить генерала-омегу?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весьма одобряли такое поведение, и Первый Планетарный Легион во многом восстановил репутацию, подмоченную Уидиэртом.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Линь Цзиньран равнодушно посмотрел на человека, преградившего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в своей боевой форме, казалось, стал намного выше, но на его лице все еще было робкое, жалостливое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что сестра Марина дифференцировалась в омегу и думал, думал, что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Линь Цзиньран скривил губы в беззлобной улыбке,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стоял на месте и смотрел, как он уходит, медленно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кучу вещей, которые Линь Цзиньран запихнул в руки той маленькой девочке в палате, все вещи, все до единой, принадлежали Линь Цзинъе, даже чемодан, который забрал Линь Цзиньран, все еще хранил запах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подумал он, брат Цзинъе... должен был сейчас идти по следу подсказок, оставленных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чувствовал, как его глаза следят за ним, но продолжал спокойно идти вперед. Хотя выражение его лица было немного нерешительным — он чувствовал очень темные эмоции, окружающие Фриша. И хоть он не испытывал особой привязанности к двум братьям с тех пор, как был ребенком, однако, Фриш всегда притворялся очень хорошим, и действительно редко проявляет такую явную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колебания были настолько очевидны, что Линь Цзиньран почувствовал...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поспешил обратно в медицинскую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Цзян был специально приглашенным профессором-преподавателем в медицинскую школу, Линь Цзиньрану посчастливилось получить первоначальное согласие Ли Цзяна, чтобы иметь возможность наблюдать и учиться в его лаборатории. Но даже если попасть в его класс было слишком трудно, еще труднее было удержаться там. Хотя Ли Цзян не очень привык прогонять людей, он ругал их без разбору, не все могли это выдержать, и бесчисленное множество студентов коллективно плакали, весь Лазурный бледнел при звуках голоса Ли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Ран,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лаборатории была настолько панической, что Линь Цзиньран был немного удивлен, увидев, как все студенты испуганно сгрудились у двери. Неужели их всех отругал декан Ли, они же не совершили какой-то коллективной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приветствовала одна из студенток декана Ли, а ныне его помощница, омега по имени Патрисия, которую Линь Цзиньран знал, потому что она долгое время была сотрудницей его собственной группы, и только когда он увидел ее в кабинете Ли Цзяна, он понял, что Патрисия была той самой омегой, которую декан протащил сюда для исследования запрещенных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отвела Линь Цзиньрана в сторону и сказала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Ран, случилось что-то серьезное, ты брат капитана Линя, а капитан Линь и декан Ли считаются близкими друзьями, теперь ты единственный, кто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испугался ее нервного выражения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Патрисия поджала губы, посмотрела на закрытую дверь лаборатории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Ли — бета, ты ведь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прошептала Патрисия, — Вообще-то он омега уровня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Цзиньрана расширились, и Патрисия быстро прикрыла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вслух! Обычные ученики не знают и думают, что учитель просто необычайно разозлился, просто в этот раз у него немного чрезмерная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отодвинул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это же не новость, что омега может притворится бетой. Что происходит, у него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Патрисия на мгновение удивилась, что он так спокоен, но это было нормально, если учесть, что его брат смог скрыть свою личность, и стать номером один в Лазурном. Она закрыла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Учитель... у него очень плохой характер во время менструации. Ну, я, я не могу победить его, а тебя капитан Линь учил драться, так что ты можешь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Цзиньрана снова расширились, а уши почти встали торчком, как у испуганного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Нет, разве ты не должна просто сделать ему укол ингибитора, почему нужно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учитель сталкивается с узким местом в своих экспериментах во время менструации, он... будет пытаться выковырять себе железы ножом! — Патрисия заплакала: — Раньше я всегда просила твоего брата связать его, но в этот раз все предстоит сделать тебе,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и мои большие глазки мандаринки общаемся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предпочитаю называть это молчаливым пониманием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Наши сердца тянутся друг к другу, без всякого пошлого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Ах, неужели я сегодня пойду по стопам старшего брата! [Рад закатать рукава.jpg]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