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Мой младший брат подрос, я доволен.jpg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был ошеломлен этим заявлением, а в следующий момент он уже бросился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не запер дверь в лабораторию, остальные просто боялись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царил порядок, все экспериментальное оборудование и приборы были аккуратно расставлены, и даже половина проектов была надлежащим образом завернута в специальные защитные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С+, Линь Цзиньран почти сразу понял причину маскировки Ли Цзяна под бету — физиология омеги низкого уровня легко поддается воздействию феромонов, и они становятся совершенно другими людьми. Несмотря на то, что нынешние ингибиторы могут поддерживать приличия даже омеги самого низкого уровня, многие люди все еще беспокоятся — что, если у него будет нерегулярный физиологический период и он совершит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Цзян, с другой стороны, был национальным академиком, самым молодым деканом Академии биологических наук Федерации за многие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его просто вспыльчивым бетой, который особенно сильно любил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Ли! — закричал Линь Цзиньран.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Ли Цзяна очень большая, и найти кого-то в ней действительно сложно. Лазурный построил эксклюзивную лабораторию лично для него, чтобы пригласить его преподавать, и не пожалел места, чтобы там могло заниматься как можно больше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дальнего угла раздался какой-то звук, уши Линь Цзиньрана дернулись, и он решительно побежал в направлении стерильного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Декан! — Линь Цзиньран намеренно шумел, пинаясь и топая всю дорогу, он знал, что Ли Цзян любит и требует тишины на работе, и если он будет кричать так громко, то Ли Цзян не выдержит и отругает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издалека донесся встревоженный голос Ли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Цзиньран крикнул в ответ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декан, декан…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Ли Цзян пинком открыл стерильную дверь склада, и бросил в него скальпель, который с грохотом перекатился несколько раз вокруг ног Линь Цзиньрана.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его встретил чрезвычайно сладкий и насыщенный запах сладких сливок, и Линь Цзиньран застыл на месте на три секунды, пока Ли Цзян не швырнул в него еще один кусок стерильной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выманить его удался, и Линь Цзиньран тут же перепрыгнул через стол, подхватил его, прежде чем Ли Цзян успел среагировать, и поспешил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смог отреагировать на случившееся только после того, как его небрежно впихнули в кресло в гостиной. Он был так зол, что его руки тряслись,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таком состоянии, но все еще не забыл надеть свой собственный стерильный хирургический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не знал плакать или смеяться, обнимая вскочившего на ноги Ли Цзяна и снова толкая его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уволен! — Ли Цзян дергал за воротник Линь Цзиньрана и извивался в его руках, со злобным остервенением отчаянно пытаясь оторвать его от своего тела, но, к сожалению, его сила была достаточно мала, чтобы Линь Цзиньран мог не обращать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не двигайся, я сделаю тебе укол…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боролся так сильно, что запыхался, а красные пятна в уголках глаз стали очевидны, но как бы он ни ругался, этот плохой ученик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зашел слишком далеко! Ты..! — Ли Цзян был раздражен,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дрожащим из-за физиологического периода, а обычный холодный тон то резко повышался, то понижался из-за слишком бурной борьбы в сочетании с насыщенным сладким сливочным ароматом, поэтому слово "отвратительный", которое он явно говорил сквозь зубы, было трудно расслышать, но Линь Цзиньран почувствовал, как по его позвоночнику будто поползло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холодный и вечно раздражительный декан Ли окажется таким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Цзиньрана, чье самообладание было куда меньше, чем у старшего брата, лицо стало того же оттенка, что и у Ли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мой нож! — Ли Цзян протянул руки, чтобы обыскать его, тяжело дыша, — Где ты спрятал мой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подожди, я определенно собираюсь уволить тебя,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хныкал, и его ругательства стихали, сладкий запах распространялся по всему кабинету, Ли Цзян, казалось, чувствовал, что этот запах очень вредит его имиджу, поэтому он закрыл нос, сидя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отпущу тебя, но ты не должен трогать нож, — уговаривал Линь Цзиньран, — Декан, повернись на минутку, я вколю тебе ингибитор, а потом ты сможешь уволить меня, как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персика смешался с густыми сливками. Духовная сила Линь Цзиньрана уровня S несла сильные успокаивающие нотки, медленно окутывая раздражительного Ли Цзяна, который некоторое время боролся с собой, зажатый в кресле, но постепенно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была высокой, и от личной воли омеги уровня С+ зависело, сможет ли он сохранить рассудок при сильном жаре; обычный человек мог бы даже обнять столб и тереться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окончательно отказался от опасной затеи выковыривать железы, Линь Цзиньран тихо вздохнул с облегчением, достал с полки стерильные салфетки и поправил хирургический халат, растрепавшийся во время борьбы. На шее Ли Цзяна остались следы антисептического йода, он взял салфетки и тщательно вытер их. Все это выглядело так, будто Ли Цзян искренне пытался выковырять свои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в первый раз, и он даже заранее подготовил план операции и расходные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сам повернулся, откинулся на спинку кресла и взял на себя инициативу поднять волосы, чтобы Линь Цзиньран мог все аккуратно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я собираюсь сделать укол ингибитора в шею сбоку, это подействует быстрее, так что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низко зарычал и бросил на него косой взгляд, огрызнувшись: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уговариваешь ребенка?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послушно наклонил голову. Чувства омеги будут более острыми в период высокой температуры так что на самом деле довольно неприятно вводить холодный укол в шею сбоку, но движения Линь Цзиньрана были настолько быстрыми и легкими, что суетливый и требовательный декан Ли не смог найти ни единого изъяна, и только шевелил губами, чтобы проглотить комплимент, который чуть не вырвался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извращенец, не так ли? — Ли Цзян направил свой гнев на Линь Цзинъе: — Кто еще мог тренировать своего брата как солдата спецназа?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декан, — сказал Линь Цзиньран и достал маленькую бутылочку с мазью, — Я просто немного перестарался, давай я помогу тебе его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Ли Цзяна был явный красный синяк, он сам видел его, поджал губы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бесит, так бывает, когда я в течке, синяки появляются даже когда я сам к себе прикасаюсь,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беспомощно покачал головой и взял руку Ли Цзяна, чтобы растереть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законодательство Федерации больше не позволяло использовать такие неприличные слова, как "течка", некоторые омеги все равно не любят ощущения высокой температуры и эмоциональных подъемов и спадов во время физиологических периодов. В тяжелых случаях может наблюдаться даже физическая слабость или психическое возбуждение и другие некомфортные реакции, и не многим омегам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мне придется… — пробормотал он что-то злобное, явно намекая на удаление желез, отчего у Линь Цзиньрана на лбу вздулись вены от желания уничтожить все острые предметы вокруг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поднял глаза и посмотрел на Линь Цзиньрана, который стоял рядом, его нос уловил аромат персиков, и его настроение казалось менее раздраженным, чем было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