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всю дорогу к воротам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бросил роскошную машину на обочину дороги, затем обнял Су Аня и вошел в дом. Су Ань так сильно боролся, что в уголке его рта была рана, которую укусил Хэ Сижань. Хэ Сижань был похож на собаку, он высосал всю вытекающую кровь, и даже плоть его губ была высосана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почти подумал, что с вытекающей кровью была и его собственная жизненная сила. Его душу, казалось, высосал Хэ Сижань вместе с маленькой ранкой на губе, и поднялась паника и удушье, чувство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действовал, теперь он действительно использовал 80% своих сил для борьбы. Интуиция подсказывает Су Аню, что он не может войти в дом с Хэ Сижанем.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том, хочет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Хэ Сижань швырнул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несколько раз подпрыгнула, Су Ань упал так, что увидел звездочки, но его не заботило головокружение, он пошатнулся и повернулся, чтобы сползти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лодыжку схватили, и высокий мужчина прикрыл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идешь, — сказал мужчина, когда его обнаженное предплечье погладили, и по нему побежали мурашки, — хочешь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все еще думал о том, чтобы уползти. Его фигура действительно красивая, с длинными руками и ногами, он сидел верхом на кровати: «Хэ Сижань, мы не должны быть такими… наше предыдущее сотрудничество закончилось!»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поцелуй упал на его затылок: «Действительно, сотрудничества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Суаня заблестели от удивления: «Тогда отпусти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Аня были немного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хочет ли он продолжать или остановиться, даже его действия несколько скрыты за его настройками характера, которые желают отказываться и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перевернул его, затем сцепил руки над ним, затем прижал его и прошептал: «Тебе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вуууууууууууууууууууууууууууууууууууууууууууууууууууууууууу один раз: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Сижань, казалось, видел его двуличие и снисходительно поднял подбородок: «Тебе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Неоднозначный звук в комнате постепенно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хныканье хранятся в этой единственной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Ань проснулся с дрожью. Кажется, что все его тело было забито, и он устал больше, чем после пробежки в тысячу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одел школьную форму на Су Аня с короткими рукавами, а затем одел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почувствовал боль, когда поднял ногу. Глядя вниз, его кожа была обглодана догола. Его глаза были пусты, и он чувствовал, что должен начать планировать побег, иначе рано или поздно появится заголовок о «старшекласснике, который умер от почечной недостаточности».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Сижань одел его, он остановился возле кровати. Су Ань и он долгое время были в тупике, пока он не протянул руку в унижении. Он обиженно застегнул пиджак и чуть-чуть завязал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Су Аня все еще держал на руках Хэ Сижань. Он даже не коснулся пола после того, как встал с кровати. Затем Хэ Сижань взял его в качестве второго пассажира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отвез Су Аня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на дороге никого не было. Су Ань откинулся на спинку сиденья и опустил голову, поигрывая пальцами в самоуверенной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говорил с ним три раза, но он игнорировал его. Наконец мужчина поднял подбородок. Голос Хэ Сижаня был слегка недовольным: «Чэн Суань».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вздрогнул, но все же опустил голову и медленно и бессвязно произнес: «Хэ Сижань, раньше ты не был таким. Вместо этого ты должен быть спокоен, — его голос стал тише, — не так, ты несколько… изменился». Поколебавшись, он все еще не мог найти правильное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Хэ Сижань сейчас выглядит таким же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быть очень безжалостен к Чэн Суаню, и он по-прежнему поступает в соответствии со своими собственными предпочтениями, такой же высокомерный, как и раньше. Но при ближайшем рассмотрении оказывается, что везде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он, очевидно, не замечал, что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потер губы Су Аня, пока они не стали красными, как кровь, прежде чем отпустить. Красный свет сменился зеленым, и машина тронулась с места до самых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много думаешь." — сказал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слишком много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поверил, но раз так сказал Хэ Сижань, спорить с ним не стал, а молча вышел из машины со школьной сумкой в ​​руках.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опустил окно машины и сосредоточенно посмотрел ему в спину и отвел глаза только тогда, когда его спина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Су Ань повертел ручку, но его мысли были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Сижаня уже много фишек в руке, а у него в руке специальный помощник Чу. Почему он не отправил Шэнь Чжансю в тюрьму одним махом, чтобы отомстить за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боитесь, что чем больше вы промедлите, тем больше все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столу внезапно ахнул: «Су Ань, что у тебя на 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неосознанно коснулся своей шеи и тайком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человек-собака, оставивший следы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столу не видел этого ясно, поэтому он больше не задавал вопросов, когда услышал, что тот сказал это. Прозвенел звонок, и они собирались пойти на спортивную площадку для занятий физкультурой, когда зазвонило радио, сообщая студентам, что они должны идти в аудиторию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классе раздались скорбные голоса: «Какого черта, ах, у нас только один урок физкультуры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последовал за большой группой к аудитории, и он также последовал за толпой и дважды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пришли и увидели людей, сидящих на стульях на сцене, студенты один за другим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находится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 с равнодушным выражением лица, все еще одетый в костюм, который Су Ань застегнул для него утром. С прямым галстуком, который был выглажен, он полностью находится в двух мирах с лысыми лидерами школы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поспешно опустил голову и пошел за своим соседом по столу, надеясь, что Хэ Сижань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отношения между ними возмутительны, он не хочет, чтобы школа, очищающая его душевное состояние, загрязнялась этими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конференция была организована школой, чтобы поблагодарить Хэ Сижаня за пожертвование картины, и школа организовала несколько представлений. Руководители школы спрашивали Хэ Сижаня о праве использовать картину, Хэ Сижань время от времени кивал, а затем опускал глаза на толпу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Хэ все-таки выбирал модель для рисования в нашей школе?» — с улыбкой спросил директор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ребенка? Несколько учителей около вполголоса обсуждали: «О, Чэн Суань, из 3-го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Сижаня были прикованы к табличке с надписью «Класс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искал кого-то. Кожа Су Аня была белой, поэтому было несложно найти его белую маленькую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плотно прижался к спине мальчика, сознательно избегая взгляда с высокой платформы. Его пальцы были спрятаны на коленях, и, как будто его пронзил взгляд Хэ Сижаня, он чувствительно сжался, опуская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достал из кармана пачку сигарет и вытащил сигарету, как будто никто не смотрел. Зелень в его глазах становится все тяжелее и тяжелее, почти на грани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рядом с ним неловко сказал: «Мистер Хэ, пожалуйста, не курите перед школьниками».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снова сунул сигарету в карман и через минуту сказал: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получил звонок от Чэн Суцин, когда играл на своем мобильном телефоне. Он был потрясен и тихо выбежал к задней двери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было много дежурных студентов, поэтому Су Ань закрыл свой телефон и побежал в туалет, а затем поспешно щелкнул, чтобы ответить: «Сестра?»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Ань», — раздался голос Чэн Суцин с противоположной стороны, затем она понизила голос: 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также понизил голос: «Сестра, я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Суцин спросила: «Су Ань, скажи мне, ты жил в чужом доме после того, как я тебя выгнала?»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замялся Су Ань, — сестра, 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позже, — с тревогой сказала Чэн Суцин, — человек, который живет с тобой, Хэ Сижань?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Ань сказал «да», до кончика его носа донёсся запах дыма. Он обернулся и увидел, что Хэ Сижань стоит у двери и курит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мог не сделать два шага назад, его пальцы крепко сжимали телефон, и голос Чэн Суцин усилился в ушах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старший брат Хэ Фэйю? Старший брат бывшей жены Шэнь Чжансю?» Чэн Суцин не хотела получать ответ Су Аня и очень быстро заговорила: «Он вытащил Чу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открыл рот, но его голос был тих, и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поднял ноги и сделал несколько шагов к Су Аню. Он опустил голову и прислонился к уху Су Аня, выпуская кольцо дыма: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хрипло сказал: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Суцин не могла не задохнуться: «Хорошо, я хотела бы поблагодарить его, когда смогу покинуть дом Шэнь. Су Ань, твоей сестры нет рядом с тобой, поэтому ты должен благодарить мистера Хэ за свою сестру. Если мы сможем встретиться позже, я обязательно поблагодарю его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за другое запястье и тихо и бесшумно потащил в отдельную комнату. Глаза Су Аня были красными, и он уже представлял, что будет дальше. В его ушах был крик благодарности от его сестры. Он не хотел, чтобы его обнаружила сестра, поэтому ему пришлось терпеть это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задрал рубашку и осыпал поцелуями косточку-бабочку.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Суаня, держащая телефон, начала дрожать, когда он изо всех сил пытался поднять штаны, затем он начал умоляюще смотреть на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умоляющие глаза, Хэ Сижань сочувственно поцеловал его в веки, но его руки приложили силу, заставив Су Аня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Суцин замолчала и странно спросила: «Что это за звук?»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крепко сжал кулаки, он был напряжен и неподвижен, как дерево: «Ничего,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Чэн Суцин не обратила на это внимания, и сказала серьезным тоном: «Су Ань, после того, как ты встретишься с г-ном Хэ сегодня вечером, ты должен напомнить ему, что Шэнь Чжансю, похоже, недавно переехал, поэтому он должен быть готов иметь дело с с ним. Я не могу помочь мистеру Хэ прямо сейчас. Эта доброта окупится в будущем. Теперь я могу только попросить тебя сделать все возможное для твоей сестры. Это будет особенное время, ты должен слушать мистера Хэ, беречь себя и заботиться о себе и мистере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тихо рассмеялся, когда услышал это. Он ущипнул Су Аня за подбородок и прикусил уголок рта, который был укушен в прошлый раз, с улыбкой в ​​глазах.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попросила тебя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прочитал это предложение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мистер Хэ, о котором ты сейчас говоришь, не может дождаться, чтобы трахнуть меня сейчас. Су Ань почти мог представить искаженное выражение лица Чэн Суцин, если бы она 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Чэн Суцин были огромным ударом для ее младшего брата. Его огромная обида достигла его рта, но он сдержал ее, его глаза постепенно затуманивались, когда он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Суцин не могла расслышать его ответ и спросила: «Су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моргнул и изо всех сил попытался ответить, как обычно: «Сестра,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Сижаня легко скользнул к его хвостовому позвонку, и Су Ань снова застонал. Чэн Суцин наконец почувствовала, что что-то не так: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чувствовал, что его нынешнее состояние было чертовски захватывающим. Он тыльной стороной руки схватил руку Хэ Сижаня и беспомощно избегал его: «Хэ Сижань».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дрожал низким голосом, как будто собирался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на мгновение посмотрел на него, затем протянул руку, взял телефон у Су Аня и холодно сказал: «Мисс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потер губы Су Аня. Су Ань был вынужден открыть рот, и его пальцы бесцеремонно вторглись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Суцин была удивлена: «Г-н.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«Может ли госпожа Чэн подробно рассказать мне, что Шэнь Чжансю собирается сделать против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— радостно сказала Чэн Суцин. Мистер Хэ, вам следует уделять больше внимания в ближайшие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медленно разговаривал с Чэн Суцин. После того, как Чэн Суцин заканчивала говорить, Хэ Сижань неторопливо поднимал другую тему и побуждал Чэн Суцин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Суань не смел издать ни звука, его ресницы дрожали, зная, что Хэ Сижань делает это нарочно. Наконец, не в силах больше терпеть, он послушно обнял Хэ Сижаня за шею и взял руку Хэ Сижаня на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поза, которая была полностью под контролем Хэ Сижаня, понравилась мужчине, поэтому Хэ Сижань, наконец, повесил трубку и посмотрел на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слушаться тебя, — Чэн Суань опустил глаза, и его нос покраснел, — не говори моей сестре».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делаешь меня очень несчастным», — тон Хэ Сижаня был ровным, он снял пиджак и надел его на тело Су Аня, и прошептал: «Подумай, в чем ты ошибаешься».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Хэ Сижаня действительно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начала прорываться какая-то скрытая темная эмоция, и внешне он выглядел как обычно, но на самом деле, на самом деле было темно до такой степени, что света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пошевелил пальцами и провел рукой по черным волосам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- человек из этого мира. Если бы не он, Су Ань даже не стал бы изображать из себя хорошего мальчика. Хотя было круто и захватывающе, когда он остался с Хэ Сижанем, и хотя Хэ Сижань мучил его зуд, это не причина, по которой Хэ Сижань заставил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собачник, когда я уйду, тебе лучше оставаться таким же спокойным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Аня заставили руки, и он был похоронен на теле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дважды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после прощания, надеюсь,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 Мистер Хэ не справляется с делами должным образом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В: После прощания с дядей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