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две сестры обменялись еще несколькими словами, но Жэнь Ифэй больше не обращал на них внимания. Он думал об этом решающем моменте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Хуа Ли была привезена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Это было также время, когда первоначальный владелец был изгнан и вынужден уйти в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короткую строчку о событиях столетней давности в своем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была дата определенного года, который при переводе в григорианский календарь является таким-то и таким-то годом. Ниже было очень простое описание, изображающее, как младший брат Цин Хун приносит вино, и они вдвоем пьют, пока не опьянеют. Когда первоначальный владелец проснулся, он обнаружил, что три капли крови были украдены из его сердца, и в приступе ярости отправился на поиски Цин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об этом происшествии больше ничего не говорилось. В резюме просто говорилось, что эти двое поссорились, первоначальный владелец занялся совершенствованием за закрытыми дверями и что он только недавно вышел, получив приглашение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свяжу лотосы-близнецов и цветок на ее голове…» Жэнь Ифэй прохаживался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не должен был приходить», — вспомнил он секретную голосовую передачу, которую ему в начале прислала старшая жена. После того, как они снова встретились, что она хотела ему сказать? Это как-то связано с тремя каплями крови, которые потерял первоначальный владелец? Что она хотела, чтобы первоначальный владелец предотвратил?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ярким, а ее головной убор был простым, что поначалу не очень сочеталось. Более того, она даже намеренно погладила бирюзовый цветок в волосах. Неужели это она пыталась тактично намекнуть ему на странность этого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сад не очень похож на тычинку и пестик? Если это так, то светящиеся цветы будут пыльцой, которая летает вокруг. Если сад уподобить цветочной сердцевине, то двор ночью будет огромным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узнал, что сладкий аромат исходит от этих цветов, он был чрезвычайно осторожен с цветами, и теперь, когда он узнал, что эти сестры могут быть цветочными демонами, как он мог не придумать еще больше теорий?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чувствовал, что подходит очень близко к истине, она была просто отделена слоем бумаги. Однако он не знает, где была эта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воробей наклонил голову и не удержался и сделал еще два шага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прислушаться внимательнее, вдруг раздался голос хозяина банкета. Жэнь Ифэй был поражен и подумал, что его иллюзия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воробей на секунду застыл. Затем он снова встряхнул перьями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Цин Хуна, стоящего у подножия ступеней, и смотрящего на маленького воробья. Неизвестно, когда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подсознательно затаил дыхание, чтобы уменьшить ощущение существования. Этот человек может с подозрением относиться к маленькому воробью; его чувства были слишком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некоторое время наблюдал, но увидел только замороженного воробья, в этом не было ничего необычного, поэтому он подумал, что у него просто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голос услышали две женщины в комнате, и дверь открылась. Первой вышла наложница Хуа Ли, за ней последовала первая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нормам, Жэнь Ифэй думал, что избранная наложница выйдет кокетливо или что-то в этом роде, но он не ожидал, что они будут просто очень осторожно звать «мой господин», стараясь не наклоняться слишком близко. Что благоприятствовало наложницам и их благодетелям, так это явно подчиненным и их начальникам.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первой жены, то она даже не удостоила его взглядом. Она просто подняла ногу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Юй, — остановил ее Цин Хун, — больше не беспокой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остановилась. Когда она повернулась спиной к Цин Хуну и наложнице, ее профиль поймал маленький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сквозь глаза-бусинки воробья, он увидел, что она горько улыбнулась, прежде чем выражение ее лица снова стало жестким, и с оттенком насмешки сказала: «Цин Хун, ты можешь остановить меня, но можешь ли ты остановить другого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попытался угадать последовательность событий, как если бы он смотрел шоу: этот другой человек, она не могла иметь в виду десертного игрока,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свои планы», — холодно ответил Цин Хун, а затем сказал Хуа Ли: «То же самое касается и тебя, не беспокойся ни о чем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Хуа Ли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посторонних, Цин Хун был холоден со своей "любимой" наложницей: «Никаких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кто-то заметил...» - повторила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- Цин Хун посмотрел в определенном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направлении, - через два дня у них больше не будет никаких подозрений».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что-то планировали, Жэнь Ифэй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 Атака Цин Хуна была быстрее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ни на мгновение не смог контролировать свои эмоции и предупредил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менталитетом, что он скорее убьет неправильно, чем проболтается, Цин Хун прямо напал на маленького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нехорошо, воробей был всего лишь иллюзией, сделанной из бумажного носителя и не обладающей боевой силой. Откуда у него хватило сил, чтобы сразиться с демоном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воробей взмахнул крыльями и поспешно попытался увернуться. Однако он не смог вовремя увернуться, и энергия меча прямо расколола его тело. Белая бумага медленно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зале Жэнь Ифэй косвенно сопротивлялся атаке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самом деле пробрался… какое-то время в Цянь Суй было очень тихо, только первая жена, уходя,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наклонился и поднял лист белой бумаги. Бумага была запятнана небольшим количеством крови, которая была ярко-красной и содержала немного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здесь были более или менее испорчены грехами убийства, человек с такой чистой энергией…… он почувствовал запах крови и посмотрел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что это……»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Шшш, — Цин Хун приложил указательный палец к губам. Он скрутил окровавленную бумагу в руке и сунул оторванные куски в рукав: «Я разберусь с этим делом!»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 посмотрела на его действия и стиснула зубы: «Хэ Цзюнь появился вчера в саду и, кажется, у него уже есть некоторые подозрения. Это очень неблагоприятно для наших планов. Умоляю ваше превосходительство, поторопитесь с подготовкой, иначе сто лет планирования только… пропадут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на мгновение задумался: «Расположите цветы и деревья. Сегодня мы устроим банкет по случаю любования цветами».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Милорд, эта наложница осмеливается просить разрешения на временный контроль над павильоном Тин Юнь. Если будут какие-то несчастные случаи, с ними можно легко справиться» — Хуа Ли склонила голову и уважительно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контроль над павильоном Тин Юнь? Цин Хун ответил: «Только на эти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мой Лорд», — Хуа Ли, склонившая голову, показала жестокую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хозяин приказал это сделать, весь павильон Тин Юнь заработал как сложная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игрокам, которые бродили вокруг, были даны приказы: повара должны были приготовить множество изысканных блюд, а слуги должны были убрать сад, коридоры и даже некоторые отдаленные комнаты. Только служанкам оставалось еще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несчастными, наверное, были игроки, которым дали роли исполнителей и приказали хорошо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несчастные дети могут быть не в состоянии выполнять свои задачи должным образом и, таким образом, будут заклеймены как «небрежно относящиеся к своим обязанностям», в результате чего они станут ингредиентами для поваров. Либо так, либо они должны были неохотно позволять этим NPC есть тофу¹.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Игрок-танцор чуть не заплакал: «Правда ли, что у игроков нет прав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охранников, то они получили приказ усилить патрулирование и оборону. Помимо толпы им приходилось обращать внимание даже на незначительных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кто-то каким-то образом проник в Зал Цянь Суй», — передавали сообщения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сделал это? Это место настолько строгое, что я даже несколько раз пытался узнать какие-то новости, и каждый раз безуспешно».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кто-то из крупных шишек? Я слышал, что здесь много игроков высокого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уже почувствовали, что над ними нависла большая грозовая туча. Даже игроки в соленую рыбу тоже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еще один инстанс на сотню игроков, который планировал уничтожить всех», — вздрогнули игроки, вспомнив предыдущий инстанс на сотню игроков, в котором не было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кризиса заставило игроков ускорить свои исследования, в то время как Цин Хун — тот, кто стал причиной всего этого — куда-то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Резиденция, которую Цин Хун выбрал для Хэ Цзюня, находилась за пределами главного зала, окруженная только травой и деревьями, что делало это место очень тихим. С тех пор, как въехал Хэ Цзюнь, всем было приказано не пускать незваных гостей, не шуметь громко и не беспокоить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кого-то это беспокоило, то им нужно было только взглянуть на урок, преподанный старичку.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сам Цин Хун спешил через это место. Он помахал служанкам, которые приветствовали его, и протянул руку, чтобы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медитировал в резиденции, медленно открыл глаза: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сделал паузу: «Старший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сидел на длинном деревянном стуле, он был одет в белое, а его волосы были перевязаны только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несколько расслабленной позе; у него была скрещена одна нога, а другая естественно свисала, обнажая ступню цвета нефрита. Часть его черных волос разметалась по стулу и переплелась, а другие выбились наружу и свисали у его ног. Контраст между его голой кожей и черными волосами только делал белый цвет лица более красивым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такая сидячая поза не уменьшала сдержанной и самодисциплинированной ауры этого человека. Он явно был демоном, но в данный момент он больше походил на святого монаха, который с самого рождения никогда не ел мяса и не прикасался к бренной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 Хуна на мгновение остановилось, когда сложные эмоции перекатились в его горле. В конце концов он смог только крикнуть: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и окна в комнате были закрыты. Было темно, единственным источником света был теплый желтый свет, пробившийся сквозь щели. Длинные ресницы ловили свет и превращали его в крошечные ровные пятна, которые светились, как снег. Однако это только сделало взгляд более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был пронзен этим взглядом прямо в сердце — он словно был смертным, получившим случайный взгляд от великого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радости, ни печали, ни любви,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так было или только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Бесчисленный клубок сложных эмоций Цин Хуна заставил его почувствовать неописуемую ненависть и забыть о своей первоначальной цели прихода в это место. Единственное, что он хотел сделать, это расспросить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шагнул вперед и встретил эти равнодушные глаза, Цин Хун не мог не сделать шаг назад и сказал с жалкой улыбкой: «Старший брат, ты действительно жесток».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жесток. Уметь быстро срезать гнилые цветы, как же ему не быть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действительно трудно быть старшим братом. Вы должны нести ответственность не только за проблемы совершенствования своих младших братьев и сестер, но и за их эмоциональные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Хун не сразу заподозрил его? Не зря он специально нашел такой ракурс для позирования.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меланхолично вздохнул. В то время как другие люди играли в игру, расшифровывая подсказки, он играл в игру, решая эмоциональные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одинокой собакой, так кто кого 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ворвался в мою резиденцию», — Цин Хун посмотрел в глаза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оглянулся, и на его лице было написано три слова: «Какое мое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чувствовал, что с силой своего старшего брата он никогда его не обнаружит, поэтому вряд ли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безразлично, даже если мне больно? Старший брат действительно такой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использовал маленького воробья, чтобы создать что-то из ничего, и продолжал продавать страдания: «Можно считать, что я воспитан тобой, неужели нет ни капли старой привязанности?»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еще что-то подобное? Было ли на самом деле такое, что он лично поднимал другую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прослезился из-за Хэ Цзюня, он был слишком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показал выражение лица, отличное от безразличия, оно было самоуничижительным, как будто он не мог оглянуться назад в прошлое: «Я устал, ты должен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Жэнь Ифэя, Цин Хун смутился и пошел искать другую тему: «Старший брат придет сегодня вечером на любование цветами?»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прямо сказал Жэнь Ифэй, — верни мою кровь, и мы покончим с этим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поможешь мне пройти квест персонажа, то я буду хорошим, ты будешь хорошим, мы все будем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 Хуна заметно потемнело: «Ты хочешь бросить меня? Даже не думай об этом. Я ждал сто лет, значит, я могу ждать и тысячу лет. Между тобой и мной, мы никогда не закончим здесь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тебя», Жэнь Ифэй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безразличный и невежественный вид заставил сердце Цин Хуна заболеть, и он выпалил угрозу: «Старший брат, если ты не пойдешь, я боюсь, что у этого маленького демона, Да Пэна, будут небольшие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открыл глаза, его взгляд прорезал собеседника, словно острые лезвия. «Ты смеешь?»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сделал еще один шаг назад: «Мы знаем друг друга столько лет, а ты… угрожаешь мне из-за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равнодушный старший брат рассердился из-за другого демона? Нож вонзился прямо в сердце Цин Хуна. Он недоверчиво посмотрел на Жэнь Ифэя, его губы дважды вздрогнули, и он фактически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吃豆腐: chī dòu fu — позволять себе вольности с (женщиной) / дразнить сексуальными намеками / домогаться сексуального характера / использовать что-либо в своих интересах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