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ночью Жэнь Ифэй спал очень чутко, и посреди ночи он почувствовал, что кто-то пытается переместить его рюкзак, но сдался после нескольких неудачных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крик. Когда он открыл глаза, он увидел, что Саман кому-то сломал обе руки, потому что они пытались отобрать у Самана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«Советую вам не приближаться ко мне, когда я сплю. Я хорошо умею убивать людей во сне, — Саман улыбнулся джентльменской улыбкой и вежливо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торопливо проверили свои вещи, и оказалось, что многие люди уже потеряли еду — двое ночных сторожей действительно согласились украсть еду. После кражи они планировали сбежать и остаться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двое ночных сторожей впоследствии поплатились за свою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случая «бдению» все уже не доверяли. Они сохранили свои вещи и просидели так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Жэнь Ифэй успокоился и хорошо спал вторую половину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Самана, то его вообще никто не посмел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утро, кто-то в поместье снова умер. Это был человек, который накануне съел больше всего еды из холодной комнаты. Вчера у него была рвота и понос, а поскольку лекарств не было, он не смог пережить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на глазах у всех, его тело превратилось в полуразложившейся труп рыбьего монстра, как только он коснулся утреннего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странная смерть вызвала новую волну похитителей еды, и еще один инцидент произошел снова в грибном домике, когда кто-то заметил сумку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потянула за прозрачную шелковую нить, которой перерезали трахею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воспользовались возможностью понаблюдать, и в результате труп также быстро разложился и превратился в рыбу-монстра.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хозяйка поместья и, воспользовавшись в качестве оплаты двумя паровыми булочками, попросила кого-нибудь убрать эти мутировавшие трупы и отправила их во вчерашний мусоросжигательный завод для совместного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дело было решено, хозяйка поместья ушла обратно; ее отношение не было ни холодным, ни горячим. Многие игроки, подозревавшие ее, хотели отказаться от своего суждения: это также не похоже на «свечу», которая вносит свой вклад из их собственной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равнодушна, в то время как «призрак» обладал сильной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умылся и прополоскал рот, ощущая запах мяса. В животе урчало, но готовой еды в столовой уже не давали, только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пошел налить себе горячей воды, сотрудники тайно сунули ему в руку небольшой пакетик соли и небольшой пакетик сахара. Все они были упакованы в одноразовые бумажные пакеты, поэтому на них обычно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столовой, он съел крупнозернистую паровую булочку и выпил большой стакан воды. Затем он добавил соль и сахар в стакан с горячей водой, чтобы сделать солено-сахарную воду питьевой.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обновилась вчера вечером, поэтому он пошел в туалет и посмотрел: [Звездный свет тонет в океане, и богиня ломает алебарду*]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сломанная алебарда описывает катастрофический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этой усадьбы – «Звездный свет». Звездный свет тонет в море... Означает ли это, что это поместье рано или поздно утонет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богини, ломающей алебарду, то, если предположить, что алебарда была оружием, означающим власть, то единственной подходящей богиней была «владелица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вчерашних беспорядков владелица усадьбы лишилась права раздавать и контролировать продукты питания. Таким образом, не было ничего плохого в том, чтобы сказать, что богиня сломала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владелицу усадьбы вычеркнули из списка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такая трактовка была слишком простой и не соответствовала экземпляру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Толкование подсказок не представляло сложности. Можно сказать, что большинство игроков могут мгновенно определить личность «Босса поместья». Однако, как и Жэнь Ифэй, они посчитали, что эта подсказка слишком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просто, что это было оскорблением их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быть так просто. Должно быть, за этим стоят какие-то неизвестные тайны, такие как... истинная личность владелицы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второй день, и, за исключением еще нескольких чешуек, растущих на их телах, все не добились какого-либо существенного прогресса. Повсюду в поместье был проведен обыск, за исключением нескольких запретных зон, никаких отклонений обнаружено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решили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условий*, то условия бы создали. Они не были похожи на соленую рыбу, которая ждала, пока пройдут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для запуска следующего этапа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Жэнь Ифэй вышел после завтрака, он обнаружил, что</w:t>
      </w:r>
    </w:p>
    <w:p w:rsidR="00BB20FC" w:rsidRPr="00357A74" w:rsidRDefault="00357A74" w:rsidP="00BB20FC">
      <w:pPr>
        <w:jc w:val="left"/>
        <w:rPr>
          <w:sz w:val="28"/>
          <w:lang w:val="en-US"/>
        </w:rPr>
      </w:pPr>
      <w:r w:rsidRPr="00357A74">
        <w:rPr>
          <w:sz w:val="28"/>
          <w:lang w:val="en-US"/>
        </w:rPr>
        <w:t>игрок с корпоративным дроном, который вчера собрал группу</w:t>
      </w:r>
    </w:p>
    <w:p w:rsidR="00BB20FC" w:rsidRPr="00357A74" w:rsidRDefault="00357A74" w:rsidP="00BB20FC">
      <w:pPr>
        <w:jc w:val="left"/>
        <w:rPr>
          <w:sz w:val="28"/>
          <w:lang w:val="en-US"/>
        </w:rPr>
      </w:pPr>
      <w:r w:rsidRPr="00357A74">
        <w:rPr>
          <w:sz w:val="28"/>
          <w:lang w:val="en-US"/>
        </w:rPr>
        <w:t>беженцев, снова отсутствовал, и снова он возглавлял группу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группа молодых людей среди беженцев была раздражительной и недостаточно умной. По наущению игрока они начали одну за другой выламывать запертые двери, проверяя присутствие владелицы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поместья оставалась за закрытыми дверями, а все остальные молчали; это подогревало высокомерие этих людей. После этого к ним присоединилось еще больше людей, желающих выразить свой стресс и страх перед этой странной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собралась группа людей в поисках вещей, которые можно разбить. Они были чрезвычайно злобными и свирепыми, поэтому другие люди избегали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невиновный прохожий, также был задержан для допроса. Он знает, что это был игрок, собиравший силу масс, чтобы найти «Черного Кролика» и провести предварительную проверку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воспоминаний NPC, чтобы найти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Синье» был полон юношеской энергии; как он мог вынести, когда его допрашивали как шпиона? Он немедленно ввязался в спор с этими людьми и в гневе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было поместье в то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за пределами поместья, а сумасшедший старик все еще был там. Удивительно, как он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Звездный свет, он утонет, — внезапно заговорил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почти думал, что он игрок, но, подумав об этом, понял, что это было неправильно. Сумасшедший старик определенно не был игроком. Он был особенным NPC, возможно, тем, кто мог дать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сказал, что «Звездный свет»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сумасшедший старик проигнорировал его и лишь повторял эту фразу. Жэнь Ифэй почувствовал, что его обманули, а точнее, это была приманка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душевную боль, он отломил небольшой кусочек приготовленной на пару булочки и нежным голосом спросил: «Почему ты говоришь, что Звездный свет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схватил приготовленную на пару булочку, как только увидел ее, засунул в рот и отчаянно проглотил. Съев большую часть, он неопределенно произнес: «Проливной дождь, разрыв, он утонет.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нет сильного дождя и нет разрыва на берегу. Как он может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старик посмотрел на него налитыми кровью глазами и странно улыбнулся: «Иди и найди номерной знак. Если ты его найдешь, ты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старичок снова отказался говорить, и уговаривать его паровыми булочками было бесполезно. Жэнь Ифэй вздохнул и спустился с горы, заметив, что уровень воды на самом деле сильно поднялся. При таких темпах, возможно, особняк действительно затонет 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на корточках, он не обнаружил ничего, кроме онемения в ногах. Он вернулся с кошкой на руках. Прежде чем войти в дверь, он услышал громкие ругательства, доносившиеся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сразу увидел владелицу поместья, которую толкали и пихали, а за ним следовала группа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эти люди уже квалифицируются как бандиты. В них были различные сумки, которые ранее были розданы игрокам, по одной на человека. Однако теперь все они были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руководителем группы был корпоративный игрок на дронах.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всего полчаса, чтобы спуститься вниз. Как за это время ситуация переросла в насилие? Этот игрок... какой сценарий драмы он разыгрывает?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Почему вы до сих пор избиваете людей?» Жэнь Ифэй, будучи праведным и безрассудным, бросился вперед, когда увидел, что ситуация неправильная.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двух шагов, как кто-то схватил его: «Э-э-э, этот ребенок невежественный». Человек извинился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Он обернулся и увидел мужчину средних лет, который позавчера отвез его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«Синье, не будь импульсивным!» Он потянул и потащил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игрок корпоративного дрона, занимавший позицию лидера, посмотрел на Жэнь Ифэя и огляделся вокруг: не хватало людей, с которых можно было бы подать пример другим; это была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скомандовал: «Кто позволил ему уйти? Возьми его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из группы подбежали, чтобы схватить 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широко раскрыл глаза: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по-настоящему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изо всех сил старался удержать рюкзак, но его руки не могли справиться с четырьмя руками. Его сумку ограбили, а содержимое выпотрошили.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есть лапша быстрого приготовления и булочки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красными глазами Жэнь Ифэй швырнул пустую сумку на пол и бросился вперед: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скажи мне, почему у тебя такой характер, ха», — всю дорогу вздыхал мужчина средних лет, таща Жэнь Ифэя по отдаленной тропе. Он сел на покрытую мхом каменную скамью, держа в руке садовую мотыгу.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облизнул синяк в уголке рта и сжал челюсть от боли. Сумка все еще была там, но лапшу быстрого приготовления и приготовленные на пару булочки унесли.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упоминай о них; эта группа людей сумасшедшая. Потому что усадьба странная и могила предков повреждена, они такие. Теперь они устраивают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других людей в поместье? Как они могли позволить этой группе людей создавать такие проблемы?» Жэнь Ифэй упомянул остальных жителей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кто будет против, посадят в тюрьму», — покачал головой средний человек и вздохнул, — «Грешники,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ничего нет. Сказали, что клиентов не было уже три-четыре месяца и что они готовы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прискорбно», — неискренне сказал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вздохнул: «Но ты не можешь винить их за подозрительность. Не слишком ли странно для тебя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воды ни было раньше, она никогда не затопляла половину горы, не говоря уже о тех землетрясениях и 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взглянул налево, затем направо и понизил голос: «Есть также те, кто превратился в рыбных монстров, и те, кто исчез после спуска с горы. У нас даже растут эти штуки. Кто тебе поверит, если ты скажешь,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позволь мне сказать тебе, что в этом вопросе нельзя винить поместье. Земля была куплена за настоящее золото и серебро. Все было одобрено. Мы не можем винить его за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вспомнил родовую гробницу, упомянутую молодым человеком, и прямо спросил: «Это была родовая гробница? Куда делась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покачал головой: «Это не секрет, но вы, молодежь, этого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место было кладбищем?» Об этом также слышали Саман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большое событие, что невозможно было «не услышать» об этом. Они все знают, что это был тот случай, когда сюжет продвигался, чтобы дать им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использовать возможности и мастер организации вооруженных сил, этот метод… Подчиненный Чэнь Шэня с острова Ци Син?» Девушка в очках посмотрела на лидера бунтовщиков и пробормотала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мире Чэнь Шэнь был сильнейшим из всех солдат армии и стал командиром через несколько лет после того, как сменил карьеру. Он также хорошо разбирался в развитии масс организованных вооруженных сил. Стиль этого человека был немного похож на ее, но казался слишком грубым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заранее схватил хозяйку поместья, чтобы контролировать ее? Маленькая девочка задумалась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поместья на тот момент была их главным подозреваемым. Причина, по которой никто не пришел ее опознать, заключалась в том, что было неизвестно, существуют ли какие-либо секреты ее истинной личности. Надо знать, что ошибка в процессе идентификации приводит непосредственно к смерти. Поэтому все были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 теперь держал в плену владелицу поместья, что также было стратегией, предполагавшей сначала положить подозреваемого «призрака»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любое другое время, маленькая девочка уже намеревалась все разрушить. Однако на этот раз миссия была иной. Она только что нашла NPC, подозреваемого в том, что он игрок, и сосредоточилась на наблюдении за ним, не имея времени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этот человек тоже не встанет у нее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продолжали слушать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неигровых персонажей, эта гора когда-то была родовыми могилами здешних людей. Застройщики хотели построить на горе усадьбу, поэтому жители деревни взяли деньги и перенесли могилы предков. Среди них те, у кого были потомки, были перемещены соответствующим образом, а те, у кого потомков не было, были равномерно упакованы и перемещены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жители деревни потратили деньги на компенсацию, чтобы купить дома и транспортные средства, и с ними все в порядке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проклятие! Предки обвиняют нас!» Жители деревни, которые сломались, сожалели о своем прошлом. Они теперь ходили вокруг, пытаясь добиться объяснений от хозяйки усадьбы. Кто знал, что хозяйка усадьбы тоже ничего не знала, когда его спрашивали; ее отношение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сказала нам не бродить по горе, потому что это опасно? Здесь были захоронены кости наших предков. Чем это может быть опасно? Должно быть, от нас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была взволнована и встревожена, а другая отпускала саркастические комментарии и холодно наблюдала со стороны. Почему бы не вызвать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еще больше были убеждены в том, что заговор имел место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Сгоряча эти люди начали сносить стены и выламывать двери, затем это становилось все более жестоким, и теперь их уже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оно есть», — наконец нашел подсказку Жэнь Ифэй, узнав о прошлом поместья, но все равно был удивлен: «Дядя, что ты делаешь с мотыгой?»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разграблено, поэтому я хочу пойти в горы, чтобы найти что-нибудь поесть. Южная сторона горы подходит для выращивания овощей. В этом сезоне должно быть много сладкого картофеля и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подумывал вернуться в поместье, но, услышав эти слова, сказал: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я уже договорился о встрече с другим, — мужчина средних лет встал и несколько раз махнул рукой, — я откажусь от сладкого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хотели воровать или не имели возможности воровать, а также из-за вчерашних событий, которые привели к их страху перед океаном, многие люди сделали тот же выбор, что и люди среднего возраста, чтобы удовлетворить свою потребность в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NPC, давшего ему подсказки, Жэнь Ифэй вернулся в грибной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Грибной домик тоже был перевернут, а маленькая дверь подсобного помещения была открыта. Жэнь Ифэй все еще помнил, что его одежда была внутри, и немедленно подошел,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подсобном помещении ничего не было. Все, что осталось, было в основном мусором, который не был нужен никому из беженцев, поэтому эти люди не осмотрели внимательно, а одежда, которую упаковал Жэнь Ифэй,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Пыльная картонная коробка под его одеждой была приоткрыта. Он открыл ее из любопытства и обнаружил нечто похожее на черный ствол пистолета, коробку с гвоздями рядом с ним и конкретную коробку с патронами.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поднял брови, и ему внезапно пришла в голову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Вот рисунок того, как Рыба (анлейт) представляет себе Сун Вэя (Самана) и Гу Синье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