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говоришь о Су Цине?» — холодно сказал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об этом с мужчиной говорил телохранитель. На самом деле он не испытывал отвращения, но чувствовал некоторое отвращение. После стольких лет жизни его никогда раньше никто так не контролировал, и на мгновение его отношение стало несколько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этого человека зовут Су Цин?» В глазах Мо Яньчжи вспыхнул темный свет, которого не мог видеть Ли Шу. Он не заметил изменения в поведении Ли Шу, когда он провел рукой по волосам молодого человека и тихо пробормотал: «Шу Шу просто нужно сосредоточиться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душа и ужина, Мо Яньчжи сидел с Ли Шу на просторном и удобном диване и смотрел фильм. Это был обязательный ночной распорядок дня Ли Шу. Он был хорош в подражании, но он не мог хорошо исполнить роль, просто подражая. Чтобы роль глубоко укоренилась в сердцах людей, должна быть и эмоциональная интерпретация.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было много выдающихся фильмов и телевизионных работ, и Цинь Жун перечислил некоторые из них, чтобы Ли Шу мог их изучить. В то же время он также использовал свои связи, чтобы найти опытного артиста, который давал бы уроки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был артистом с профессиональным образованием; все, чего он достиг, было достигнуто благодаря его собственным исследованиям. Не то чтобы он был плохим, но таким образом легко было впасть в недопонимание. Во время съемок клипа Цинь Жун заметил это и попросил его изучить систему после того, как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Мо Яньчжи наклонился, чтобы попытаться поцеловать Ли Шу, но Ли Шу неожиданно избежал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это можно было считать случайностью, но когда это произошло неоднократно, Мо Яньчжи понял, что Ли Шу злится на него. Однако он не мог понять, что такого сделал, что его расстроило. Он неохотно потянул обратно человека, который собирался выскользнуть из его объятий, и спросил: «Шу Шу,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был погружен в фильм. Это был очень классический фильм и шедевр Фу Силаня. За этот фильм Фу Силань получил пять крупных наград в стране и за рубежом, закрепив за собой точку опоры в киноиндустрии. Его сегодняшние достижения были обязаны его изображению персонажа в фильме. Он больше не был Фу Силанем и превратился в персонажа. Каждое действие и даже взгляд могли тронуть сердца людей, заставляя зрителей поверить, что именно он был персонажем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фильме под названием «Скрытый клинок» Фу Силань в полной мере изобразил сдержанность, боль и ярость главного героя. Ли Шу не хватало эмоциональной силы передачи, показанной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фильм подошел к концу, Ли Шу оторвался от своих мыслей и вопросительно сказал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закончился, и в последней сцене главный герой стоит на коленях под дождем и тихо плачет, и тут же загораются сенсорные огни. В тусклом свете яркость глаз Ли Шу потускнела.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«Президент Мо, ты послал кого-то следовать за мной, потому что боишься, что я сделаю что-нибудь, что предаст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 Шу был очень легким, лишенным негодования или недовольства по поводу слежки за ним. Именно из-за этого Мо Яньчжи испугался еще больше. Проведя некоторое время вместе, он понял, что Ли Шу был человеком, которого многие вещи не волновали. Он был безразличен к миру, и под его мягким фасадом скрывалось холодное безразличие, не тяготевшее к притворству.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имел никакого отношения к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слава, ни богатство не смогут вернуть его назад. Чем больше Мо Яньчжи понимал его, тем неловче он себя чувствовал. Ли Шу мог уйти в любой момент, но он уже глубоко запутался. Чем больше он запутывался, тем глубже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это контролировать, да и не хотел. Он видел себя падающим в бездонную пропасть, но это была лишь тонкая нить, втягивающая его. Пока он откажется от Ли Шу, он может вырваться из этого затруднительного положения, но не мог 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рефлекторно Мо Яньчжи возразил: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повернул голову и встретился с его темными глазами. Это была пара очень красивых глаз. В обычных обстоятельствах Мо Яньчжи хотел бы, чтобы эти глаза всегда были прикованы к нему. Но теперь, когда эти глаза встретились с его глазами, он почувствовал только холод, поднимающийся из глубины его сердца и распространяющийся вокруг него, как будто он падал в ледяной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послал этих людей следовать за мной? Разве они не докладывали тебе о каждом моем шаге?» Ли Шу прищурился, и свет, льющийся из его глаз, был завораживающим.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помимо телохранителя, который одновременно работал водителем, рядом с Ли Шу было еще четыре опытных телохранителя. Этим людям работодатель приказал не появляться перед Ли Шу. У них были отличные навыки сокрытия, и если бы они не встретили Ли Шу, их было бы нелегко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следить за тобой. Я просто боюсь, что тебе причинят вред, — сказал Мо Яньчжи, опуская глаза и скрывая эмоции. В семье были люди, которым не терпелось сделать шаг, но были и посторонние, жадно поглядывавшие на них. Ли Шу был его единственной слабостью, а также единственным недостатком в глазах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хорошо охраняли, и эти люди ничего не могли ему сделать. Теперь, когда Ли Шу стал такой большой целью, как могли эти люди не ворваться сюда, как голодные звери, чующие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был звездой, и его график невозможно было скрыть. Этим людям было бы легко что-нибудь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выяснения некоторых причин и разговора с Ли Шу выражение лица Ли Шу значительно смягчилось: «С твоей стороны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либо главный герой шоу был похищен, либо главный герой гун попал в автомобильную аварию. Источник проблем коренился здесь — внутрисемейные разногласия и деловая война. Мо Яньчжи руководил Компанией Мо в течение нескольких лет, он мог навести порядок независимо от семейных связей, но не мог навести порядок в семье так же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они придут за тобой. Мо Яньчжи поджал губы. Ли Шу не должно было быть легко разоблачено. Именно его действия против семьи Чэнь дали ключ к разгадке, показав, что Ли Шу был для него больше, чем просто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причинил тебе неприятности, верно?.. Тонкие и нежные пальцы Ли Шу прижались к его губам, прерывая слова Мо Яньчжи. Мо Яньчжи на мгновение был ошеломлен, затем с нежностью в глазах поцеловал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если что-то будет, просто скажи мне прямо. Я не хочу угадывать твои намерения». Ли Шу посмотрел ему в глаза с торжественным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Мо Яньчжи ответил. Человек, который ему нравится, никогда не был тем, кто мог бы выжить в этом грязном мире, полагаясь только на защиту других людей; вместо этого он был тем, кто мог стоять рядом с ним и вместе смотреть в лицо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тайным телохранителям больше не приходилось прятаться, как раньше, но, чтобы не привлекать слишком много внимания, они не появлялись на глазах у людей. Как обычно, остался только телохранитель, исполняющий обязанности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«Я не звезда» завершилась в середине сентября, и в это же время были завершены съемки клипа. Съемки «В поисках меча» начались в начале октября. В этот период Ли Шу пришлось пойти в ZERE, чтобы завершить съемки, а также пойти на занятия к опытному артисту, Учителю Бо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Главного редактора ZERE зовут Чжу, и она очень интеллектуальная женщина. Недавно она дослужилась до должности главного редактора ZERE. До этого она работала в этой отрасли почти десять лет. Она знала, что ZERE столкнулся со многими внутренними проблемами, и ее первой задачей как главного редактора было реформирование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изменить прежнюю практику ZERE, заключавшуюся в использовании только известных знаменитостей или моделей, и вместо этого сосредоточиться на начинающих артистах. Она знала, что настоящее отличается от прошлого, и если придерживаться старых обычаев, то это только приведет ZERE под откос. Пришло время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Ли Шу на самом деле был рискованным шагом, поскольку он только начал набирать популярность, а его фанатская база еще не была стабильной. Но что с того? Нет риска – нет выгоды. Если они хотели измениться, им пришлось сделать смелые шаги. Отступление от страха никогда не приведет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Чжу, у нас проблема», — сказала с мрачным выражением лица помощница Сяо Ву, входя. «Господин Инь сказал, что есть конфликт в расписании, и он не сможет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Чжу Цзинхэ положила ручку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Господином Инь, упомянутым Сяо Ву, был Инь Исюэ, один из самых горячих звезд мужского пола в этом году. У него были прекрасные внешние данные, высокий рост, длинные ноги, глубокие черты лица и какая-то красота, напоминающая метиса. Чжу Цзинхэ обратила на него свое внимание, как только стала главным редактором, и планировала разместить его на обложке первого номера после редизайна.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роста его популярности росли и его требования. Несмотря на приглашение ZERE, его сторона так и не дала однозначного ответа. И только когда приблизилась дата съемок, они вдруг сказали, что он не занят. Что это была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дождаться ответа, ZERE не смог обратиться к другим знаменитостям. Но теперь, когда приближается дата съемок, найти звезду-мужчину, сравнимую с Инь Исюэ, будет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Ву, очевидно, хорошо понимала этот момент, и ее тон был нехорошим. «Когда мы только что спросили, они внезапно сказали, что у Инь Исюэ есть срочные дела за границей. Мы можем только надеяться на еще один шанс сотрудничества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по сравнению с помощницей Сяо Ву, Чжу Цзинхэ выглядела намного спокойнее. —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Инь Исюэ. ZERE от него не зависел.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Цзинхэ позвонила нескольким знаменитостям, но они все вежливо отказали. Она сидела за столом, массируя виски от головной боли. Внезапно ее взгляд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поближе к компьютеру, открыла изображение и увидела двух одинаковых мужчин, стоящих спиной к спине. У них была разная одежда, макияж и выражения лиц. Это был явно один и тот же человек, но вызывали совершенно разные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одет в белое, выглядел благородно и отчужденно, а другой был одет в черное, искушая людей и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 Цзинхэ пришла в голову смелая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телефон и набрала номер Цинь Жуна. Она знала, что ее идея безумна, но что с того? То, что она делала сейчас, другим могло показаться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телефон, Ли Шу был в кафе. Напротив него сидела красивая женщина с волнистыми волосами и в модной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можешь ответить на звонок, — женщина прикрыла губы рукой. Ее пальцы были тонкими и накрашены ярко-красным лаком для ногтей, подчеркивающим светлость ее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спокойно кивнул и отошел в сторону со своим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телефону раздался радостный голос Цинь Жуна: «Главный редактор ZERE, мисс Чжу, только что связалась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хорошие новости с другого конца. Чжу Цзинхэ преодолела все мнения и попросила тебя появиться на обложке ZERE». Наконец, он заключил: «Это хорошая возможность, воспользуйся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Шу вернулся, на столе стояли две чашки кофе. Женщина взяла ту, что стояла перед ней, сделала глоток и улыбнулась: «Пожалуйста, извини, позволь мне сначала представиться. Меня зовут Чэнь Ваньин, я невеста брата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посмотрела на Ли Шу, надеясь увидеть что-то другое в лице этого мужчины. Но ее ждало разочарование. Лицо Ли Шу оставалось спокойным, как будто то, что она сказала, было чем-то столь же тривиальным, как «сегодня хорошая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Ваньин закусила губу. «Я знаю о сделке между тобой и братом Мо. Если ты согласишься оставить его, я дам тебе вдвое больше, чем он тебе предлагает. Ты же не хочешь быть с ним… навсегда,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Лицо Ли Шу слегка побледнело. «Если ты действительно его невеста, я оставлю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Яньчжи прибыл в спешке, это было первое предложение, которое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Ли Шу знает о существовании Чэнь Ваньин, но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