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Цзэ вернулся с военной базы как раз в тот момент, когда Ло Вэй возвращался домой. Они столкнулись друг с другом у ворот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лбом, бездна забери ? — как только увидел сине-черный синяк, взгляд Ло Цзэ ожесточился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поспешно улыбнулся Ло Вэй. — Может, войдем в дом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избил? — Ло Цзэ не мог придумать ни одной причины, по которой лоб Ло Вэя мог оказаться настолько синим, — Лань, расскажи мне, что черт возьми произошло? — видя, что Ло Вэй собирается полностью списать это со счетов, Ло Цзэ обратил свое внимание на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уже некоторое время пытался массировать опухоль в карете. Он слышал новости о фу жень Ли – упрекавшей Ло Вэя, пока он ожидал Ло Вэя снаружи дворца. Если бы не тот факт, что он не мог с легкостью войти во дворец, а поспешность поставила бы семью Ло под угрозу, Вэй Лань обязательно бы отправился посмотреть, что же именно произошло. Когда Ло Вэй вернулся, кто-то уже намазал ему лоб какой-то мазью. Но с таким заметным синяком, Вэй Лань чувствовал себя так, словно кто-то сжал его сердце в кулак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уже, — сказал Ло Вэй, втягивая того во внутрь. — Мы же не можем просто встать у ворот и болтать без умолку,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Цзэ оказалось втянутым в поместье канцлера Ло Вэем, но он остановился, как только они вошли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мы дома, говори мне правду, что с тобой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видел, что все слуги смотрят на него и Ло Цзэ, поэтому он снова притянул того к себе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одну неприятность во дворце, это того, что я стоял на коленях и молил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 Ло Цзэ было наплевать, в какую передрягу влез его брат. Он сказал ему, — Тебе не обязательно было использовать всю свою силу, даже если ты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бы получил от стражи, — сказал Ло Вэй. — Думаю, что с таким же успехом мог бы поклониться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у тебя были неприятности?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жень Ли, — прошептал Ло Вэй на ухо Ло Цзэ, — Сегодня я неправильно держал десятого принца и чуть того не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произнес Ло Цзэ, переводя дыхание, — Зачем тебе нужны чужие дети, делать что ли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 тетя хотели позволить мне его подержать, — беспомощно сказал Ло Вэй. — Я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что Ли Фэй на тебя взъелась? — Ло Цзэ пришел в еще большую ярость. — Она должна была выплестнуться на Его Величество,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 Ло Вэй повернулся и посмотрел, чтобы Вэй Лань сначала вернулся в его покои, а затем потянул Ло Цзэ за собой, чтобы навестить Бо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нет ни одного хорошего человека! — Ло Цзэ все еще ворчал в негодующем гневе, но когда тема дошла до дворца, его голос, по крайней мере, стал намного тише, — И тетушка просто смотрела, как тебя дисциплинировала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Ло Вэй все еще же чувствовал, что Ло Цзэ – слишком громким, — Эта женщина все же супруга Его Императорского Величества, как тетушка могла сказать что-нибудь, чтобив открытую мне помочь? Все уже прошло, не продолжай поднимать эту тему,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сказала Ло Цзэ. — Кем черт возьми, себя возомнила семья Ли? Разве у них не просто родился принц? Значит, теперь они хотят нас перешагнуть?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это! — Ло Вэй прикрыл его рот рукой, — У стен есть уши, ты знаешь, что случится, если хоть слово из твоих разговоров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дом. Чего ты боишься? — вырвался из его рук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боится, лучше, чем твоя глупая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одновременно повернули головы и увидели своего отца, Ло Чжи Цю, стоявшего неподалеку и смотрящего на них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сказал Ло Цзэ, — Ты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почтительно поклонился в сторону Ло Чжи Цю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подошел и осторожно проверил лоб Ло Вэя,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трав, они уже нанесли на него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Ммхмм, — подтвердил Ло Вэй, — Его Величество велел императорскому лекарю осмотреть меня, и тетушка тоже дала мне несколько мазей.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как раз находился в Департаменте Государственных Дел, разговаривая со своими подчиненными о работе, когда узнал, что Ло Вэя дисциплинировала фу жень Ли и он получил небольшую травму. После этой новости у него больше не осталось настроения работать. Здоровье Ло Вэя все еще не в лучшем состоянии, к тому же он постоянно думал и размышлял о разных вещах, и вот опят он снова пострадал. Если все эти болезни начнут накладываться одна на другую, кто знает, что произойдет. Ло Чжи Цю быстро добрался до дома. По дороге он уже строил планы, что если Ло Вэя все еще не окажется дома, то он отправится во дворец, чтобы найти его. Что бы ни случилось сегодня, он не позволит Ло Вэю остаться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эта Ли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сказал Ло Чжи Цю, чтобы Ло Цзэ заткнулся, — Разве ты должен говорить о делах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к матушке, — Ло Вэй опасался, что Ло Цзэ и Ло Чжи Цю снова влезут в это дело, поэтому он быстро потащил Ло Цзэ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сыновья, втроем, вошли в главную часть поместья, где жили хозяин и хозяйка. Ло Вэй стоял под галереей, тихо говоря своему брату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заходить туда, на всякий случай, я отдам дань уважения снаружи, — указал он на свой собственный лоб, — Чтобы избавить ее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вернулись вместе? — Бо Хуа вошла в главный двор через боковую дверь, в сопровождении нескольких служанок и матрон.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отступил в сторону и спрятался за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со лбом Вэй Эр? — но, похоже, Бо Хуа, еще не в том возрасте, когда ее глаза совсем ничего не видят. Она даже не успела полностью остановиться перед отцом и сыновьями, как начала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войдем и поговорим, — сказал Ло Чжи Цю, зная, что больше не сможет скрывать этого, поэтому семья из четырех человек вошла в комнату, чтобы обсудить этот вопрос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спросила с беспокой ством Бо Хуа и подозвала Ло Вэя. Как и Ло Чжи Цю ранее, она тщательно осмотрела рану на его лбу, прежде чем начать расспрашивать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больно, — сердце Ло Вэя внезапно сжалось от печали, но он улыбнулся в ответ Бо Хуа, — Они наложили на него немного мази, через пару дней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уходишь, я беспокоюсь, — сказала Бо Хуа, — Вэй Эр, пока твое тело не поправилось, почему бы тебе просто не остаться дома и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не собирается сидеть здесь, как в тюрьме, — начал пошучивать Ло Цзе над Бо Хуа, — Матушка, ты таким образом показываешь о нем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болтаешь! — бросила смертоносный взгляд на своего второго сына Бо Хуа, а затем ее лицо внезапно исказилось в гримасе сожаления, — Жаль, что я не позволила Вэй Эр практиковать больше боевых искусств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боевых искусств у него были слишком неважные поедрасположенности, — сказал Ло Цзэ. — В молодости, он страдал от отдышки. Как он мог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брату и матушке не следует волноваться, — улыбнулся Ло Вэй, — Рядом со мной есть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Ланя хороши, — сказал Ло Цзэ, — Но он не может следовать за тобой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имеется стража, — Ло Чжи Цю увидел, что Ло Цзэ собирается сказать еще что-то нелепое, поэтому вместо этого он его перебил, — Его сопровождают евнухи, для чего Вэй Лань должен там появляться? Ло Цзэ, ты слуга императора, не открывай и не закрывай рот каждый раз, когда говоришь "во дворце" или что-то в этом роде. Это неуважительно с твоей стороны, сколько раз я должен повторять тебе, прежде чем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могли бы меньше болтать, — Бо Хуа увидела, что Ло Чжи Цю снова собирается упрекнуть Ло Цзэ, поэтому она всех успокоила, — Цзе Эр тоже беспокоится о Вэй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дверью появился управляющий,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к Вам из дворца прибыл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его прислал Его Величество, —  поспешно встал Ло Вей, — Отец, мать, второй брат, я пойду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сказал Ло Чжи Цю. Так как Ло Вэй был ранен, Император Син У беспокоится. Вполне естественно, что он послал еще одного императорского лекаря осмотреть Ло Вэя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 Императорского Лекаря Линь прийти на мою часть поместья, — велел Ло Вэй управляющему, как только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сейчас же уйдет, — сказал тот,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