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Прошлой ночью Ло Вэй уже спал, когда ему доставили высочайший указ Императора Син У. После этого он последовал за Чжао Фу, лично провозгласившему императорский указ, и поспешно вошел во дворец. Однако в ту ночь Император Син У так и не повстречался с Ло Вэем, а просто передал через слуг свой устный указ, чтоб он отправился отдыхать в свои покои в Зале Вечного Света, где он иногда жил. Ло Вэй уже несколько месяцев не покидал дома и не знал, что теперь о нем по столице гуляет совершенно иной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Его Величество вызвал меня во дворец? — прежде чем лечь отдохнуть, Ло Вэй снова спросил присматривающего за ним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заговорил с Ло Вэем Чжао Фу с извиняющимся видом, — Слуга и правда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все еще с Его Величеством? — снова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говорит с Канцлером, — ответил тот. — Но слугам не разрешается приближаться к воротам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 дворе что-то произошло? — перед тем, как войти во дворец, Ло Вэй услышал от Фу Хуа, что его отец сегодня возвратился домой, но прежде чем он сошел с паланкина, имперский стражник снова позвал его явится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 бедствиях и трудностях, — сказал Чжао Фу. — Этому слуге становится беспокойно, даже когда слушает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от него ничего, Ло Вэю пришлось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не позволил младшим евнухам служить Ло Вэю, лично занявшись прислуживанием, раскрыл над ним полог и потушил все свечи. Он постоял перед кроватью Ло Вэя и некоторое время прислушивался. Услышав, что там больше нет никаких движений, после чего вывел евнухов. Выйдя за дверь дворца, Чжао Фу приказал евнухам: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Служите ему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стояли перед дверью дворца, затаив дыхание и не смея проявить ни малейшей неосторожности.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Фу зажег в его комнате благовония для успокоения разума, в душе Ло Вэя громоздились сомнения, и он не мог заснуть. Он медленно перебрал про себя все произошедшее за последнее время. Похоже, с его семьей Ло ни при дворе, ни в цзянху не происходило ничего серьезного. Может проблемы у старшего брата или второго брата? Ло Вэй расстроился, сел и оглядел эту большую кровать. В эти дни он спал с Вэй Ланем ночь за ночью, и теперь, когда его с ним не было рядом, он никак не мог к этому привыкнуть. Он не знал, сколько времени просидел в постели, пока под одеялом не осталось и следа тепла, тогда он вспомнил, что нужно встать с кровати и поднять полог. Сделав это он обнаружил, что ночь уже минула.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Хоу, — евнухи, охранявшие дверь, увидели, как Ло Вэй открывает ее, и упали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 посмотрев на дюжину или около того коленопреклонных евнухов, вполне нормально когда его ожидают слуги, но почему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спросил он у евнухов. — Вы простояли здесь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ожидали Мастера Хоу, чтоб служить вам, — хором ответили они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уже проснулся? — еще издалека начал улыбаться ему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позволил такому количеству людей служить мне? — спросил Ло Вэй Чжао Фу, указывая на молодых евнухов, преклонивших на земле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дело в холодной погоде, — ответил Чжао Фу поприветствовав его в соответствии с этикетом. — Я знаю, что зимой вашему здоровью требуется особый уход. Поэтому и приказал большему количеству людей ожидать вас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замерзну, со мной все будет в порядке, — отметил Ло Фэй поглядев на Чжао Фу. — Какая польза от большего количества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мне уроком, — быстро поклонился Чжао Фу Ло Вэю, — Слуга скажет им удалится.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головы, евнухи отступали один за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на улыбающееся лицо Чжао Фу, тем больше Ло Вэй замечал, что что-то не так, заметив в нем намек на заискивание. Чжао Фу, главный управляющий Зала Вечного Света, он не нуждается в том, чтобы угождать кому-то, кроме Императора Син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Величество примет меня? — спросил Ло Вэй, испытывая в глубине души беспокойство, но внешне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отдыхает, — сообщил Чжао Фу. — Поэтому сначала вам следует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Величеству не следует посетить утреннее заседание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всю ночь не спал и теперь отдыхает, — с большой осторожностью ответил на его вопрос Чжао Фу, зная, что с Ло Вэем нелегко иметь дело, — Чуть позже мне придется отправится к нему, чтоб дождаться 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канцлер, — опустив голову Чжао Фу отвел взгляд. — Уважаемый канцлер покинул дворец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служить Его Величеству, — Ло Вэй повернулся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Чжао Фу хотел последовать за Ло Вэем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уйдешь, Его Величество опоздает на утреннюю аудиенцию с придворными, — сказал Ло Вэй, улыбаясь Чжао Фу, — Боишься, что сбегу? Это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тотчас понял смысл слов Ло Фэя и больше не рисковал отвечать на его расспросы. Он отступил и остался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сидел в комнате, даже не взглянув в сторону завтрака, поданного евнухом. Император Син У не виделся с ним, но и не отпускал, отношение Чжао Фу тоже необычно. Возможно ли, что это он тот, кто совершил ошибку? Озадаченный всем этим Ло Фэй наконец вспомнил слухи о нем и Императоре Син У. Император пытается расправиться с ним ради репутации? В чем смысл? Только из-за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Ло Вэй? — спросил у Чжао Фу Император Син У, усаживаясь на императорский паланкин, — Он тебя о чем-нибудь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не задавал слишком много вопросов, — поспешно прошептал Чжао Фу в ответ Императору Син У, — Он просто хотел поскорее увидеться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его навестит и осмотрит Лекарь Вэй, — сказал Император Син У. — Он не выносит холода, поэтому в комнате должно быть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исполнит приказ, — ответил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прикрыл глаза, приложив к ним влажный платок, но когда он вошел в тронный зал, министры все еще могли ясно разглядеть его налитые кровью глаза. Придворные обменялись многозначительными взглядами друг с другом, и все они прекрасно понимали, почему он в подобном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министров есть что представить? — спросил Император Син У, приняв поклоны от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первым выступил с докладом Цю Чэ, Второй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стоявший в первом ряду государственных служащих, скрипнул зубами, когда увидел выходящего Цю Че. Стоя в приемных покоях императора он уже узнал из уст Се о слухах, которые распространились по столице за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посмотрел на придворных на нефритовых ступенях, кроме коалиции семьи Ло, все эти люди говорили ему, что страна важнее всего, а единственный человек ничего не значит. Все они вынуждали его отправить Ло Вэя. Даже если он не сын императора, он должен выслать его. Отправка Ло Вэя может остановить войну, и он, Император, должен был радоваться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так сильно сжал челюсти, что теперь у него от укуса был полон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наследного принца Лун Юй, Император обнаружил, что тот смотрит только на пол перед собой. Покрытый нефритом пол был таким гладким, что отражала фигуры людей. Лун Юй, казалось, забылся разглядывая свое отражение. Взгляд Императора Син У переместился с тела Лун Ю, натолкнувшись на Лун Сюаня, стоящего позади него. К удивлению Императора у Лун Сюаня было тревожное выражение лица, он явно очень хотел что-то сказать, но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тоже стоял в зале утренней аудиенции. Даже Се Юй не мог понять своего учителя в этот момент. Почему его учитель приказал им не выступать в защиту Ло Вэя, неужели он действительно хотел увидеть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мой родной сын, — вторая фраза Императора Син У за сегодня заставила весь тронный зал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опустил голову, ему вдруг стало трудно дышать. Как Ло Вэй мог сравнится с бескрайними просторами страны? Он уже предвидел решение Императора Син У, но все же не удержался от слез, беззвучно упавших на нефритовый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