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закатишь истерику мне, вместо этого закатываешь ее Цзян-гэ, — пробормотал ИХань брату. — Ты ведешь себя так перед нами. Кто знал, как ты издеваешься над людьми за нашей спиной? Все оттого, что он выглядит легкой мишенью для издевательств, верно? Хм. Ты способен на такое только из-за того... — что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того, что? — беспомощно спросил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губы, ИХань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того, что у него хороший характер. Никто не смог бы справиться с таким непослушным боссом, как ты. Совсем не похоже, что никто не хотел бы взять его к себе, — нашелся ИХань, хмыкнув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ЦзинЮань слышал, как, прямо у него на глазах, ИХань пригласил Цзян Хуа пообедать. А теперь ИХань снова и снова говорит от имени Цзянь Хуа, потому он молча кипел от злости, но тут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поскорее, — тихо сказал ЦзинЮань. — Суп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бросил быстрый взгляд на ЦзинЮаня и неохотно поднес миску с супом к губам. "Бедный Цзян-гэ, — вздохнул он про себя. — Не ожидал, что старший брат окажется таким человеком. Цзян Хуа нелегко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все еще расстроенного Яня, ЦзинЮань торжественно и спокойно просматривал свои документы. (ЦзинЮань приказал Чэнь Хуну доставить все срочные документы в больницу, чтобы самому заботиться об ИХане.) ИХань долго лежал, однако ему было очень скучно. Наклонив голову, он посмотрел на профиль ЦзинЮаня сбоку. Через некоторое время он снова начал беспокойно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ЦзинЮань, не поднимая глаз. — Ты опять скачешь.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 — сказал ИХань, поднимаясь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отложил работу, помог ИХаню дойти до туалета и вернуться обратно, а затем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вновь улегся в постель. Он еще некоторое время наблюдал за ЦзинЮанем, рассматривая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ты чем-то расстроен? — спросил он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от своих документов, он взглянул на него, а затем опустил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над полученным ответом, ИХань поднял одеяло и снова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время скачешь? — рявкнул ЦзинЮань. — Ложись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ИХань, отпустил одеяло, которое собирался откинуть в сторону, и молча, закусив нижнюю губу, лег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пожалел о сказанных словах в тот же миг, как они слетели с губ. Видимо, его тон оказался слишком резок. Однако глубоко внутри него горел огонь, и он потерял контроль над громкостью. По его мнению, ИХань должен был на него рассердится. К его удивлению, тот на самом деле лег обратно, настолько послушный, насколько это возможно. Сожалея о сказанном, он поспешно подошел и погладил ИХаня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хотел кричать на тебя, — заговорил он, — Если тебе что-нибудь нужно, ты можешь просто сообщить об этом мне. Доктор сказал, что тебе следует отдохнуть в постели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двигаясь, ИХань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ему он. — Я просто чувствую себя неловко из-за того, что так долго лежал. Это моя вина. Эм, я не буду больше двигаться и посплю, — еще раз улыбнувшись, он поглядел на ЦзинЮаня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глубокий ярко-красный отпечаток зубов на нижней губе ИХаня, оставленный тем, сердце ЦзинЮаня просто обливалось кровью. Наклонившись, он обнял ИХаня, и нежно поцеловав молодого человека в губы, погладив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ХаньХань? — тихо спросил ЦзинЮань. — Это моя вина. Если не можешь уснуть, то и не надо. Я поболтаю с тобой.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ответил ИХань, с закрытыми глазами. — Мне вдруг немного захотелось спать, так что лягу спать. Ты можешь снова работать. Я знаю, что у тебя много документов, ожидающих твоего внимания. На самом деле тебе не обязательно находиться здесь все время, иначе это плохо отразится на работе. У меня и серьезных травм то нет. Я даже могу вернуться домой и...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прикрыл этот болтающий рот своим собственным. После глубокого поцелуя его язык выскользнул изо рта ИХаня, при этом, он нежно лизнул след от укуса на его нижней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не сердишься, — отметил ЦзинЮань, прижавшись лбом к ИХаню. — Но даже не хочешь открыть глаз и взглянуть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ИХаню ничего не оставалось, как открыть глаза и снова улыбнуться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не сержусь, в конце концов, я же не девушка, чтоб так легко рассердиться? Возвращайся к работе. Я действительно собираюсь вздремнуть. Когда ты здесь,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Поласкав его щечку большим пальцем, ЦзинЮань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прошло много времени с тех пор, как мы начали встречаться. Я чувствую твои эмоции, по крайней мере, некоторые из них. Ты расстроен, но не хочешь сообщить мне об этом. Это меня очень огорчает.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только что был расстроен, — сказал ИХань, наконец посмотрев мужчине в глаза, — И тоже не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ЦзинЮаня сделать паузу. Он вспомнил, произошедшее несколько минут назад, и это и правда имело место быть. Он любил ИХаня, поэтому был чувствителен к его эмоциям и переменам. Точно так же его ХаньХань любил его. Конечно, молодой человек ощущал его эмоции так же, как и он его. Безусловно, виновен в этой ситуации именно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прошептал ЦзинЮань. Сев на край кровати, он притянул к себе ИХаня за грудь, прижав его к себе. — Я прошу ХаньХаня не хранить от меня секретов, но сам недостаточно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полностью погрузился в его объятия, спокойный 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 заговорил он таким тихим голосом, словно боялся, что малейший шум может нарушить тишину комнаты, — Почему ты уходил сегодня утром в хорошем настроении, а вернулись днем в ужасном?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на самом деле все еще кипел внутри от ревности, хотя сам понимал, что этот приступ ревности довольно нелеп. Но признаваться в этом своему ИХаню ему не хотелось, хотя он только что пообещал быть искренним. Поэтому у него не осталось иного выбора, кроме как отбросить свое эго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сказал ЦзинЮань. — Просто посчитал вас с Цзян Хуа чересчур уж близкими. Это ранило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 потрясенно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просто решил признаться во всем ЦзинЮань. — Не слишком ли ты добр к нему? С поиском информации по поклонникам СюэЦин, в своем расследовании, ты обратился именно к нему, а не ко мне. Войдя недавно в палату, я застал вас держащимися за руки. Если бы я не появился, он мог бы продолжать держать тебя так, не желая отпускать. Ты продолжал защищать его перед Янем. И ты предпочел бы, чтоб сократили твои карманные деньги, но не его ежемесячную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жалоб у ИХаня отняло речь, и он, застыв с открытым ртом, уставился на своего парня. Наконец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так ты ревнуешь... Ты же прекрасно знаешь, что у Цзян-гэ нет семьи. Я просто сказал ему, что навсегда останусь его младшим братом. Разволновавшись, он взял меня за руку, только из-за радости от того, что у него есть родной человек. Ты так же станешь ревновать меня к старшему брату, взявшему меня за руку? Что касается обеда, то мы решили это заранее. Он помог мне разобраться с бывшими поклонниками сестры. Ты же знаешь, как он обычно занят. А информация, присланная им тогда, оказалась очень подробной. От одного только беглого взгляда я понял, что собирал он информацию самолично. Он приложил столько усилий, так что это меньшее, чем я мог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знаю, что ты любишь меня и только меня, — сказал ЦзинЮань, потершись подбородком о макушку ИХаня. — Но кто знает его потаенные мысли? Ты такой милый парень. Может, у него имеются к тебе чувства? Иначе с чего бы ему так беспокоиться о твоих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болтаешь? — устало спросил ИХань. Логика этого человека сломала ему мозг. — У него уже есть кто-то, кто ему нравится, а Цзян-гэ – очень упрям. Он похож на лебедя. Найдя понравившуюся пару, он больше неспособен быть ни с кем иным. К несчастью, он влюбился в натурала. Он не захотел тащить того человека за собой в мутные воды геев, поэтому решил навсегда остаться один. Знаешь, почему я так беспокоюсь о его премиальных? Это действительно его пенсионный фонд. У него уже есть планы на будущее. Сейчас он начал копить собственный пенсионный фонд. Я не такой, как он. Я – молодой мастер семьи Бай, а еще рядом со мной есть ты. Когда у меня может появится необходимость в средствах? Тем более, это будет только пособие от брата. Даже если все мои карманные деньги окажутся урезаны, дивидендов, которые я получу через акции компании, будет достаточно, чтобы я мог жить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тот еще дурак. Почему я беспокоюсь о его пенсионном фонде? Я не шутил, когда говорил, что буду его младшим братом. Как мой брат может бояться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оказывается это так? — ответил ЦзинЮань, неловко кашлянув. — Дай угадаю. Он влюблен в Бай Янь,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удивленно воскликнул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кто-то другой, с чего бы ты стал так беспокоится? — ЦзинЮань громко расхохотался. — Даже если ты с ним близок, почему бы тебе просто не остаться с ним друзьями. Почему ты должен считать его своим младшим братом? Но ты совершенно прав. Этот Цзян Хуа – хороший человек. Он достойная пара Яню с точки зрения внешнего вида и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быть достойной парой? — разочарованно сказал ИХань. — Мой брат – натурал. Цзян-гэ сказал, что он не хотел нарушать жизнь Яня. Для Цзян Гэ достаточно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высечено на камне, — произнес ЦзинЮань, снова взъерошив подбородком волосы своего возлюбленного. — Кто может сказать, что произойдет в будущем? — теперь, когда они оба открылись друг другу, ЦзинЮань вспомнил недавнюю реакцию Яня. Это слишком походило на его собственную реакцию. Возможно, у Цзян Хуа еще есть шанс. Однако он подождет и посмотрит, на шоу, устроенное ими. В конце концов, во взаимоотношения других, посторонним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благодаря чистой случайности, ты смог узнать о намерениях Вэй Цюаня, — снова заговорила ЦзинЮань после минутного раздумья. — Ты спас СюэЦин и ТяньЯна, но знаешь ли ты, что за аварией стоит кое-кто еще? Ты в курсе, что Вэй Цюаня намеренно подстрекал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кто-то еще? — потрясенно переспросил ИХань. —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Ци? — повторил ИХань. — Тао Ци! Какое к ней это имеет отношение?! Мы же расстались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Фэн уже схватил ее. — ответил ЦзинЮань. — Капитан Чэнь Цзин понимая, что у нас на нее зуб, потому не проявлял рвения в ее поисках. Теперь она заперта в подвале твоего дома. Чэнь Фэн, вместе со своими людьми, отвечает за ее охрану. Она единственная, кто подстрекал Вэй Цюаня на попытку сбить ТяньЯна на машине. Хотя, по какой-то неизвестной причине, Вэй Цюань сменил цель и нацелился на СюэЦин. Единственный, кто знает, почему Тао Ци так поступила – это она сама, но сейчас она ведет себя как невменяемая. Она кричит и вопит, что хочет с тобой поговорить. В конце концов, она была твоей девушкой. Но это тебе решать, хочешь ты ее видеть,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выходил днем?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Многое из ее слов, просто полной чушь, а иногда и ложь, — сказал ЦзинЮань. — Я даже не понял, что она пыталась сказать. Я даже подумал, а не тронулась ли она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она не совершенно нормальная? — растерянно спросил ИХань. — Говоря об этом, в отношениях с ней, я тогда был совершенно не прав. Я обнаружил в своих чувствах к тебе что-то странное, и запаниковав согласился с ней встречаться. Вскоре после того, как мы начали встречаться, я поспешно с ней расстался. Хотя она мне и не нравилась, я не могу отрицать, что она невероятно хорошая девушка. Она очень добрая и чистая, и всегда думала об окружающих. Она не могла совершить ничего подобного. И с разумом у нее тоже не было никаких проблем! Так что же все-таки происходит? Что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сухо кашлянул и с едва читавшимся в голосе гневом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желания поговорить с тобой, она потребовала поговорить и со мной тоже. Она сказала, что мы официальные муж и жена. И нам суждено быть вместе. А еще я должен спасти ее. Она сказала, что если я не спасу ее, то буду жалеть об этом вечно или что-то в этом роде. В любом случае, все это чушь собачья. Я боялся, что не смогу удержаться от того, чтобы не ударить ее, если буду продолжу слушать весь этот бред. Также я боялся оставлять тебя одного в больнице. Поэтому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