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у них все еще был дополнительный получасовой перерыв. Большинство студентов предпочли бы вернуться в свои общежития и вздремнуть после обеда. К сожалению, так как Су Тан приехал в спешке, он сумел разместиться в общежитие только во второй половине дня и поэтому прямо сейчас не мог вернуться,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тоже неплохо, так как у него появилась возможность побродить по кампусу с Чи Шу Яном. Раз он только перешел сюда, поэтому не был знаком с этим местом. Вдобавок к тому факту, что он может заблудиться в трех соснах, поэтому, если он не познакомится с этим местом сейчас, он определенно заблудится тут в будущем, когда ему придется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Чи Шу Янь предложил прогуляться, Су Тан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столовой и медленно побрели по небольшой тропинке, окруженной деревьями. Дул легкий ветерок, и солнечный свет пробивался сквозь крону деревьев. Все выглядело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экзаменационной не доносилось ни торопливых росчерков ручек, ни звона тарелок из столовой; казалось, мир очистился. Настроение Су Тана было хорошим, и он радостно напел несколько строк песни. Только когда он обернулся, то понял, что он не дома и рядом с ним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не только Чи Шу Янь, но даже несколько студентов, решившие не возвращаться в общежитие,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взгляд всегда первым находил Чи Шу Яня. Мнения других были не так важны, по крайней мере, они не так важны, как мнение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издал неловкий, вынужденный смешок, и улыбнулся ему. При виде этого его неловкого облика, Чи Шу Янь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слабо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вида твоей улыбки, я тоже улыбаюсь. — ответил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не мог не подыграть. Уголки его губ приподнялись, и он пристально посмотрел Чи Шу 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буду смотреть на тебя, ты тоже будешь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уставился на него и понял, что чубчик на голове Су Тана крутится, как пропеллер. Когда он был счастлив, он прокручивался дважды; когда он злился, он съеживался; когда он смущался, он незаметно раскачивался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улыбнулся и просто приблизился к Су Тану в несколько быстрых шагов. Он погладил его мягонькие волосы, проведя ладонью по чубчику,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очаровательный, как я могу не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лицо Су Тана невероятно покраснело. Он стал походить на маленький вулкан, выпускающий пар. Однако он не хотел, чтобы Чи Шу Янь это видел, потому отвернулся, показав только два своих красных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идти один, но, пройдя некоторое время, замедлил шаг. Для плохо ориентирующегося в направлении интерьер новой школы выглядел примерно одинаково. Он шел шаг за шагом, но у него кружилась голова. Это было так, как если бы он врезался в призрачную стену, и ему казалось, что он никогда не достигнет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шедший позади него, увидел, что шаги Су Тана замедлились, и задался вопросом, что происходит. Он беспомощно покачал головой и схватил Су Тана за запястье, потянув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Не держи меня. — Су Тан почувствовал, как часть его запястья, под рукой Чи Шу Яня, стала горячей. Даже его кровь начала нагреваться. Горячая кровь разлилась по его телу, и вскоре ему стало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Чи Шу Янь убрал руку, скрывая сожаление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слишком жаркая, — объяснил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другой, не став углубляться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приближались к учебному корпусу, людей становилось все больше и больше. Это было не так тихо, как раньше, и отчасти сняло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посмотрел вперед и увидел, что многие студенты идут держа в руках небольшие тестовые книжечки. Серьезность, с которой они относились, была сравнима с тем, как они сдавали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в сторону и увидел, что на скамейках под деревьями сидят несколько человек. Они также спокойно читали и писали в блокнотах, лежащих у них на коленях. От этого зрелища, Су Тан застыл в благоговейном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удивительные. — не удержался Су Тан, поворачиваясь с этими словами к Чи Шу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не ответил и просто улыбнулся, выглядя так, словно сдерживал смех. Су Тан видел его таким и знал, что то, что он видел, было не так просто, как казалось. Но Чи Шу Янь не хотел рассказывать, и Су Тан не мог распознать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здесь происходит, а? — спросил Су Тан, склонив голову набок, притягивая к себе Чи Шу Яня, чтобы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вверх и увидишь. — только и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поднял взгляд и понял, что из окон учебного корпуса выглядывает несколько человек. Они казались учителями и смотрели в их сторону, некоторые даже надевали очки, чтобы попытаться увидеть, были ли люди, так усердно учившиеся там, их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 Тана это так потрясло, что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увел Су Тана подальше от зоны, за которой наблюдали учителя,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компьютерный зал школы. Учителя находятся там во время экзаменационных периодов и перерывов, чтобы проверить документы. Если они устают, то просто смотрят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хорошо играют. — просто потерял дар речи Су Тан, чувствуя только, что все прежнее восхищение, испытываемое к ним, скормили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заставляют экзамены. — ответил Чи Шу Янь и добавил, — Те, кто действительно хочет учиться, находят тихие, пустые места, и считается, что это эффективно. Это все равно что затачивать меч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кивнул головой, чувствуя себя немного беспомощным. Эти студенты, вероятно, очень усердно работали в течение семестра. Когда у них наконец-то появился перерыв, они не могли дождаться, чтоб выйти повеселиться. Все, что они пересмотрели и изучили, вскоре будет напрочь забыто. Затем, как только школа снова открывалась, экзамены, казалось, были нацелены им в головы. Все чувствовали, что лучшего варианта не было, и у них не было другого выбора, кроме как выполнить свои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особенно хорошо понимал боль школьных бездельников. Когда он переселился в этот мир, хотя он унаследовал воспоминания оригинала и мог ответить на любой заданный вопрос, но, понимая, что воспоминания не постоянны. Чтобы не нарушить настройки оригинала, он учился днями 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очень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Тан начал себя жалеть. Он больше не хотел повторять и зубрить, от одного взгляда на книги прошлой ночью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занимаешься во время каникул? —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Чи Шу Янь. — Я более или менее такой же, как они, только готовлюсь в последнюю минуту. Я пересматриваю перед самым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одновременно полон восхищения и ревности. Он действительно хотел получить такой золотой палец (1), поэтому он стукнул к Системе: “Система, поскольку меня переместили, чтобы выполнить миссию, можешь ли ты дать мне большой мозг (хорошую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Твой уровень слишком низок. Такой мозг будет тебя слишком тяготить.] — начала нести какую-то чушь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из-за того, что мой уровень слишком низкий, это потому, что моя Система слишком паршивая. Ты начальная версия 1.0, даже не могу установить драйвер”. — расстроенно возразил ей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поспорили и в конце концов не пришли к какому-либо выводу. Су Тану от обиды захотелось заплакать, и Система ему пригрозила: [ Работай усерднее в этом мире и заверши миссию. И в другом мире у тебя будут все золотые пальцы, какие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в этом мире тоже будет полно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слишком стыдно об этом упоминать, боясь, что если она скажет, то все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Послеобеденный перерыв был относительно продолжительным, и примерно через час Чи Шу Янь провел Су Тана по маршруту по школьному кампусу. В конце он спросил его, помнит ли он. Немного подумав, Су Тан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делал, когда мы гуляли? — беспомощно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Восхищенно на тебя пялился.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подумал про себя Су Тан, но он был слишком смущен, чтобы произнести это вслух. Он не настолько глуп. Хотя он и не помнил маршрута, он ясно помнил все, сказанное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не знаю, — выдавил наконец Су Тан, после того, как другой буравил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увидев его таким, Чи Шу Янь потянулся и ущипнул Су Тана за маленькое личико. Оказалось, что Су Тан похож на растение мимозы (2) и смущался после того, как прикоснуться к нему. Чи Шу Янь некоторое время смотрел на него, пока Су Тан не выдержал и не отвернулся. После этого Чи Шу Янь с улыбкой сказал, — Тогда тебе больше нельзя ходить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издал звук согласия Су Тан, чувствуя, что его сердце забилось немного быстрее, по неизвестной для него причине. Он чувствовал, что в словах Чи Шу Яня был более глубокий смысл, как будто тот не только собирался вести его за собой в будущем, но и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слишком жаркая, я отведу тебя отдохнуть в более прохладное место. Не получи тепловой удар. — изобретательно сменил тему Чи Шу Янь. Су Тан послушно последовал за ним в ближайший сад,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вероятно, был измотан, потому что, как только он нашел место, чтобы присесть, у него начались слипаться глаза. Он почувствовал, как ветер мягко обдувает его уши, принося с собой запах свежей травы. Это было знакомое чувство, и ему действительно оно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задремал, то невольно отклонился в сторону. Чи Шу Янь заметил это и поспешно притянул его к своему плечу. Су Тан не проснулся, вместо этого он выглядел довольным, уткнувшись в него своей маленькой головкой, после чего причмокнул своими маленькими губками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оставалось минут пятнадцать-шестнадцать, прежде чем им следовало войти в экзаменационные комнаты. Многие студенты вышли из общежитий, но людей, проходивших мимо сада, было немного, так как он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стечению обстоятельств Ли Чэн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покинули свои комнаты в общежитии, и оставаться в одиночестве было скучно. И так как он не хотел возвращаться в класс, он выбрал более длинный путь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выбрал этот маршрут, то не испытал бы шока. Неприкасаемый цветок его класса, Чи Шу Янь, на самом деле сидел в павильоне, подставляя плечо новому ученику, чтобы тот мог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тут же оглянулся и, приподняв бровь,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Читерские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Она также известна как растение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