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Шу Янь опустил голову и увидел руки Су Тана, держащиеся за его рукава. Эти руки были белыми и тонкими, с нежными линиями на коже, и на кончиках пальцев не было видно мозолей. Они как произведение искусства, пригодное только для бережного обращения или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пара прекрасных рук слегка дрожала от напряжения и страха, и даже кончики пальцев побледнели. Просто глядя на это у него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поспешно сжал руки другого, а затем с трепетом потер их пальцами, как будто хотел немного согреть, но это тут же выбило его самого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теплые и сухие, в то время как кончики пальцев другого холодные. Когда они соприкоснулись, то сгенерировался тонкий электрический ток, распространившийся до самого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отпустил руки, а крепко держал их, ток не прекращал передаваться, но все нежнее и нежнее, и все теплее, как будто он держал на руках теплого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Тана сжимали таким образом руки Чи Шу Яня, на сердце ему стало легче, только ему было душно, и слезы не переставали 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если хочешь плакать, просто плачь, — Чи Шу Янь погладил его по голове и терпеливо обнял,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Танг кивнула, а затем прислонился к плечу Чи Шу Яня и тайком заплакал, его слезы быстро намочили ткань и окрасили ее в темный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трус... — угрюмо сказал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чуток трусливый, но... — прежде чем Чи Шу Янь закончил говорить, но Су Тан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такой вредный, — посмеялся Чи Шу Янь пошутив, — Хоть ты и трусишка, но рядом со мной, я уберегу тебя от всего. Я просто не позволю тебе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сдержи свое слово, — медленно сказал Су Тан после долгих раздумий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никогда не горел желанием обсуждать свои семейные дела с другими, а тем более раскрывать перед другими все свои слабости, но Чи Шуян отличается, он может на него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 Шу Ян с самого начала обо всем уже догадался. Например, о том, что в его контактных данных был указан только номер отца, а о матери не было никаких упоминаний даже мимоходом в разговоре, и многое, многое другое. Но пока Су Тун ничего не говорил, он не 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выпытывать его секреты только потому, что они любовники. Если он начнет на него давить, то Су Тан расстроится, а если Су Тан начнет грустить, то грустно буде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был немного удивлен тем, что Су Тан начал рассказывать об этом, но, подумав об этом, он понял, что все логично, потому что тот похож на одинокого маленького зверька, компанию которому составлял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что он может сделать, это защитить его и оставаться рядом, чтобы он больше не плакал из-за этих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послушай, если я обниму тебя вот так, ты все еще чувствуешь себя одиноким? — мягко спросил Чи Шу Янь опустил голову и прижался к шее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подобного от Чи Шу Яня, Су Тан на мгновение растерялся. От испытываемых в этот момент эмоций, он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никогда не думал, что через несколько лет, мы с тобой и со мной образуем маленькую теплую семью, и, если ты любишь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детей! — Су Тан тут же обернулся, прикрыв рот Чи Шу Яня, а затем пробормотал, — Я не люблю детей, и ты тоже не можешь их любить. Достаточно просто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с самого начала понравился, — Чи Шу Янь отнял маленькую руку Су Тана, внимательно посмотрел на него, а затем поднял брови и спросил, — С чего это ты не любишь детей? Боишься, что мое внимание перейдет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Покрасневшее Лицо Су Тана показало, что тот попал в точку. Сначала он кивнул, а затем покачал головой, слабо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страшно, что ты на меня перестанешь обращать внимание, в этом нет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 Чи Шу Янь явно не поверил в его слова, но одарил Су Тана многозначительным взглядом, прежде чем сказать, — Тогда никакого усыновления, а то уже я буду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просто будем жить вместе, — улыбнулся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Чи Шу Яня растаяло, он поднял Су Тана на руки, наслаждаясь ощущением его мягкого и нежного тела. Держать его на руках просто верх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прилипчивый, — улыбнулся Су Тан, поворачиваясь к Чи Шу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Тебе, значит, можно ко мне липнуть, а мне, получается, нет? — расправив пальцы Су Тана, чи Шу Янь переплел их пальцы вместе, показав удовлетворенную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просто у меня возникает плохое предчувствие, когда ты приближаешься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слова Чи Шу Янь легонько влепил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съежившись от боли, Су Тан злобно сжал пальцы, с которыми Чи Шу Янь переплел свои, с таким видом, будто хотеласразиться с ним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 — Чи Шу Янь быстро отдернул пальцы, намеренно показывая, что ему больно. Конечно, Су Тан не поверил ему, пусть сам себя гладит.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Чи Шу Янь мог согласится на это? Он начал разыгрывать негодяя, бесконтрольно прислоняя голову ему на плечо. Су Тан несколько раз вырывался из объятий Чи Шу Яня, но был пойман длинной рукой противника и заключен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говорил, что будешь со мной, так почему же ты теперь идешь на попятную? — спросил он особенно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надо мной издеваешься, — шлепнув того по лбу сказал Су Тан. Получив удар тот закрыл глаза и нагло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состоянии с ним ничего поделать, Су Тан беспомощно вздохнул, а затем также наклонился к Чи Шу Яню, он прижался к нему так, чтоб тот мог его отчетливо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по-детски, но Чи Шу Яню это показалось немного забавным, поэтому он наклонился еще немного и боднулся в него, как теленок.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по-детски играли, прежде чем Чи Шу Янь сжал руку Су Тана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хватит играть, давай сначала подумаем о будущем, например ... как обставить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идею, Су Тан заинтересовался, сразу принявшись обсуждать это с Чи Шу Янем. У них обоих было достаточно богатое воображение, и они даже придумали, какую кровать хотят купить, и только когда Су Тун хлопнул в ладоши и сказал, что все идеально, 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слишком далеко загадывают.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должно пройти, чтобы это стало реальностью? — спросил Су Тан, с унынием глядя на лицо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поступим в университет, мы снимем за пределами кампуса квартиру, так что это не так далеко, — Чи Шу Янь увидел, что лицо Су Тана поднято вверх, словно приглашая его, поэтому он сразу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в общежитии неудобно,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Если ты захочешь целоваться со мной, то жить снаружи намного удобнее, — Су Тан уже давно догадался, к чему тот клонит, поэтому беспощадно это озвучил.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добавил Чи Шу Янь, покачав головой, — При виде тебя мне всегда хочется выражать свою любовь. Но, как я могу, если в школе таким заниматься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всего сказанного Су Тан прямо таки не мог сдержаться и хотел уже врезать ему. Но Чи Шу Янь схватил его за запястье и, потянув вверх, показал серьезное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тебе нужно приложить все силы и хорошо написать домашнее задание, а так же хорошо подготовится к тестам. Возвращайся в комнату и продолжай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Тан услышал это, то сразу почувствовал, что его обманули. Он только что был таким милым, но в одну секунду переменился, вернувшись к своей обычной серьезности. Су Тан был так зол, что чуть не порвал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промолчал, иначе бы его слова пронзили бы сердце Чи Шу Яня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домашнего задания было так много, что Су Тан попросту не в состоянии его закончить. Поэтому ему пришлось встать на колени и обнять Чи Шу Яня за бедро, умоляя школьного хулигана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ничего не говорил, а просто слушал условия, обещанные Су Таном, с ничего не выражающим лицом. Поначалу это были просто приятные слова, но потом переросло в откровенные постельные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 я позволю тебе делать все, что ты захочешь, — стиснул зубы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выходных, — торговался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учись сдерживаться, — стоял на своем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забудь. Я еще свою домашку не закончил, — сказал Чи Шу Янь, показывая, что переговоры провалились, и он собирается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Су Тану даже захотелось укусить Чи Шу Яня до смерти, но он не мог найти подходящее место, чтобы укусить его. Не имея выхода он прыгнул на другого и с милыми звуками принялся ластится.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вернулись в комнату, то Су Тан все еще выглядел несчастным. Всем сразу захотелось выразить свои соболезнования, но как только увидели выражение глаз Чи Шу Яня, то сразу же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Су Тан сразу принялся вновь писать, и, чем больше он писал, тем больше злился. Наконец он не удержался и взглянул на Чи Шу Яня, обнаружив, что тот смотрит на него, подпирая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 беззвучно поинтересовался Су Тан, а затем взглянул на стол Чи Шу Яня, — "Э? Почему он написал меньше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ему показалось, потому принялся тереть глаза. Но обнаружил, что все именно так. "Какой же Чи Шу Янь стереотипный, он специально не пишет, пытаясь заключить с ним сделку выгодную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большой лжец, — сказав это, Су Тан также пнул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взглянул на него и вернулся к выполнению задач, только Су Тан не остановился и продолжал топтать его снова и снова, не больно, но отвлекая.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дюжины таких ударов ноги Су Тана уже болели, и только тогда он услышал глухой удар, линейка Чи Шу Яня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помогать, а откинулся назад, наблюдая за движениями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наклонился, но не взял линейку, а вместо этого игриво улыбнулся Су Тану и схватил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