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держал в руках бумажные фигурки, бумажную лошадку и бумажный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голову, Шан Ву вспомнил, как Е Байчэнь дал ему эти три предмета, поручив ему только положить их рядом с подушкой после 11 вечера, когда он будет ложиться спать —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они действительно позволить ему встретиться с человеком, которого он так жаждал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Шан Ву лег. Это был его единственный вариант. Он знал, что его настойчивое желание увидеть Е Байюй уже вызвало недовольство его брата, Е Байчэня. Семья Е, включая всю деревню Е, яростно защищала Е Байюя, охраняя его, как драгоценный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действительно был необыкновенным. Хотя Шан Ву никогда не видел этого собственными глазами, при ближайшем рассмотрении можно было заметить тонкие намеки. Учитывая, что Е Байюй был глухонемым, он понимал, почему семья Е и деревня так осторожно его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 Байчэнь помешал ему найти Е Байюй, Шан Ву понял — и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защищал Чжоу Линлин в течение трех лет и столь же долго без устали занимался ее делом. Хотя справедливость восторжествовала и виновные были наказаны, он все еще жаждал узнать — что стало с той девочкой и с родителями, которые доверили Чжоу Линлин его заботе, прежде чем отправиться с просьбой?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Шан Ву преодолела сонливость, и его глаза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пронзительное ржание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резко открыл глаза, и то, что он увидел, почти заставило его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торчала огромная бумажная голова лошади, а рядом с ней бумажная фигурка кричала: «Поторопись!»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Шан Ву вскочил на ноги — и понял, что парит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На кровати лежало его тело, не тронутое.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легендарное отделение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«Поторопись!» — нетерпеливо подгоняла его бумажная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поспешил за ней. Перед ним закружился густой туман, и когда он рассеялся, он оказался... на окраине? Или в совершенно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оглядывайся!Садись на лошадь!» — снова раздался пронзительный голос бумажной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взобрался на лошадь — и только потом вспомнил, что не умеет ездить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бумажная лошадь уже мчалась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держась за лошадь, Шан Ву боялся порвать хрупкую бумагу или выпасть. Ему хотелось плакать — он должен был вытянуть из Е Байчэня больше подробностей!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лошадь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голос прогремел: «Что это значит?! В город Фэнду нельзя входить без разрешения!»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«Сэр! Вот пропуск!» — пискнула бумажная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Авторитетный голос объявил: «Хорошо! Но только на один 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попытался украдкой взглянуть на владельца этого властного голоса, но невидимая сила давила на его голову, не давая ему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лошадь возобновила свой яростный галоп. За ней, казалось, следовал ледяной ветер, сопровождаемый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 действительно сделал старший брат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парень для старшего брата Е? А где сам старший брат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Разве старший брат Е не прогнал тех бесстыдных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Ча все еще ведет прямой эфир?»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старший брат Е ушел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какое отношение этот парень имеет к старшему брату Е? Городская стража действительно впустила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пойдем за ним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резко остановилась. Бумажная фигура объявила: «Мы на месте. Один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спешился — и замер. Перед ним появились десятки лиц, нечеткие и смертельно бледные. Хотя они были размыты, он чувствовал их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Отступив, Шан Ву наконец вырвался и помчался в направлении, указанном бумажной фигуркой.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есть мужество!»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входит в запретную зону».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кому он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послал старший брат Е. Жаль, что мы не можем его съесть. 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запретная зона... он пришел за той Чжоу Линлин?»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время, Шан Ву услышал, как бумажная фигура крикнула: «Стой. Мы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остановился. Впереди Чжоу Линлин стояла, раскрыв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Шан Ву замер, а потом его сердце забилось. Он помахал рукой. «Чжоу Линлин! Э-э, ты, наверное, меня не знаешь. Я Шан Ву, офицер, который расследовал твое дело. Ну,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Линлин побледнела. «Я знаю тебя! Брат Шан Ву! Как... как ты оказался здесь?! Ты,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моргнул. Она его знала? Неловко почесав затылок, он объяснил: «Я попросил помощи у Е Байюй. Моя душа временно находится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Линлин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это неожиданно и странно, но я работал над твоим делом три года. Когда ты так внезапно ушла, я не мог с этим смириться.Я часто навещал тебя в больнице, думая, что как только мы поймаем Чжоу Чао, ты поправишься. Но потом ты...» Шан Ву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Линлин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мягко, она указала на поля за своей спиной. «Я отбываю здесь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моргнул в замешательстве. Отбывает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Линлин встретила его взгляд и прошептала: «Сяо Хэй дал мне свою силу. Из тех пяти человек... я убила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могла бы выжить. Но я не хотела. Мои родители, Лю Фэнцзя — они все ушли. Сяо Хэй тоже умирал.Я хотела быть с ними. Поэтому я отпустила его». Ее голос был мягким, а улыбка — спокойной. «Хотя мои родители скоро перевоплотятся, и Лю Фэнцзя тоже... я счастлива. Здесь я ухаживаю за этими призрачными цветами, могу рисовать, а Сяо Хэй жив — он остается со мной... Здесь никто не может мне навредить».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мог только молча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Линлин посмотрела на Шан Ву и улыбнулась: «Брат Шан Ву, когда вернешься, не забудь сказать Е Байсиню и другим, что мне нравится тот розовый наряд. Поблагодари их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кивнул, его голос был хриплым: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лежал на спине лошади, когда бумажный конь снова начал скакать!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бумажный конь поднял голову и заржал. Шан Ву слегка поднял взгляд и увидел паникующую женщину в синей одежде, бегущую к нему. Женщина заметила Шан Ву, плача и махая руками, крича: «Спасите меня! Спасите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уже собирался двигаться, когда белый туман внезапно закружился вокруг него. Бумажный человек удержал его: «Не двигайся!»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пришел в ярость: «Эта женщина... эта женщина кричит о помощи!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мир вокруг него начал бурно 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вскочил, на мгновение ошеломленный, а затем резко повернулся, чтобы посмотреть на бумажного коня, бумажного человека и пропуск на своей подушке. Они все еще там?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бумажный конь и бумажный человек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поспешно протянул руку, чтобы схватить их, но вскрикнул от боли из-за жара. Когда он посмотрел снова — их не было, они полностью сгорели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ударил себя по лбу.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Лучше сказать Е Байчэню.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достал телефон и набрал номер Е Байчэня: «Эй, старик Е, помоги мне поблагодарить твоего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Е Байчэнь, поедая ютяо (жареные тестовые палочки) и потягивая соевое молоко, взглянул на гостиную, где Е Байюй, уже наевшийся, 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нужно! Просто молчи об этом!» — сказал Е Байчэнь,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 Байюй был сосредоточен на новостях, а Ча Ча сидела рядом с ним, сосредоточенно раскатывая тесто для пельменей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Бай», — Е Байчэнь подошел со своим соевым молоком, посмотрел на Е Байюя, который был поглощен новостями, а затем повернулся к Ча Ча, который лепил тесто. «Скажи Бай Баю, что бумажная лошадь и бумажный человек, которые он подарил Шан Ву, сгорели. Спроси, есть ли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передала сообщение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взял блокнот и быстро написал: *Все сгорело?*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кивнул: «Сгорело дотла».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снова написал: *Хм. Должно быть, он столкнулся с опасностью в дороге.*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нахмурился: «Это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покачал головой: *Не о чем беспокоиться.*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кивнул, затем взглянул на тесто для пельменей Ча Ча и не смог удержаться от любопытного вопроса: «Ча Ча, ты... купил их сегодня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улыбнулся и кивнул: «Босс дал мне деньги, чтобы я купил их возле родового зала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выглядел озадаченным и повернулся к Е Байюй, жестикулируя, когда спросил: «Бай Бай, он... он просто так ушел? Ничего страшного?»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Ча Ча не был одним из тех духовных существ? И он мог ходить за продуктами?!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оглянулся на Ча Ча и написал: *Ничего страшного.*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целым и невредимым.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почесал голову, сбитый с толку, а потом вдруг задумался — а может ли Сяо Мо тоже так показываться на публике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наклонил голову, посмотрел на браслет на запястье Е Байчэня, потом покачал головой и написал: *Это зависит от его духовного совершенствования.*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кивнул в знак понимания: «Понял. Тогда сегодня вечером я перепишу еще несколько священных писаний!»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соевое молоко одним глотком, Е Байчэнь повернулся, чтобы вернуться в свою комнату и начать переписывать, но его телефон зазвонил. Он ответил, нахмурился и кратко ответил, а затем позвал Ча Ча: «Ча Ча, скажи Бай Баю, что я возвращаюсь в офис!»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Ча, зажимая толстый пельмень, передал Е Байюй: «Босс, старший брат возвращается в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кивнул, хмуро глядя на телевизор. В новостях сообщали: *Срочная новость — из озера в парке Наньшань извлечен древний меч. Городские археологи оценивают его возраст в более чем тысячу лет...*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Эта штука излучает энергию?» — заметил Ча Ча, лепя еще один пельмень, а затем достал свой телефон, чтобы сделать прямую трансляцию крупным планом экрана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все, посмотрите! Этот древний меч — нечто особенное!»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Это настоящая находка!»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меч пропитан энергией Инь,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первоклассная энергия Инь! Ммм, круто! Настоящее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 поспорить, что старший брат Е очень хочет его заполучить!»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меч также пропитан запахом крови. Возможно, это не очень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любителей оккультизма и таких, как мы, это лучшая находка!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«Хайчэн сойдет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я так хочу пробраться в Хайчэн!»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молча смотрел на древний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меч... что он делает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