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его способности восстановились, Чи Джун нашел пустые карты сплава, которые дал менеджер магазина. Однако он все еще был в состоянии льва, и не был уверен, когда он вернется обратно. Теперь он занимал тело клона. Он также знал, что этот легко воспламеняющийся и взрывной лев легко впадает в депрессию благодаря побочному эффекту наследственного гена зверя. Тем не менее, знать было бесполезно. Он понятия не имел,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мог только смотреть чудовищными глазами на пустые карточки из сплава и думать о других способах. Нельзя было ожидать, что он будет держать ручку двумя мясистыми лапами. Даже если бы он мог держать его, он не смог бы набросать прекрасные гравюры на карте зверя, которые были бы сопоставимы с микрорельефами.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внезапно завидовал большому гинкго в его семье. Старое дерево могло быть твердым и мягким, толстым и тонким, обладать высокой прочностью, жесткостью и гибкостью. Львиная морда под мехом внезапно стала горячей. В основном он имел в виду ветви гинкго. Конечно, размер большого гинкго был таким же. Или… на самом деле… может быть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фыркнул и похлопал лапами по голове. Что он хотел делать с этими извращенными вещами? Мог ли он ожидать, что большое гинкго, парализованное снаружи, утешит его? Это все еще было старое дерево, передавшее свою сущность другим женским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отогнал свои извращенные мысли, которые уходили прочь. Он собирался заработать денег, чтобы вырастить недееспособное дерево и дешевого сына. Ранее он обещал продавать менеджеру магазина по 10 карт зверюшек каждый день. Это был только первый день, но обещание было уже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хорошо, но завтра он сможет объяснить это менеджеру магазина. Чи Джун не торопился. Говорят, что редкие предметы стоит копить. Если в один прекрасный день акции закончатся, значит, должен быть кто-то более обеспокоенный,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Линь Зиму, который большую часть дня ждал в магазине. Линь Зиму потратил так много денег и купил все карты зверей, сделанные мальчиком. Однако ему было недостаточно изучить образ животных. Ему нужно было побольше карточек или достать секреты из уст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был похож на его имя. Его красивое лицо было нежным, а темперамент изящный, как вода. Если он улыбался, то заставлял людей чувствовать весенний ветерок. Он сделал новую стрижку и даже носил свою роскошную одежду, притягивая взгляды бесчисленного количества людей, когда входил в магазин. Он считал, что его необыкновенный темперамент обязательно привлечет внимание молодого человека, который умел только платить наличными и не имел никаких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 тех пор, как утром открылся магазин карт чудовищ, а теперь уже был полдень, но подросток еще не появился. Он несколько раз спрашивал менеджера магазина, но тот сделал выражение, которого он не знал. Это оставило тысячи царапин на сердце Линь Зиму, и ему было трудно сохранять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подходил к концу, и магазин закрывался, но Линь Зиму все еще не видел мальчика. Он даже задавался вопросом, обнаружил ли мальчик ценность своих звериных узоров. По сравнению с беспокойством Линь Зиму, менеджер магазина была расслаблена.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верила в слова импринтера пятизвездного зверя, который казался взрослым, и она также определила, что этот мальчик действительно способен.  Этот покупатель купил дюжину карточек зверей для изучения, но образец не был раскрыт. Таким образом, она не думала, что это имеет значение, даже если подросток не пришел сегодня разносить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подсчитала, как быть привязанным к этому многообещающему импринтеру с пятью звездами в будущем. Время было позднее, и магазин закрывался. Менеджер магазина подошла к Линь Зиму. «Сэр, мы должны закрыть наши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подавил гнев, но он гордо сказал на поверхности: «Могу я сначала заказать карты зверей импринтера пятизвездных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Конечно. Каждая карта зверя - это 50 000 звездных монет, и поскольку это пятизвездочная карта зверя, вам нужно внести половину в качестве депозита. Сколько вы хотите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забронирую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купил все карты зверей этого человека. Линь Зиму был шокирован еще больше после того, как изучил образцы зверей. Это была упрощенная версия выкройки зверей. Его изучали многие старшие импринтеры зверей, но никто никогда не упрощал его до такой степени. Ценность этого рисунка может намного превзойти его предыдущие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весь день, он проверил категорию патентов империи на образцы зверей и список наград имперских военных образцов. Ориентировочная стоимость этого рисунка зверя может достигать одного миллиарда звездных монет. Не говоря уже о последующем повышении престижа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с помощью этого метода можно упростить все другие продвинутые шаблоны зверей. Это было бы состояние, и он прославился бы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Линь Зиму закипела в тот момент, когда он подумал об этом. К сожалению, он сломал так много карт зверей, но так и не понял распределение энергии в линиях. Ему нужно больше карт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улыбнулся. "Это хорошо. Сэр, пожалуйста, внесите залог в размере 500 000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почувствовал некоторую боль. К счастью, вчера он обратился за деньгами к своему отцу, или, возможно, он даже не мог позволить себе залог. Линь Зиму ушел, и менеджер магазина, не колеблясь, перевела депозит прямо на звездную карту импринтера зверя, имя которого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иногда риск позволит ей получить больше преимуществ. Если импринтер зверя исчезнет, ​​она потеряет не более 500 000 звездных монет. Однако, если бы она получила доверие импринтера животных, то в будущем выгода была бы огромной. Не говоря уже о том, что этот покупатель еще раз подтвердил способности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лев, который только что пообедал, увидел, как мигает звездная карта под его лапами. На его счет были добавлены дополнительные 500 000 звездных монет. Лапы Чи Джуна коснулись звездной карты. Он думал, что менеджер магазина рассердится, потому что сегодня он не пошел продавать карты зверей. Он не ожидал, что менеджер магазина действительно даст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невольно вздохнул. Этот человек действительно мог заниматься бизнесом. Заведующая магазином была интересной. Несмотря на то, что она неправильно поняла навыки Чи Джуна, она вскоре ответила и устно сотрудничала с Чи Джуном. На этот раз 500 000 звездных монет было не малым числом, но это позволило ему увидеть искренность менеджера магазина. Поскольку оливковая ветвь была отправлена, Чи Джун с готовностью ее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он был молодым львом, и ему нужен был партнер. Чи Джун внезапно почувствовал, что ему повезло. Он встретил проницательного спекулянта. Если бы только все прошло так гладко, когда он поговорит с генерал-майором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лежал у него на плече, мясистые лапы прикрывали его слегка округлое тело и медленно месили. Пережив нехватку ресурсов во время апокалипсиса, самым счастливым было надеть теплую одежду... забудьте об этом, ему не нужно было ничего носить с мехом ... нет ничего лучше, чем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действительно научился. С тех пор как он научил Старое Железо готовить говядину в духовке, Старое Железо уже приготовил курицу, баранину, свинину и другое неизвестное мясо. У маленького льва было довольное тело, и он дважды перекатывался, а также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Старое Железо с недоумением смотрел на живот маленького льва. К вещам, которых он не понимал, у Старого Железа сформировалась привычка. Записал и отправил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Яньчжэн наконец выздоровел, было отправлено 3D-видео робота-экономки. Прежде чем он даже успел увидеть сообщение своего робота-экономки, он разделил большую часть своего сознания на дерево-компаньон.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дерево гинкго на заднем дворе тянулось к террасе гостиной. Он увидел, как маленький лев катался на животе, и первая реакция генерал-майора была… лев был ранен? Ему было так больно, что он свернулся калачиком? Мгновенно бесчисленные ветки вылетели из окна гостиной и устремились к маленькому львенку. В то же время прошла волна целительной силы, смешанная с жизненной силой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который держался за живот и катался по кругу, был окутан туманом целительной силы и остановился, чтобы взглянуть на ветви гинкго вокруг него. Чи Джун понял, что это большое гинкго неправильно поняло. Он внезапно перестал заниматься вопросом о том, что у большого гинкго в его семье есть рассадный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маленького льва наполнились водой, а его маленький нос стал кислым. Он действительно не хотел умирать на глазах Гу Яньчжэна...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было бы, если бы их положение изменилось, и знал, насколько это ужасно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две лапы над животом, обнажив мягкий и слегка выпуклый живот. Затем он протянул руку к толстым ветвям гинкго за пределами тумана и сказал низким дрожащим голосом: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 нескольких галактиках стоял неподвижно и почти потерял контроль над своим телом-товарищем.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ветки гинкго за пределами тумана дрожат, но не подходят ближе, маленький лев вытащил свой маленький хвост из-под живота, взмахнул им и снова раскрыл две передние лапы.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