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Чуань призвал своего двухместного коня и отправил У Цзэвэню приглашение, после чего подхватил Пять ядов, усадил её в седло перед собой и приобнял.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подъехали к месту, где в Цзянлине выдавали супружеские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можно было выполнить до десяти супружеских квестов, в основном это были ненапряжные задания вроде найти какого-нибудь персонажа или посетить одну из достопримечательностей, созданных разработчиками, чтобы укрепить взаимоотношения между игровыми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Лю Чуаня как раз остановился такой же, как у него, конь с парой влюблённых. Парочка обменивалась смайликами с поцелуями и объятиями и выглядела невероятно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решив не отставать, тоже отправил смайл с обнимашками: «Обнимемся,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ответил: «Сначала квест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ну ты совсем не чувствуешь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просто хотел его подразнить немного, но У Цзэвэнь сохранял леденящее спокойствие: какую бы чепуху ни нёс Лю Чуань, он пропускал её мимо ушей, и никакие подколки не могли вывести его из себя. Судя по всему, он прекрасно осознавал, что Лю Чуань над ним прикалывается, поэтому просто игнорировал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ничего не оставалось, кроме как улыбнуться и взять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Супружеский квест, первое из цепочки заданий: найти Древо судеб и повесить на него талисман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квестов не было автоматического отслеживания, приходилось самостоятельно отыскивать место на карте, что давало супругам возможность во время пути любоваться пейзажами и укреплять отношения. Но так как Лю Чуань играл в эту игру много лет, он, конечно же, знал такую известную достопримечательность, как Древо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сегодня он взял У Цзэвэня с собой проходить супружеские квесты как раз для того, чтобы познакомить его с сюжетом игры, в котором Древо судеб имело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судеб было многовековым деревом из двух сплетённых между собой стволов, под которым были похоронены останки влюблённых, которые не смогли при жизни связать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здесь встретились и полюбили друг друга дева Илань из Пяти ядов и наследник Танмэнь Тан Сюэфэн. Впоследствии, когда в школе Пяти ядов Старейшина тысячи пауков поднял восстание, именно здесь дева Илань призвала всех своих выращенных на крови насекомых и вступила в яростную битву, чтобы остановить его. Тан Сюэфэн, услышав об этом, поспешил на помощь, но девушка уже лишилась последних капель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Тан Сюэфэн поклялся убить Старейшину тысячи пауков, чтобы отомстить за смерть возлюбленной, и призвал всех своих марионеток. Но он недооценил коварство Старейшины, который обернул марионеток Тан Сюэфэна против него. Тан Сюэфэн скончался, погибнув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Сюэфэн был гением школы Танмэнь. Особо преуспел он в создании механизмов: именно он придумал реалистичных человекоподобных марионеток. С него началось распространение марионеток в школе Танмэнь, поэтому можно сказать, что он был основателем направления кукловодов в школе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Илань тоже была сильнейшим призывателем ядовитых тварей школы Пяти ядов. К сожалению, из-за восстания Старейшины тысячи пауков они оба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почтить память влюблённых, ученики школ Танмэнь и Пяти ядов похоронили их тела под деревом и назвали его Древом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два ствола дерева вместе пережили не одну сотню лет и превратились в исполинских великанов. Их пышные кроны переплелись, словно неразлучная влюблённая пара, привольно раскинувшиеся ветви заслоняли солнечный свет, отбрасывая обширную тень. Вокруг деревьев во все стороны расстилался цветущий луг, полный всевозможных цветов и трав, среди которых порхали пёстрые бабочки, создавая невероятно живописный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создали эту локацию, во-первых, чтобы дать игрокам, которые играют вдвоём со своим партнёром, хорошее место для свиданий, а во-вторых, для того чтобы на ней можно было выполнять разные супружеские квесты, поэтому Древо судеб было увешано талисманами желаний от парочек, выполняющих супружеские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первым квестом из этой цепочки как раз и было задание найти Древо судеб, Лю Чуань, которому нужно было рассказать Цзэвэню, как в игре между собой связаны школы Пяти ядов и Танмэнь, то он решил соединить приятное с полезным и привести У Цзэвэня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который уже прочёл эту историю в подробном описании задания, не удержался и сказал: «Про деву Илань я уже слышал, в квестах школы Пяти ядов тоже были некоторые задания, где она упоминалась».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«Тан Сюэфэн был семнадцатым наследником Танмэнь. Раньше они оба даже были наставниками в игре, у которых можно было научиться навыкам в школах Пяти ядов и Танмэнь. Но лет пять назад вышло новое дополнение, в котором развивался сюжет Южного Мяоцзяна, Старейшина тысячи пауков восстал и они оба здесь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влюблённая пара умерла, многие игроки даже пошли жаловаться на форум, ругая сценаристов игры за излишнюю жестокость. Но у разработчиков была цель запустить новую систему бракосочетаний и супружеских квестов, поэтому популярными NPC пожертвовали безо всяких сожалений. Если бы они выжили, то историю Древа судеб не вышло бы сделать такой трогательной, а связанные с ними квесты и подземелья потеряли бы всякий смысл, поэтому сценаристы не могли их взять и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виновник их смерти, Старейшина тысячи пауков, теперь стал мировым боссом сорокового уровня в Южном Мяоцзяне.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игроки, ненавидевшие Старейшину тысячи пауков, получили дополнительную мотивацию для убийства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игрового сеттинга, У Цзэвэнь, конечно, не расстроился до слёз, как некоторые девушки, а наоборот, подумал, что сценаристы игры довольно изобретательны. Смерть двух NPC не только превратила Древо судеб в достопримечательность, где пары могли загадать желание, но и прояснила предысторию мирового босса — Старейшины тысячи пауков, а кроме того, логично объяснила сочетаемость навыков школ Пяти ядов и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«Благодаря двум влюблённым NPC в игровом сеттинге многие навыки призывателя ядовитых тварей Пяти ядов и кукловодов Танмэнь можно удачно сочетать. Пять ядов рассчитывает на быстрое переключение между питомцами, а Танмэнь — на одновременный контроль нескольких марионеток. Оба направления относятся к призывателям, и при совместной игре комбинации их навыков дают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кивнул: «Поэтому ты сказал, что легендарное оружие Пяти ядов «Объятие тёмной бабочки» и легендарное оружие Танмэнь «Иллюзия ранней смерти» парные?»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«Да. Говорят, что часть материалов, из которых изготавливаются оба этих оружия, берутся из Древа судеб. Кроме того, навыки и характеристики этих двух видов оружия дополняют друг друга, это довольно очевидно, если внимательно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ранней смерти: физическая атака +3071, дополнительный навык Танец марионеток, массовое обездвиживание.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тёмной бабочки: ядовитая атака +3071, дополнительный навык Жертва тёмной бабочки, массовый контроль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«Эти два оружия очень эффективно сочетаются друг с другом. Марионетки Танмэнь постоянно обездвиживают врагов в радиусе трёх метров, и, если в это же время Пять ядов призовёт тёмных бабочек, это неизбежно приведёт к полному контролю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просиял: «То есть, если особые навыки обоих видов оружия применить одновременно, противник не только не сможет передвигаться, но и ничего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рассмеялся: «Ага. Не может ни бежать, ни смотреть — остаётся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двух видов оружия способно создать такой ужасающий эффект! Разработчики действительно в них душу вложили!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«На самом деле не только у Танмэнь и Пяти ядов есть парное оружие со взаимодополняющими навыками. Есть, например, взаимодополняющее оружие у Цицзун и Цзяньцзун Уданов, а ещё у школ Эмэй и Шаолинь. Я же тебе говорил, что эта игра не так проста, как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и правда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и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внезапно понял, что он всё больше и больше очаровывается этой игрой. Каждый раз, когда он узнаёт о ней что-то новое, он словно открывает для себя новый чудесный мир, который так и манит исследовать его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не был он ничем так увлечён, кроме разве что решения конкурсных задач на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Танмэня историю о Старейшине тысячи пауков, он сразу же захотел посмотреть на этого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кинул взгляд на притихшего Пять ядов, сидящего перед ним на коне — судя по всему, тот о чём-то сосредоточенно размышлял. Лю Чуань не удержался от лёгкой улыбки, решив не тревожить отличника и дать ему время спокойно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Цзэвэнь закончил свои размышления и написал в групповой чат: «Мы же ещё не выполнили супружеский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«Не-а, пойдём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лёгкими шагами взлетел на Древо судеб, используя всего три прыжка, чтобы взобраться на вершину, и сразу же применил навык Танмэня Коготь матери и дитя. Со звуком скрежещущих цепей Пять ядов У Цзэвэня очутилась на дереве рядом с Танмэнем.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бок о бок на вершине. Лю Чуань повернул камеру и не удержался от восхищения: «Что тут скажешь, вид с Древа судеб просто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спросил: «Квест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«Не спеши, дай полюбоваться красотами. Давно я так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ещё играя в онлайн-игру на первом сервере провайдера Электросеть, он мог себе позволить со скуки рассматривать окрестности. Но с тех пор, как официально стартовала профессиональная лига, Лю Чуань вместе с командой участвовал в соревнованиях, а ежедневные тренировки и тактические расстановки отнимали всё его время — когда уж тут было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то Лю Чуань целых пять лет как не мог позволить себе расслабиться и насладиться видами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его голова была занята турнирами, снаряжением,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остановившись ненадолго полюбоваться пейзажами, он вдруг почувствовал невероятное спокойствие и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У Цзэвэнь так на него повлиял?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отличник рядом с ним был настолько невозмутим, что и Лю Чуань вслед за ним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 онлайн-игре и в самом деле были хороши. Над Древом судеб, как над одной из главных достопримечательностей игры, дизайнеры особенно постарались: под ногами расстилался бескрайний цветочный луг с пёстрыми бабочками, над головой по голубому небу плыли белые облака, слева — деревянные домики Южного Мяоцзяна, увитые лианами, справа — горы и бамбуковые рощи старой Сычуани. Древо судеб находилось на границе южных земель и Сычуани, и с его вершины можно было наслаждаться двумя разными красивейшими пейзажами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повращал камеру, полюбовался красотами, а потом взял и уселся на вершине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увидев, что Танмэнь сел полюбоваться пейзажами, от нечего делать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судеб было очень высоким и с его вершины открывался невероятно широкий обзор: бескрайний Мяоцзян и Сычуань, вереницы повозок на дорогах, мелькающие тут и там игроки, взлетающие лёгкими шагами… Виртуальный мир игры в этот момент времени казался невероятно спокойным и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окинул взглядом окрестности. Хотя его не особенно интересовали пейзажи, он не мог не восхититься уровнем дизайнеров и художников. Здесь действительно было очень красиво: дерево было сплошь увешано талисманами желаний, красные шёлковые ленточки которых развевались на ветру, а бескрайний цветочный луг внизу простирался так далеко, что казалось, будто бы он и впрямь нигде не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немного вокруг, У Цзэвэнь вдруг заметил, что сидевший рядом Танмэнь уже развалился на вершине, беззаботно закинув руки за голову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Недоумевающий У Цзэвэнь спросил: «Ты же не собираешься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рассмеялся: «Не спеши, я кое-что изучаю, сейчас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больше ничего не спрашивал и продолжал спокойно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Чуань вдруг отметил точку под деревом и сказал: «Ты же силён в математике, посчитай-ка расстояние от вершины дерева до этой точки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рассчитал довольно быстро: «Около двадцати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отметил новую точку: «А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сказал: «Двадцать четыре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задумался и сказал: «Среди всех направлений с дальней атакой в игре самая большая дистанция поражения у Стрелы лишающей жизни Танмэня Тайная стрела — сорок метров. Навыки других направлений бьют на расстоянии от пятнадцати до двадцати пяти метров. Призыв питомцев у Пяти ядов работает на расстоянии двадцати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не понял: «И зачем ты это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помолчал немного и ответил: «Помнишь Старейшину тысячи пауков, о котором я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просиял: «Помню, мировой босс сорокового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«Ага. Мы должны взять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У Цзэвэня кто-то другой, он изумился бы до глубины души. Разве можно так просто взять и получить мирового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Цзэвэнь спокойно спросил: «Хочешь сразиться с мировым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«Угу. Я уже пообещал гильдии Цисинцао помочь взять босса, поэтому буду пробовать. Увести мирового босса из-под носа у кучи гильдий очень сложно, поэтому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кивнул: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«Так быстро соглашаешься? Не боишься, что гильдии на тебя объявят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ответил: «А должен бояться?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со смехом поднялся: «И точно, всего лишь игра! Тогда попробуем рискнуть и вырвать добычу из пасти тигра, — с этими словами он изящно спрыгнул с дерева с помощью лёгких шагов. — Спускайся, я повесил талисман желаний, квест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тоже спрыгнул с дерева и приземлился точно рядом с Лю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ему смайл с большим пальцем вверх: «Неплохо! Ты очень быстро прогрессируешь в лёгких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ответил: «Каждый день тренируюсь на деревянных столбах в монастыре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Пять ядов У Цзэвэня неуклюже сползала вниз, обнявши дерево, а теперь она так точно спрыгнула с высоченной вершины и встала прямо рядом с Лю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результат его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вправду был игроком академического склада: когда ему нужно было разобраться в чём-то для него новом, он успешно сочетал врождённую понятливость с прилежностью и усердием, что позволяло ему невероятно быстро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убеждённо сказал: «Вместе с тобой я ещё больше уверен, что мы возьмём этого мирового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серьёзно произнёс: «Я никогда не сражался с этим боссом,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«Хорошо, я отвезу тебя к месту появления Старейшины тысячи пауков, осмотримся там, и я подробно расскажу,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Чуань призвал своего двухместного коня и пригласил У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Танмэнь протянул руку, поднял свою жёнушку Пять ядов на коня, не стесняясь обхватил её обеими руками за талию и нежно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рассмеялся: «Неплохую позу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автоматически проигнорировав намёк, перевёл тему: «Поскольку Старейшина тысячи пауков — мировой босс, то для его убийства нужно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«Да, пожалуй, несколько сотен человек. С нами будут игроки из гильдии Цисинцао, поэтому о людях можно не беспокоиться. Ключевая проблема — в конкуренции между крупными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Цзэвэнь был новичком, из слов Лю Чуаня он понял, что заполучить этого босса будет крайне сложно. Не исключено, что в борьбе за босса между гильдиями прольются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сложнее задача, тем интереснее её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с Танмэнем к точке появления мирового босса Старейшины тысячи пауков, чтобы посмотреть, как же выглядит этот мировой босс, для убийства которого требуются сотни игроков. Однако, добравшись до места, он увидел лишь тёмную паучью пещеру, сплошь затянутую паутиной,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опешил: «А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рассмеялся: «Естественно,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ещё новичок. Если бы появился мировой босс, то об этом было бы объявлено на весь сервер, что вызвало бы всеобщий ажиотаж. Зря он что ли назывался мировым боссом. Такая тишина и спокойствие около его логова означала, что мировым боссом тут и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серьёзно спросил: «А когда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«В первую неделю после запуска сервера мировые боссы не появляются, как и ежедневные квесты. Эти игровые механики откроются только после обновления сервера в следующую среду. Все мировые боссы появятся в среду вечером, точное время неизвестно, но обычно это где-то между восемью и десятью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«Я привёл тебя сюда сегодня, чтобы заранее разведать местность и изучить маршрут». Он взглянул на тихо сидевшую в объятиях его персонажа девушку, слегка улыбнулся, помог ей слезть с коня и продолжил: «Пойдём внутрь, покажу тебе,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